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40B65" w14:textId="77777777" w:rsidR="008F206A" w:rsidRPr="004B5969" w:rsidRDefault="004B5969">
      <w:pPr>
        <w:pStyle w:val="ConsPlusNormal"/>
        <w:jc w:val="right"/>
        <w:outlineLvl w:val="0"/>
      </w:pPr>
      <w:r w:rsidRPr="004B5969">
        <w:t>Приложение N 1</w:t>
      </w:r>
    </w:p>
    <w:p w14:paraId="7CF623FD" w14:textId="77777777" w:rsidR="008F206A" w:rsidRPr="004B5969" w:rsidRDefault="004B5969">
      <w:pPr>
        <w:pStyle w:val="ConsPlusNormal"/>
        <w:jc w:val="right"/>
      </w:pPr>
      <w:r w:rsidRPr="004B5969">
        <w:t>к приказу ФНС России</w:t>
      </w:r>
    </w:p>
    <w:p w14:paraId="09CF9C52" w14:textId="77777777" w:rsidR="008F206A" w:rsidRPr="004B5969" w:rsidRDefault="004B5969">
      <w:pPr>
        <w:pStyle w:val="ConsPlusNormal"/>
        <w:jc w:val="right"/>
      </w:pPr>
      <w:r w:rsidRPr="004B5969">
        <w:t>от 05.11.2024 N ЕД-7-3/989@</w:t>
      </w:r>
    </w:p>
    <w:p w14:paraId="7CACAF8E" w14:textId="77777777" w:rsidR="008F206A" w:rsidRPr="004B5969" w:rsidRDefault="008F206A">
      <w:pPr>
        <w:pStyle w:val="ConsPlusNormal"/>
        <w:jc w:val="both"/>
      </w:pPr>
    </w:p>
    <w:p w14:paraId="07D7DC8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│││││││││││┌─┐       ┌─┬─┬─┬─┬─┬─┬─┬─┬─┬─┬─┬─┐</w:t>
      </w:r>
    </w:p>
    <w:p w14:paraId="7F33663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│││││││││││└─┘   ИНН │ │ │ │ │ │ │ │ │ │ │ │ │</w:t>
      </w:r>
    </w:p>
    <w:p w14:paraId="71E5BAB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│0031│7016│          └─┴─┴─┴─┴─┴─┴─┴─┴─┴─┴─┴─┘</w:t>
      </w:r>
    </w:p>
    <w:p w14:paraId="15385A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┌─┬─┬─┬─┬─┬─┬─┬─┬─┐      ┌─┬─┬─┐</w:t>
      </w:r>
    </w:p>
    <w:p w14:paraId="2DE6ED5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КПП │ │ │ │ │ │ │ │ │ │ Стр. │0│0│1│</w:t>
      </w:r>
    </w:p>
    <w:p w14:paraId="0F2B3F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└─┴─┴─┴─┴─┴─┴─┴─┴─┘      └─┴─┴─┘</w:t>
      </w:r>
    </w:p>
    <w:p w14:paraId="092659A3" w14:textId="77777777" w:rsidR="008F206A" w:rsidRPr="004B5969" w:rsidRDefault="008F206A">
      <w:pPr>
        <w:pStyle w:val="ConsPlusNonformat"/>
        <w:jc w:val="both"/>
      </w:pPr>
    </w:p>
    <w:p w14:paraId="1F497E7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Форма по КНД 1151001</w:t>
      </w:r>
    </w:p>
    <w:p w14:paraId="618529D7" w14:textId="77777777" w:rsidR="008F206A" w:rsidRPr="004B5969" w:rsidRDefault="008F206A">
      <w:pPr>
        <w:pStyle w:val="ConsPlusNonformat"/>
        <w:jc w:val="both"/>
      </w:pPr>
    </w:p>
    <w:p w14:paraId="4CA3070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</w:t>
      </w:r>
      <w:r w:rsidRPr="004B5969">
        <w:rPr>
          <w:sz w:val="18"/>
        </w:rPr>
        <w:t xml:space="preserve">                       Налоговая декларация</w:t>
      </w:r>
    </w:p>
    <w:p w14:paraId="255277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по налогу на добавленную стоимость</w:t>
      </w:r>
    </w:p>
    <w:p w14:paraId="67CA095F" w14:textId="77777777" w:rsidR="008F206A" w:rsidRPr="004B5969" w:rsidRDefault="008F206A">
      <w:pPr>
        <w:pStyle w:val="ConsPlusNonformat"/>
        <w:jc w:val="both"/>
      </w:pPr>
    </w:p>
    <w:p w14:paraId="4CD679E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┌─┬─┬─┐                    ┌─┬─┐                ┌─┬─┬─┬─┐</w:t>
      </w:r>
    </w:p>
    <w:p w14:paraId="5B1028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Номер корректировки │ │ │ │   Налоговый период │ │ │   Отчетный год │ </w:t>
      </w:r>
      <w:r w:rsidRPr="004B5969">
        <w:rPr>
          <w:sz w:val="18"/>
        </w:rPr>
        <w:t>│ │ │ │</w:t>
      </w:r>
    </w:p>
    <w:p w14:paraId="15F27BE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└─┴─┴─┘   (код)            └─┴─┘                └─┴─┴─┴─┘</w:t>
      </w:r>
    </w:p>
    <w:p w14:paraId="12892717" w14:textId="77777777" w:rsidR="008F206A" w:rsidRPr="004B5969" w:rsidRDefault="008F206A">
      <w:pPr>
        <w:pStyle w:val="ConsPlusNonformat"/>
        <w:jc w:val="both"/>
      </w:pPr>
    </w:p>
    <w:p w14:paraId="32AD57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┌─┬─┬─┬─┐                            ┌─┬─┬─┐</w:t>
      </w:r>
    </w:p>
    <w:p w14:paraId="3F0B412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Представляется в налоговый орган │ │ │ │ │        по месту нахождения │ │ │ │</w:t>
      </w:r>
    </w:p>
    <w:p w14:paraId="2DCF530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</w:t>
      </w:r>
      <w:r w:rsidRPr="004B5969">
        <w:rPr>
          <w:sz w:val="18"/>
        </w:rPr>
        <w:t xml:space="preserve">   (код)                            └─┴─┴─┴─┘        (учета) (код)       └─┴─┴─┘</w:t>
      </w:r>
    </w:p>
    <w:p w14:paraId="05B20A6B" w14:textId="77777777" w:rsidR="008F206A" w:rsidRPr="004B5969" w:rsidRDefault="008F206A">
      <w:pPr>
        <w:pStyle w:val="ConsPlusNonformat"/>
        <w:jc w:val="both"/>
      </w:pPr>
    </w:p>
    <w:p w14:paraId="1A46658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9B2419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68B0B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</w:t>
      </w:r>
      <w:r w:rsidRPr="004B5969">
        <w:rPr>
          <w:sz w:val="18"/>
        </w:rPr>
        <w:t>┴─┴─┴─┴─┴─┴─┴─┴─┴─┴─┴─┴─┴─┴─┴─┴─┴─┴─┴─┴─┴─┴─┴─┴─┴─┴─┴─┴─┴─┴─┴─┴─┴─┴─┴─┘</w:t>
      </w:r>
    </w:p>
    <w:p w14:paraId="7F3BAEC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FADE7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DA1C0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1627DA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A7AA43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</w:t>
      </w:r>
      <w:r w:rsidRPr="004B5969">
        <w:rPr>
          <w:sz w:val="18"/>
        </w:rPr>
        <w:t>│ │ │ │ │ │ │ │ │ │ │ │ │ │ │ │ │ │ │ │ │ │ │ │ │ │ │ │ │ │ │ │ │ │ │ │</w:t>
      </w:r>
    </w:p>
    <w:p w14:paraId="0DFAAF3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51FCE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045E80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</w:t>
      </w:r>
      <w:r w:rsidRPr="004B5969">
        <w:rPr>
          <w:sz w:val="18"/>
        </w:rPr>
        <w:t>│ │ │ │ │ │ │ │ │ │ │ │ │ │ │ │ │ │ │ │ │ │ │ │ │ │ │ │ │ │ │</w:t>
      </w:r>
    </w:p>
    <w:p w14:paraId="64E409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B3DDDC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(налогоплательщик)</w:t>
      </w:r>
    </w:p>
    <w:p w14:paraId="2F71B8AB" w14:textId="77777777" w:rsidR="008F206A" w:rsidRPr="004B5969" w:rsidRDefault="008F206A">
      <w:pPr>
        <w:pStyle w:val="ConsPlusNonformat"/>
        <w:jc w:val="both"/>
      </w:pPr>
    </w:p>
    <w:p w14:paraId="38C6336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Форма             ┌─┐  ИНН/КПП          ┌─┬─┬─┬─┬─┬─┬─┬─┬─┬─┐</w:t>
      </w:r>
      <w:r w:rsidRPr="004B5969">
        <w:rPr>
          <w:sz w:val="18"/>
        </w:rPr>
        <w:t xml:space="preserve"> ┌─┬─┬─┬─┬─┬─┬─┬─┬─┐</w:t>
      </w:r>
    </w:p>
    <w:p w14:paraId="26AE50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реорганизации     │ │  реорганизованной │ │ │ │ │ │ │ │ │ │ │/│ │ │ │ │ │ │ │ │ │</w:t>
      </w:r>
    </w:p>
    <w:p w14:paraId="085EC1A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(ликвидация)      └─┘  организации      └─┴─┴─┴─┴─┴─┴─┴─┴─┴─┘ └─┴─┴─┴─┴─┴─┴─┴─┴─┘</w:t>
      </w:r>
    </w:p>
    <w:p w14:paraId="363732A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(код)</w:t>
      </w:r>
    </w:p>
    <w:p w14:paraId="7E9FF3FB" w14:textId="77777777" w:rsidR="008F206A" w:rsidRPr="004B5969" w:rsidRDefault="008F206A">
      <w:pPr>
        <w:pStyle w:val="ConsPlusNonformat"/>
        <w:jc w:val="both"/>
      </w:pPr>
    </w:p>
    <w:p w14:paraId="595FDBE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┌─┬─┬─┬─┬─┬─┬─┬─┬─┬─┬─┬─┬─┬─┬─┬─┬─┬─┬</w:t>
      </w:r>
      <w:r w:rsidRPr="004B5969">
        <w:rPr>
          <w:sz w:val="18"/>
        </w:rPr>
        <w:t>─┬─┐</w:t>
      </w:r>
    </w:p>
    <w:p w14:paraId="4D84AA6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контактного телефона │ │ │ │ │ │ │ │ │ │ │ │ │ │ │ │ │ │ │ │ │</w:t>
      </w:r>
    </w:p>
    <w:p w14:paraId="7589F7B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└─┴─┴─┴─┴─┴─┴─┴─┴─┴─┴─┴─┴─┴─┴─┴─┴─┴─┴─┴─┘</w:t>
      </w:r>
    </w:p>
    <w:p w14:paraId="48F07667" w14:textId="77777777" w:rsidR="008F206A" w:rsidRPr="004B5969" w:rsidRDefault="008F206A">
      <w:pPr>
        <w:pStyle w:val="ConsPlusNonformat"/>
        <w:jc w:val="both"/>
      </w:pPr>
    </w:p>
    <w:p w14:paraId="4BFB284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┌─┬─┬─┐                                                   ┌─┬─┬─┐</w:t>
      </w:r>
    </w:p>
    <w:p w14:paraId="7D461ED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 │ │ │ │ страницах с приложением подтверж</w:t>
      </w:r>
      <w:r w:rsidRPr="004B5969">
        <w:rPr>
          <w:sz w:val="18"/>
        </w:rPr>
        <w:t>дающих документов │ │ │ │ листах</w:t>
      </w:r>
    </w:p>
    <w:p w14:paraId="0619E4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└─┴─┴─┘ или их копий на                                   └─┴─┴─┘</w:t>
      </w:r>
    </w:p>
    <w:p w14:paraId="2A52F2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14:paraId="4B39909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Достоверность и полноту сведений,    │   Заполняется работником нало</w:t>
      </w:r>
      <w:r w:rsidRPr="004B5969">
        <w:rPr>
          <w:sz w:val="18"/>
        </w:rPr>
        <w:t>гового</w:t>
      </w:r>
    </w:p>
    <w:p w14:paraId="7A6DD7A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указанных в настоящей декларации,    │                органа</w:t>
      </w:r>
    </w:p>
    <w:p w14:paraId="62F8500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подтверждаю:                │</w:t>
      </w:r>
    </w:p>
    <w:p w14:paraId="6B24101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│  Сведения о представлении декларации</w:t>
      </w:r>
    </w:p>
    <w:p w14:paraId="618AF90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┌─┐ 1 - налогоплательщик,            │</w:t>
      </w:r>
    </w:p>
    <w:p w14:paraId="2B7F9ED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 │     налоговый агент              │                               ┌─┬─┐</w:t>
      </w:r>
    </w:p>
    <w:p w14:paraId="59FE55A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└─┘ 2 - представитель                │Данная декларация представлена │ │ │</w:t>
      </w:r>
    </w:p>
    <w:p w14:paraId="0D28F1E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налогоплательщика,           │(код)                          └─┴─┘</w:t>
      </w:r>
    </w:p>
    <w:p w14:paraId="76D556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налогового агента            │</w:t>
      </w:r>
    </w:p>
    <w:p w14:paraId="715EAB4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┌─┬─┬─┬─┬─┬─┬─┬─┬─┬─┬─┬─┬─┬─┬─┬─┬─┬─┬─┬─┐│   ┌─┬─┬─┐</w:t>
      </w:r>
    </w:p>
    <w:p w14:paraId="57DEF63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││на │ │ │ │ страницах</w:t>
      </w:r>
    </w:p>
    <w:p w14:paraId="1F97F02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</w:t>
      </w:r>
      <w:r w:rsidRPr="004B5969">
        <w:rPr>
          <w:sz w:val="18"/>
        </w:rPr>
        <w:t>┴─┴─┴─┴─┴─┴─┴─┴─┴─┴─┴─┘│   └─┴─┴─┘</w:t>
      </w:r>
    </w:p>
    <w:p w14:paraId="22E4B1A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┌─┬─┬─┬─┬─┬─┬─┬─┬─┬─┬─┬─┬─┬─┬─┬─┬─┬─┬─┬─┐│</w:t>
      </w:r>
    </w:p>
    <w:p w14:paraId="3A812BD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││с приложением подтверждающих документов</w:t>
      </w:r>
    </w:p>
    <w:p w14:paraId="087AAE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└─┴─┴─┴─┴─┴─┴─┴─┴─┴─┴─┴─┴─┴─┴─┴─┴─┴─┴─┴─┘│                ┌─┬─┬─┐</w:t>
      </w:r>
    </w:p>
    <w:p w14:paraId="659722D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┌─┬─┬─┬─┬─┬─┬─┬─┬─┬─┬─┬─┬─┬─┬─</w:t>
      </w:r>
      <w:r w:rsidRPr="004B5969">
        <w:rPr>
          <w:sz w:val="18"/>
        </w:rPr>
        <w:t>┬─┬─┬─┬─┬─┐│или их копий на │ │ │ │ листах</w:t>
      </w:r>
    </w:p>
    <w:p w14:paraId="7220FF5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││                └─┴─┴─┘</w:t>
      </w:r>
    </w:p>
    <w:p w14:paraId="76F0163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└─┴─┴─┴─┴─┴─┴─┴─┴─┴─┴─┴─┴─┴─┴─┴─┴─┴─┴─┴─┘│</w:t>
      </w:r>
    </w:p>
    <w:p w14:paraId="739096E3" w14:textId="05F50263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(фамилия, имя, отчество </w:t>
      </w:r>
      <w:r w:rsidRPr="004B5969">
        <w:rPr>
          <w:sz w:val="18"/>
        </w:rPr>
        <w:t>&lt;1&gt;</w:t>
      </w:r>
      <w:r w:rsidRPr="004B5969">
        <w:rPr>
          <w:sz w:val="18"/>
        </w:rPr>
        <w:t xml:space="preserve"> п</w:t>
      </w:r>
      <w:r w:rsidRPr="004B5969">
        <w:rPr>
          <w:sz w:val="18"/>
        </w:rPr>
        <w:t>олностью) │Дата             ┌─┬─┐ ┌─┬─┐ ┌─┬─┬─┬─┐</w:t>
      </w:r>
    </w:p>
    <w:p w14:paraId="0CF9861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│представления    │ │ │.│ │ │.│ │ │ │ │</w:t>
      </w:r>
    </w:p>
    <w:p w14:paraId="5B9AE5E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┌─┬─┐ ┌─┬─┐ ┌─┬─┬─┬─┐ │декларации       └─┴─┘ └─┴─┘ └─┴─┴─┴─┘</w:t>
      </w:r>
    </w:p>
    <w:p w14:paraId="60734A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Подпись _____ Дата │ │ │.│ │ │.│ │ │ │ │ │</w:t>
      </w:r>
    </w:p>
    <w:p w14:paraId="4210342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</w:t>
      </w:r>
      <w:r w:rsidRPr="004B5969">
        <w:rPr>
          <w:sz w:val="18"/>
        </w:rPr>
        <w:t xml:space="preserve">                  └─┴─┘ └─┴─┘ └─┴─┴─┴─┘ │</w:t>
      </w:r>
    </w:p>
    <w:p w14:paraId="02ADCC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│</w:t>
      </w:r>
    </w:p>
    <w:p w14:paraId="608A5E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Наименование и реквизиты документа,   │</w:t>
      </w:r>
    </w:p>
    <w:p w14:paraId="375384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подтверждающие полномочия представителя │</w:t>
      </w:r>
    </w:p>
    <w:p w14:paraId="1A20940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налогоплательщика, налогового агента  │</w:t>
      </w:r>
    </w:p>
    <w:p w14:paraId="6EDCA9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┌─┬─┬─┬─┬─┬─┬─┬─┬─┬─┬─┬─┬─┬─┬─┬─┬─┬─┬─┬─┐│</w:t>
      </w:r>
    </w:p>
    <w:p w14:paraId="226E4A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││</w:t>
      </w:r>
    </w:p>
    <w:p w14:paraId="7C242C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└─┴─┴─┴─┴─┴─┴─┴─┴─┴─┴─┴─┴─┴─┴─┴─┴─┴─┴─┴─┘│</w:t>
      </w:r>
    </w:p>
    <w:p w14:paraId="12DE72F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┌─┬─┬─┬─┬─┬─┬─┬─┬─┬─┬─┬─┬─┬─┬─┬─┬─┬─┬─┬─┐│ ___________________     _____________</w:t>
      </w:r>
    </w:p>
    <w:p w14:paraId="7AEC9F2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││    Фамилия, имя,           Подпись</w:t>
      </w:r>
    </w:p>
    <w:p w14:paraId="62A1A06F" w14:textId="5B25EDA9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</w:t>
      </w:r>
      <w:r w:rsidRPr="004B5969">
        <w:rPr>
          <w:sz w:val="18"/>
        </w:rPr>
        <w:t xml:space="preserve">┴─┴─┴─┴─┴─┴─┴─┴─┴─┴─┴─┴─┴─┴─┴─┘│    отчество </w:t>
      </w:r>
      <w:r w:rsidRPr="004B5969">
        <w:rPr>
          <w:sz w:val="18"/>
        </w:rPr>
        <w:t>&lt;1&gt;</w:t>
      </w:r>
    </w:p>
    <w:p w14:paraId="6D94AE71" w14:textId="77777777" w:rsidR="008F206A" w:rsidRPr="004B5969" w:rsidRDefault="008F206A">
      <w:pPr>
        <w:pStyle w:val="ConsPlusNonformat"/>
        <w:jc w:val="both"/>
      </w:pPr>
    </w:p>
    <w:p w14:paraId="7BF5295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--------------------------------</w:t>
      </w:r>
    </w:p>
    <w:p w14:paraId="07411953" w14:textId="77777777" w:rsidR="008F206A" w:rsidRPr="004B5969" w:rsidRDefault="004B5969">
      <w:pPr>
        <w:pStyle w:val="ConsPlusNonformat"/>
        <w:jc w:val="both"/>
      </w:pPr>
      <w:bookmarkStart w:id="0" w:name="P86"/>
      <w:bookmarkEnd w:id="0"/>
      <w:r w:rsidRPr="004B5969">
        <w:rPr>
          <w:sz w:val="18"/>
        </w:rPr>
        <w:t xml:space="preserve">    &lt;1&gt; Отчество указывается при наличии.</w:t>
      </w:r>
    </w:p>
    <w:p w14:paraId="677549B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┌─┐</w:t>
      </w:r>
    </w:p>
    <w:p w14:paraId="1999ACA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37822F5B" w14:textId="77777777" w:rsidR="008F206A" w:rsidRPr="004B5969" w:rsidRDefault="008F206A">
      <w:pPr>
        <w:pStyle w:val="ConsPlusNormal"/>
        <w:jc w:val="both"/>
      </w:pPr>
    </w:p>
    <w:p w14:paraId="185F8C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┌─┬─┬─┬─┬─┬─┬─┬─┬─┬─┬─┬─┐</w:t>
      </w:r>
    </w:p>
    <w:p w14:paraId="24B021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ИНН │ │ │ │ │ │ │ │</w:t>
      </w:r>
      <w:r w:rsidRPr="004B5969">
        <w:rPr>
          <w:sz w:val="18"/>
        </w:rPr>
        <w:t xml:space="preserve"> │ │ │ │ │</w:t>
      </w:r>
    </w:p>
    <w:p w14:paraId="13F934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││0031││7023││        └─┴─┴─┴─┴─┴─┴─┴─┴─┴─┴─┴─┘</w:t>
      </w:r>
    </w:p>
    <w:p w14:paraId="5A6883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┌─┬─┬─┬─┬─┬─┬─┬─┬─┐      ┌─┬─┬─┐</w:t>
      </w:r>
    </w:p>
    <w:p w14:paraId="767D841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КПП │ │ │ │ │ │ │ │ │ │ Стр. │ │ │ │</w:t>
      </w:r>
    </w:p>
    <w:p w14:paraId="4840E39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└─┴─┴─┴─┴─┴─┴─┴─┴─┘      └─┴─┴─┘</w:t>
      </w:r>
    </w:p>
    <w:p w14:paraId="7C67AFC1" w14:textId="77777777" w:rsidR="008F206A" w:rsidRPr="004B5969" w:rsidRDefault="008F206A">
      <w:pPr>
        <w:pStyle w:val="ConsPlusNonformat"/>
        <w:jc w:val="both"/>
      </w:pPr>
    </w:p>
    <w:p w14:paraId="30CE7D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</w:t>
      </w:r>
      <w:r w:rsidRPr="004B5969">
        <w:rPr>
          <w:sz w:val="18"/>
        </w:rPr>
        <w:t xml:space="preserve">       Раздел 1. Сумма налога,</w:t>
      </w:r>
    </w:p>
    <w:p w14:paraId="7CA3BBF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подлежащая уплате в бюджет (возмещению из бюджета),</w:t>
      </w:r>
    </w:p>
    <w:p w14:paraId="3070116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по данным налогоплательщика</w:t>
      </w:r>
    </w:p>
    <w:p w14:paraId="5657BE3B" w14:textId="77777777" w:rsidR="008F206A" w:rsidRPr="004B5969" w:rsidRDefault="008F206A">
      <w:pPr>
        <w:pStyle w:val="ConsPlusNonformat"/>
        <w:jc w:val="both"/>
      </w:pPr>
    </w:p>
    <w:p w14:paraId="7F29D14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Показатели          Код             Значения показателей</w:t>
      </w:r>
    </w:p>
    <w:p w14:paraId="024E3D3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строки</w:t>
      </w:r>
    </w:p>
    <w:p w14:paraId="0E8FA8F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</w:t>
      </w:r>
      <w:r w:rsidRPr="004B5969">
        <w:rPr>
          <w:sz w:val="18"/>
        </w:rPr>
        <w:t xml:space="preserve">   1                2                       3</w:t>
      </w:r>
    </w:p>
    <w:p w14:paraId="38521633" w14:textId="77777777" w:rsidR="008F206A" w:rsidRPr="004B5969" w:rsidRDefault="008F206A">
      <w:pPr>
        <w:pStyle w:val="ConsPlusNonformat"/>
        <w:jc w:val="both"/>
      </w:pPr>
    </w:p>
    <w:p w14:paraId="402A86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┌─┬─┬─┬─┬─┬─┬─┬─┬─┬─┬─┐</w:t>
      </w:r>
    </w:p>
    <w:p w14:paraId="3A8181D8" w14:textId="02370D41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по </w:t>
      </w:r>
      <w:r w:rsidRPr="004B5969">
        <w:rPr>
          <w:sz w:val="18"/>
        </w:rPr>
        <w:t>ОКТМО</w:t>
      </w:r>
      <w:r w:rsidRPr="004B5969">
        <w:rPr>
          <w:sz w:val="18"/>
        </w:rPr>
        <w:t xml:space="preserve">                010   │ │ │ │ │ │ │ │ │ │ │ │</w:t>
      </w:r>
    </w:p>
    <w:p w14:paraId="155F17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└─┴─┴─┴─┴─┴─┴─┴─┴─┴─┴─┘</w:t>
      </w:r>
    </w:p>
    <w:p w14:paraId="7C14A59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┌─┬─┬─┬─┬─┬─┬─┬─┬─┬─┬─┬─┬─┬─┬─┬─┬</w:t>
      </w:r>
      <w:r w:rsidRPr="004B5969">
        <w:rPr>
          <w:sz w:val="18"/>
        </w:rPr>
        <w:t>─┬─┬─┬─┐</w:t>
      </w:r>
    </w:p>
    <w:p w14:paraId="3F2299B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бюджетной               020   │ │ │ │ │ │ │ │ │ │ │ │ │ │ │ │ │ │ │ │ │</w:t>
      </w:r>
    </w:p>
    <w:p w14:paraId="2D70742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классификации                     └─┴─┴─┴─┴─┴─┴─┴─┴─┴─┴─┴─┴─┴─┴─┴─┴─┴─┴─┴─┘</w:t>
      </w:r>
    </w:p>
    <w:p w14:paraId="4E25A2A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┌─┬─┬─┬─┬─┬─┬─┬─┬─┬─┬─┬─┐</w:t>
      </w:r>
    </w:p>
    <w:p w14:paraId="14DD1B3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подлежащая    030   │</w:t>
      </w:r>
      <w:r w:rsidRPr="004B5969">
        <w:rPr>
          <w:sz w:val="18"/>
        </w:rPr>
        <w:t xml:space="preserve"> │ │ │ │ │ │ │ │ │ │ │ │</w:t>
      </w:r>
    </w:p>
    <w:p w14:paraId="0169B1D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уплате в бюджет в                 └─┴─┴─┴─┴─┴─┴─┴─┴─┴─┴─┴─┘</w:t>
      </w:r>
    </w:p>
    <w:p w14:paraId="4ED89365" w14:textId="74D248C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соответствии с </w:t>
      </w:r>
      <w:r w:rsidRPr="004B5969">
        <w:rPr>
          <w:sz w:val="18"/>
        </w:rPr>
        <w:t>пунктом 5</w:t>
      </w:r>
    </w:p>
    <w:p w14:paraId="659B610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статьи 173 Налогового</w:t>
      </w:r>
    </w:p>
    <w:p w14:paraId="14E759D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кодекса Российской</w:t>
      </w:r>
    </w:p>
    <w:p w14:paraId="0A6D407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Федерации</w:t>
      </w:r>
    </w:p>
    <w:p w14:paraId="1C4F5F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┌─┬─┬─┬─┬─┬─┬─┬─┬─┬─┬─┬─┐</w:t>
      </w:r>
    </w:p>
    <w:p w14:paraId="2C1C749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подлежащая    040   │ │ │ │ │ │ │ │ │ │ │ │ │</w:t>
      </w:r>
    </w:p>
    <w:p w14:paraId="5AB1117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уплате в бюджет                   └─┴─┴─┴─</w:t>
      </w:r>
      <w:r w:rsidRPr="004B5969">
        <w:rPr>
          <w:sz w:val="18"/>
        </w:rPr>
        <w:t>┴─┴─┴─┴─┴─┴─┴─┴─┘</w:t>
      </w:r>
    </w:p>
    <w:p w14:paraId="55F7781D" w14:textId="2CA9C616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в соответствии с </w:t>
      </w:r>
      <w:r w:rsidRPr="004B5969">
        <w:rPr>
          <w:sz w:val="18"/>
        </w:rPr>
        <w:t>пунктом 1</w:t>
      </w:r>
    </w:p>
    <w:p w14:paraId="11C7DCB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статьи 173 Налогового</w:t>
      </w:r>
    </w:p>
    <w:p w14:paraId="3B6BD6D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кодекса Российской</w:t>
      </w:r>
    </w:p>
    <w:p w14:paraId="331EA97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Федерации</w:t>
      </w:r>
    </w:p>
    <w:p w14:paraId="3A57F12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(величина разницы суммы</w:t>
      </w:r>
    </w:p>
    <w:p w14:paraId="5ACB447A" w14:textId="1AD789F2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строк 200</w:t>
      </w:r>
      <w:r w:rsidRPr="004B5969">
        <w:rPr>
          <w:sz w:val="18"/>
        </w:rPr>
        <w:t xml:space="preserve"> раздела 3, </w:t>
      </w:r>
      <w:r w:rsidRPr="004B5969">
        <w:rPr>
          <w:sz w:val="18"/>
        </w:rPr>
        <w:t>130</w:t>
      </w:r>
    </w:p>
    <w:p w14:paraId="430ED7F5" w14:textId="2A422578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раздела 4, </w:t>
      </w:r>
      <w:r w:rsidRPr="004B5969">
        <w:rPr>
          <w:sz w:val="18"/>
        </w:rPr>
        <w:t>160</w:t>
      </w:r>
      <w:r w:rsidRPr="004B5969">
        <w:rPr>
          <w:sz w:val="18"/>
        </w:rPr>
        <w:t xml:space="preserve"> раздела 6</w:t>
      </w:r>
    </w:p>
    <w:p w14:paraId="2B7FB177" w14:textId="27EA1AD4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и суммы </w:t>
      </w:r>
      <w:r w:rsidRPr="004B5969">
        <w:rPr>
          <w:sz w:val="18"/>
        </w:rPr>
        <w:t>строк 210</w:t>
      </w:r>
      <w:r w:rsidRPr="004B5969">
        <w:rPr>
          <w:sz w:val="18"/>
        </w:rPr>
        <w:t xml:space="preserve"> раздела</w:t>
      </w:r>
    </w:p>
    <w:p w14:paraId="5CC7E571" w14:textId="741CD3DB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3, </w:t>
      </w:r>
      <w:r w:rsidRPr="004B5969">
        <w:rPr>
          <w:sz w:val="18"/>
        </w:rPr>
        <w:t>120</w:t>
      </w:r>
      <w:r w:rsidRPr="004B5969">
        <w:rPr>
          <w:sz w:val="18"/>
        </w:rPr>
        <w:t xml:space="preserve"> раздела 4, </w:t>
      </w:r>
      <w:r w:rsidRPr="004B5969">
        <w:rPr>
          <w:sz w:val="18"/>
        </w:rPr>
        <w:t>080</w:t>
      </w:r>
    </w:p>
    <w:p w14:paraId="7BB9F744" w14:textId="1E7A0A8B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раздела 5, </w:t>
      </w:r>
      <w:r w:rsidRPr="004B5969">
        <w:rPr>
          <w:sz w:val="18"/>
        </w:rPr>
        <w:t>090</w:t>
      </w:r>
      <w:r w:rsidRPr="004B5969">
        <w:rPr>
          <w:sz w:val="18"/>
        </w:rPr>
        <w:t xml:space="preserve"> раздела 5,</w:t>
      </w:r>
    </w:p>
    <w:p w14:paraId="284FD607" w14:textId="5737FFBB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170</w:t>
      </w:r>
      <w:r w:rsidRPr="004B5969">
        <w:rPr>
          <w:sz w:val="18"/>
        </w:rPr>
        <w:t xml:space="preserve"> раздела 6 &gt;= 0)</w:t>
      </w:r>
    </w:p>
    <w:p w14:paraId="19D29AC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┌─┬─┬─┬─┬─┬─┬─┬─┬─┬─┬─┬─┐</w:t>
      </w:r>
    </w:p>
    <w:p w14:paraId="3F8925D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Сумма налога, срок уплаты   041   │ │ │ │ │ │ │ │ │ │ │ │ │</w:t>
      </w:r>
    </w:p>
    <w:p w14:paraId="0B7D05D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которой подлежит продлению        └─┴─┴─┴─┴─┴─┴─┴─┴─┴─┴─┴─┘</w:t>
      </w:r>
    </w:p>
    <w:p w14:paraId="5654E78F" w14:textId="7D84B2CF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в соответствии с </w:t>
      </w:r>
      <w:r w:rsidRPr="004B5969">
        <w:rPr>
          <w:sz w:val="18"/>
        </w:rPr>
        <w:t>пунктом 1</w:t>
      </w:r>
    </w:p>
    <w:p w14:paraId="124441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постановления Правительства</w:t>
      </w:r>
    </w:p>
    <w:p w14:paraId="5F90A7B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</w:t>
      </w:r>
    </w:p>
    <w:p w14:paraId="4B7EA2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от 30.12.2024 N 1992</w:t>
      </w:r>
    </w:p>
    <w:p w14:paraId="541B71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┌─┬─┬─┬─┬─┬─┬─┬─┬─┬─┬─┬─┐</w:t>
      </w:r>
    </w:p>
    <w:p w14:paraId="3BD5EFF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исчисленная   050   │ │ │ │</w:t>
      </w:r>
      <w:r w:rsidRPr="004B5969">
        <w:rPr>
          <w:sz w:val="18"/>
        </w:rPr>
        <w:t xml:space="preserve"> │ │ │ │ │ │ │ │ │</w:t>
      </w:r>
    </w:p>
    <w:p w14:paraId="19628BA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 возмещению из бюджета           └─┴─┴─┴─┴─┴─┴─┴─┴─┴─┴─┴─┘</w:t>
      </w:r>
    </w:p>
    <w:p w14:paraId="74953C3E" w14:textId="615323FF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в соответствии с </w:t>
      </w:r>
      <w:r w:rsidRPr="004B5969">
        <w:rPr>
          <w:sz w:val="18"/>
        </w:rPr>
        <w:t>пунктом 2</w:t>
      </w:r>
    </w:p>
    <w:p w14:paraId="1C3512E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статьи 173 Налогового</w:t>
      </w:r>
    </w:p>
    <w:p w14:paraId="3B2315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кодекса Российской</w:t>
      </w:r>
    </w:p>
    <w:p w14:paraId="4C099E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Федерации</w:t>
      </w:r>
    </w:p>
    <w:p w14:paraId="281202E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(величина разницы суммы</w:t>
      </w:r>
    </w:p>
    <w:p w14:paraId="5605CABB" w14:textId="4F750F71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строк 200</w:t>
      </w:r>
      <w:r w:rsidRPr="004B5969">
        <w:rPr>
          <w:sz w:val="18"/>
        </w:rPr>
        <w:t xml:space="preserve"> раздела </w:t>
      </w:r>
      <w:r w:rsidRPr="004B5969">
        <w:rPr>
          <w:sz w:val="18"/>
        </w:rPr>
        <w:t xml:space="preserve">3, </w:t>
      </w:r>
      <w:r w:rsidRPr="004B5969">
        <w:rPr>
          <w:sz w:val="18"/>
        </w:rPr>
        <w:t>130</w:t>
      </w:r>
    </w:p>
    <w:p w14:paraId="373F42F9" w14:textId="60761566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раздела 4, </w:t>
      </w:r>
      <w:r w:rsidRPr="004B5969">
        <w:rPr>
          <w:sz w:val="18"/>
        </w:rPr>
        <w:t>160</w:t>
      </w:r>
      <w:r w:rsidRPr="004B5969">
        <w:rPr>
          <w:sz w:val="18"/>
        </w:rPr>
        <w:t xml:space="preserve"> раздела 6</w:t>
      </w:r>
    </w:p>
    <w:p w14:paraId="10F91889" w14:textId="38335452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 суммы</w:t>
      </w:r>
      <w:r w:rsidRPr="004B5969">
        <w:rPr>
          <w:sz w:val="18"/>
        </w:rPr>
        <w:t xml:space="preserve"> </w:t>
      </w:r>
      <w:r w:rsidRPr="004B5969">
        <w:rPr>
          <w:sz w:val="18"/>
        </w:rPr>
        <w:t>строк 210</w:t>
      </w:r>
      <w:r w:rsidRPr="004B5969">
        <w:rPr>
          <w:sz w:val="18"/>
        </w:rPr>
        <w:t xml:space="preserve"> раздела</w:t>
      </w:r>
    </w:p>
    <w:p w14:paraId="3F2EFD96" w14:textId="39D92B2F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3, </w:t>
      </w:r>
      <w:r w:rsidRPr="004B5969">
        <w:rPr>
          <w:sz w:val="18"/>
        </w:rPr>
        <w:t>120</w:t>
      </w:r>
      <w:r w:rsidRPr="004B5969">
        <w:rPr>
          <w:sz w:val="18"/>
        </w:rPr>
        <w:t xml:space="preserve"> </w:t>
      </w:r>
      <w:r w:rsidRPr="004B5969">
        <w:rPr>
          <w:sz w:val="18"/>
        </w:rPr>
        <w:t xml:space="preserve">раздела 4, </w:t>
      </w:r>
      <w:r w:rsidRPr="004B5969">
        <w:rPr>
          <w:sz w:val="18"/>
        </w:rPr>
        <w:t>080</w:t>
      </w:r>
    </w:p>
    <w:p w14:paraId="08C337B7" w14:textId="2CAC2A5D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раздела 5, </w:t>
      </w:r>
      <w:r w:rsidRPr="004B5969">
        <w:rPr>
          <w:sz w:val="18"/>
        </w:rPr>
        <w:t>090</w:t>
      </w:r>
      <w:r w:rsidRPr="004B5969">
        <w:rPr>
          <w:sz w:val="18"/>
        </w:rPr>
        <w:t xml:space="preserve"> раздела 5,</w:t>
      </w:r>
    </w:p>
    <w:p w14:paraId="443D2140" w14:textId="2FF5F8B5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170</w:t>
      </w:r>
      <w:r w:rsidRPr="004B5969">
        <w:rPr>
          <w:sz w:val="18"/>
        </w:rPr>
        <w:t xml:space="preserve"> раздела 6 &lt; 0)</w:t>
      </w:r>
    </w:p>
    <w:p w14:paraId="78316F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┌─┬─┐ ┌─┬─┐ ┌─┬─┐</w:t>
      </w:r>
    </w:p>
    <w:p w14:paraId="1B9B570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основания применения    055   │ │ │ │ │ │ │ │ │</w:t>
      </w:r>
    </w:p>
    <w:p w14:paraId="31677B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заявительного порядка             └─┴─┘ └─┴─┘ └─┴─┘</w:t>
      </w:r>
    </w:p>
    <w:p w14:paraId="69F96E9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возмещения налога</w:t>
      </w:r>
    </w:p>
    <w:p w14:paraId="211433D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┌─┬─┬─┬─┬─┬─┬─┬─┬─┬─┬─┬─┐</w:t>
      </w:r>
    </w:p>
    <w:p w14:paraId="1F1617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заявленная к  056   │ │ │ │ │ │ │ │ │ │ │ │ │</w:t>
      </w:r>
    </w:p>
    <w:p w14:paraId="2D8A936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возмещению в з</w:t>
      </w:r>
      <w:r w:rsidRPr="004B5969">
        <w:rPr>
          <w:sz w:val="18"/>
        </w:rPr>
        <w:t>аявительном         └─┴─┴─┴─┴─┴─┴─┴─┴─┴─┴─┴─┘</w:t>
      </w:r>
    </w:p>
    <w:p w14:paraId="38461A6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порядке в соответствии со</w:t>
      </w:r>
    </w:p>
    <w:p w14:paraId="7470CE64" w14:textId="3E0F988F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статьей 176.1</w:t>
      </w:r>
      <w:r w:rsidRPr="004B5969">
        <w:rPr>
          <w:sz w:val="18"/>
        </w:rPr>
        <w:t xml:space="preserve"> Налогового</w:t>
      </w:r>
    </w:p>
    <w:p w14:paraId="26AAC9C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кодекса Российской</w:t>
      </w:r>
    </w:p>
    <w:p w14:paraId="010B2C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Федерации</w:t>
      </w:r>
    </w:p>
    <w:p w14:paraId="24B19C3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┌─┬─┬─┬─┬─┬─┬─┬─┬─┬─┐</w:t>
      </w:r>
    </w:p>
    <w:p w14:paraId="4CC1C45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Регистрационный номер       060   │ │ │ │</w:t>
      </w:r>
      <w:r w:rsidRPr="004B5969">
        <w:rPr>
          <w:sz w:val="18"/>
        </w:rPr>
        <w:t xml:space="preserve"> │ │ │ │ │ │ │</w:t>
      </w:r>
    </w:p>
    <w:p w14:paraId="4095257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договора инвестиционного          └─┴─┴─┴─┴─┴─┴─┴─┴─┴─┘</w:t>
      </w:r>
    </w:p>
    <w:p w14:paraId="34CB13B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товарищества</w:t>
      </w:r>
    </w:p>
    <w:p w14:paraId="6DBFD98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┌─┬─┐ ┌─┬─┐ ┌─┬─┬─┬─┐</w:t>
      </w:r>
    </w:p>
    <w:p w14:paraId="7409C50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начала действия        070   │ │ │.│ │ │.│ │ │ │ │</w:t>
      </w:r>
    </w:p>
    <w:p w14:paraId="35D93A7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договора инвестиционного          └─┴─┘ └─┴─┘ └─┴─┴─┴─┘</w:t>
      </w:r>
    </w:p>
    <w:p w14:paraId="69A5EB9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товарищества</w:t>
      </w:r>
    </w:p>
    <w:p w14:paraId="1D4B9DF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┌─┬─┐ ┌─┬─┐ ┌─┬─┬─┬─┐</w:t>
      </w:r>
    </w:p>
    <w:p w14:paraId="78F85A6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окончания действия     080   │ │ │.│ │ │.│ │ │ │ │</w:t>
      </w:r>
    </w:p>
    <w:p w14:paraId="6AB138C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договора инвестиционного          └─┴─┘ └─┴─┘ └─┴─┴─┴─┘</w:t>
      </w:r>
    </w:p>
    <w:p w14:paraId="2BDBDA7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товарищества</w:t>
      </w:r>
    </w:p>
    <w:p w14:paraId="2C5925E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┌─┐ 1 - является стороной СЗ</w:t>
      </w:r>
      <w:r w:rsidRPr="004B5969">
        <w:rPr>
          <w:sz w:val="18"/>
        </w:rPr>
        <w:t>ПК</w:t>
      </w:r>
    </w:p>
    <w:p w14:paraId="7310EA5C" w14:textId="1B9089D8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Признак СЗПК </w:t>
      </w:r>
      <w:r w:rsidRPr="004B5969">
        <w:rPr>
          <w:sz w:val="18"/>
        </w:rPr>
        <w:t>&lt;2&gt;</w:t>
      </w:r>
      <w:r w:rsidRPr="004B5969">
        <w:rPr>
          <w:sz w:val="18"/>
        </w:rPr>
        <w:t>:           085   │ │ 2 - не является стороной СЗПК</w:t>
      </w:r>
    </w:p>
    <w:p w14:paraId="6AFBAF8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└─┘</w:t>
      </w:r>
    </w:p>
    <w:p w14:paraId="54899B4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</w:t>
      </w:r>
      <w:r w:rsidRPr="004B5969">
        <w:rPr>
          <w:sz w:val="18"/>
        </w:rPr>
        <w:t>┬─┬─┬─┬─┬─┬─┬─┬─┐</w:t>
      </w:r>
    </w:p>
    <w:p w14:paraId="3E17709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подлежащая    090   │ │ │ │ │ │ │ │ │ │ │ │ │</w:t>
      </w:r>
    </w:p>
    <w:p w14:paraId="244699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уплате в бюджет                   └─┴─┴─┴─┴─┴─┴─┴─┴─┴─┴─┴─┘</w:t>
      </w:r>
    </w:p>
    <w:p w14:paraId="437DDA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налогоплательщиком,</w:t>
      </w:r>
    </w:p>
    <w:p w14:paraId="4E41466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являющимся стороной СЗПК</w:t>
      </w:r>
    </w:p>
    <w:p w14:paraId="3937485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┌─┬─┬─┬─┬─┬─┬─┬─┬─┬─┬─┬─┐</w:t>
      </w:r>
    </w:p>
    <w:p w14:paraId="18DE364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</w:t>
      </w:r>
      <w:r w:rsidRPr="004B5969">
        <w:rPr>
          <w:sz w:val="18"/>
        </w:rPr>
        <w:t xml:space="preserve"> исчисленная   095   │ │ │ │ │ │ │ │ │ │ │ │ │</w:t>
      </w:r>
    </w:p>
    <w:p w14:paraId="1FD4F60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 возмещению из бюджета           └─┴─┴─┴─┴─┴─┴─┴─┴─┴─┴─┴─┘</w:t>
      </w:r>
    </w:p>
    <w:p w14:paraId="47EEE87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налогоплательщиком,</w:t>
      </w:r>
    </w:p>
    <w:p w14:paraId="335833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являющимся стороной СЗПК</w:t>
      </w:r>
    </w:p>
    <w:p w14:paraId="59CE0FF9" w14:textId="77777777" w:rsidR="008F206A" w:rsidRPr="004B5969" w:rsidRDefault="008F206A">
      <w:pPr>
        <w:pStyle w:val="ConsPlusNonformat"/>
        <w:jc w:val="both"/>
      </w:pPr>
    </w:p>
    <w:p w14:paraId="5147B8B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--------------------------------</w:t>
      </w:r>
    </w:p>
    <w:p w14:paraId="47864EF3" w14:textId="77777777" w:rsidR="008F206A" w:rsidRPr="004B5969" w:rsidRDefault="004B5969">
      <w:pPr>
        <w:pStyle w:val="ConsPlusNonformat"/>
        <w:jc w:val="both"/>
      </w:pPr>
      <w:bookmarkStart w:id="1" w:name="P191"/>
      <w:bookmarkEnd w:id="1"/>
      <w:r w:rsidRPr="004B5969">
        <w:rPr>
          <w:sz w:val="18"/>
        </w:rPr>
        <w:t xml:space="preserve">    &lt;2&gt; Соглашение о защите и поощрении капиталовложений (далее - </w:t>
      </w:r>
      <w:r w:rsidRPr="004B5969">
        <w:rPr>
          <w:sz w:val="18"/>
        </w:rPr>
        <w:t>СЗПК).</w:t>
      </w:r>
    </w:p>
    <w:p w14:paraId="068F8D88" w14:textId="77777777" w:rsidR="008F206A" w:rsidRPr="004B5969" w:rsidRDefault="008F206A">
      <w:pPr>
        <w:pStyle w:val="ConsPlusNonformat"/>
        <w:jc w:val="both"/>
      </w:pPr>
    </w:p>
    <w:p w14:paraId="4C35584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Достоверность и полноту сведений, указанных на данной странице,</w:t>
      </w:r>
    </w:p>
    <w:p w14:paraId="358936C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подтверждаю:</w:t>
      </w:r>
    </w:p>
    <w:p w14:paraId="6C080C1E" w14:textId="77777777" w:rsidR="008F206A" w:rsidRPr="004B5969" w:rsidRDefault="008F206A">
      <w:pPr>
        <w:pStyle w:val="ConsPlusNonformat"/>
        <w:jc w:val="both"/>
      </w:pPr>
    </w:p>
    <w:p w14:paraId="0BC5DD3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_____________ (подпись)          ___________ (дата)</w:t>
      </w:r>
    </w:p>
    <w:p w14:paraId="40C3C29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┌─┐</w:t>
      </w:r>
    </w:p>
    <w:p w14:paraId="310C3B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└─┘</w:t>
      </w:r>
    </w:p>
    <w:p w14:paraId="3D4402AD" w14:textId="77777777" w:rsidR="008F206A" w:rsidRPr="004B5969" w:rsidRDefault="008F206A">
      <w:pPr>
        <w:pStyle w:val="ConsPlusNormal"/>
        <w:jc w:val="both"/>
      </w:pPr>
    </w:p>
    <w:p w14:paraId="7527837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┌─┐ │││││││││││┌─┐       ┌─┬─┬─┬─┬─┬─┬─┬─┬─┬─┬─┬─┐</w:t>
      </w:r>
    </w:p>
    <w:p w14:paraId="07EB0CD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│││││││││││└─┘   ИНН │ │ │ │ │ │ │ │ │ │ │ │ │</w:t>
      </w:r>
    </w:p>
    <w:p w14:paraId="5F57D51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│0031│7030│          └─┴─┴─┴─┴─┴─┴─┴─┴─┴─┴─┴─┘</w:t>
      </w:r>
    </w:p>
    <w:p w14:paraId="4796B66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┌─┬─┬─┬─┬─┬─┬─┬─┬─┐      ┌─┬─┬─┐</w:t>
      </w:r>
    </w:p>
    <w:p w14:paraId="7BE0B8E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КПП │ │ │ │ │ │ │ │ │ │ Стр. │ │ │ │</w:t>
      </w:r>
    </w:p>
    <w:p w14:paraId="772353A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└─┴─┴─┴─┴─┴─┴</w:t>
      </w:r>
      <w:r w:rsidRPr="004B5969">
        <w:rPr>
          <w:sz w:val="18"/>
        </w:rPr>
        <w:t>─┴─┴─┘      └─┴─┴─┘</w:t>
      </w:r>
    </w:p>
    <w:p w14:paraId="214E3685" w14:textId="77777777" w:rsidR="008F206A" w:rsidRPr="004B5969" w:rsidRDefault="008F206A">
      <w:pPr>
        <w:pStyle w:val="ConsPlusNonformat"/>
        <w:jc w:val="both"/>
      </w:pPr>
    </w:p>
    <w:p w14:paraId="508E4CF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Раздел 2. Сумма налога, подлежащая уплате в бюджет,</w:t>
      </w:r>
    </w:p>
    <w:p w14:paraId="7E2C09A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по данным налогового агента</w:t>
      </w:r>
    </w:p>
    <w:p w14:paraId="7A7B4F04" w14:textId="77777777" w:rsidR="008F206A" w:rsidRPr="004B5969" w:rsidRDefault="008F206A">
      <w:pPr>
        <w:pStyle w:val="ConsPlusNonformat"/>
        <w:jc w:val="both"/>
      </w:pPr>
    </w:p>
    <w:p w14:paraId="6793365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Показатели          Код             Значения показателей</w:t>
      </w:r>
    </w:p>
    <w:p w14:paraId="1598015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строки</w:t>
      </w:r>
    </w:p>
    <w:p w14:paraId="037761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1      </w:t>
      </w:r>
      <w:r w:rsidRPr="004B5969">
        <w:rPr>
          <w:sz w:val="18"/>
        </w:rPr>
        <w:t xml:space="preserve">           2                      3</w:t>
      </w:r>
    </w:p>
    <w:p w14:paraId="15DA085A" w14:textId="77777777" w:rsidR="008F206A" w:rsidRPr="004B5969" w:rsidRDefault="008F206A">
      <w:pPr>
        <w:pStyle w:val="ConsPlusNonformat"/>
        <w:jc w:val="both"/>
      </w:pPr>
    </w:p>
    <w:p w14:paraId="687F181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┌─┬─┬─┬─┬─┬─┬─┬─┬─┐</w:t>
      </w:r>
    </w:p>
    <w:p w14:paraId="6ECC41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КПП подразделения           010   │ │ │ │ │ │ │ │ │ │</w:t>
      </w:r>
    </w:p>
    <w:p w14:paraId="2D04998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иностранной организации,          └─┴─┴─┴─┴─┴─┴─┴─┴─┘</w:t>
      </w:r>
    </w:p>
    <w:p w14:paraId="2482C44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состоящей на учете</w:t>
      </w:r>
    </w:p>
    <w:p w14:paraId="47AFE74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налоговых органах</w:t>
      </w:r>
    </w:p>
    <w:p w14:paraId="424762D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</w:t>
      </w:r>
      <w:r w:rsidRPr="004B5969">
        <w:rPr>
          <w:sz w:val="18"/>
        </w:rPr>
        <w:t xml:space="preserve">                ┌─┬─┬─┬─┬─┬─┬─┬─┬─┬─┬─┬─┬─┬─┬─┬─┬─┬─┬─┬─┐</w:t>
      </w:r>
    </w:p>
    <w:p w14:paraId="47A7646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Наименование                020   │ │ │ │ │ │ │ │ │ │ │ │ │ │ │ │ │ │ │ │ │</w:t>
      </w:r>
    </w:p>
    <w:p w14:paraId="7BC3101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налогоплательщика-                └─┴─┴─┴─┴─┴─┴─┴─┴─┴─┴─┴─┴─┴─┴─┴─┴─┴─┴─┴─┘</w:t>
      </w:r>
    </w:p>
    <w:p w14:paraId="054D324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продавца                          ┌─┬─┬─┬─┬─┬─</w:t>
      </w:r>
      <w:r w:rsidRPr="004B5969">
        <w:rPr>
          <w:sz w:val="18"/>
        </w:rPr>
        <w:t>┬─┬─┬─┬─┬─┬─┬─┬─┬─┬─┬─┬─┬─┬─┐</w:t>
      </w:r>
    </w:p>
    <w:p w14:paraId="7D8F75D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│ │ │ │ │ │ │ │ │ │ │ │ │ │ │ │ │ │ │ │ │</w:t>
      </w:r>
    </w:p>
    <w:p w14:paraId="03A85F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└─┴─┴─┴─┴─┴─┴─┴─┴─┴─┴─┴─┴─┴─┴─┴─┴─┴─┴─┴─┘</w:t>
      </w:r>
    </w:p>
    <w:p w14:paraId="6D69185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┌─┬─┬─┬─┬─┬─┬─┬─┬─┬─┬─┬─┬─┬─┬─┬─┬─┬─┬─┬─</w:t>
      </w:r>
      <w:r w:rsidRPr="004B5969">
        <w:rPr>
          <w:sz w:val="18"/>
        </w:rPr>
        <w:t>┐</w:t>
      </w:r>
    </w:p>
    <w:p w14:paraId="73D6FF8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│ │ │ │ │ │ │ │ │ │ │ │ │ │ │ │ │ │ │ │ │</w:t>
      </w:r>
    </w:p>
    <w:p w14:paraId="1A1563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└─┴─┴─┴─┴─┴─┴─┴─┴─┴─┴─┴─┴─┴─┴─┴─┴─┴─┴─┴─┘</w:t>
      </w:r>
    </w:p>
    <w:p w14:paraId="4191BC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┌─┬─┬─┬─┬─┬─┬─┬─┬─┬─┬─┬─┬─┬─┬─┬─┬─┬─┬─┬─┐</w:t>
      </w:r>
    </w:p>
    <w:p w14:paraId="0F02128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│ │ │ │ │ │ │ │ │ │ │ │ │ │ │ │ │ │ │ │ │</w:t>
      </w:r>
    </w:p>
    <w:p w14:paraId="5D8D68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└─┴─┴─┴─┴─┴─┴─┴─┴─┴─┴─┴─┴─┴─┴─┴─┴─┴─┴─┴─┘</w:t>
      </w:r>
    </w:p>
    <w:p w14:paraId="14E2B4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</w:t>
      </w:r>
      <w:r w:rsidRPr="004B5969">
        <w:rPr>
          <w:sz w:val="18"/>
        </w:rPr>
        <w:t xml:space="preserve">      ┌─┬─┬─┬─┬─┬─┬─┬─┬─┬─┬─┬─┬─┬─┬─┬─┬─┬─┬─┬─┐</w:t>
      </w:r>
    </w:p>
    <w:p w14:paraId="5827322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│ │ │ │ │ │ │ │ │ │ │ │ │ │ │ │ │ │ │ │ │</w:t>
      </w:r>
    </w:p>
    <w:p w14:paraId="72BB31F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└─┴─┴─┴─┴─┴─┴─┴─┴─┴─┴─┴─┴─┴─┴─┴─┴─┴─┴─┴─┘</w:t>
      </w:r>
    </w:p>
    <w:p w14:paraId="1279CFD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</w:t>
      </w:r>
      <w:r w:rsidRPr="004B5969">
        <w:rPr>
          <w:sz w:val="18"/>
        </w:rPr>
        <w:t>┬─┬─┬─┬─┬─┬─┬─┬─┬─┐</w:t>
      </w:r>
    </w:p>
    <w:p w14:paraId="66273A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│ │ │ │ │ │ │ │ │ │ │ │ │ │ │ │ │ │ │ │ │</w:t>
      </w:r>
    </w:p>
    <w:p w14:paraId="0A001B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└─┴─┴─┴─┴─┴─┴─┴─┴─┴─┴─┴─┴─┴─┴─┴─┴─┴─┴─┴─┘</w:t>
      </w:r>
    </w:p>
    <w:p w14:paraId="412943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┌─┬─┬─┬─┬─┬─┬─┬─┬─┬─┬─┬─┬─┬─┬─┬─┬─┬─┬─┬─┐</w:t>
      </w:r>
    </w:p>
    <w:p w14:paraId="672168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</w:t>
      </w:r>
      <w:r w:rsidRPr="004B5969">
        <w:rPr>
          <w:sz w:val="18"/>
        </w:rPr>
        <w:t xml:space="preserve">                          │ │ │ │ │ │ │ │ │ │ │ │ │ │ │ │ │ │ │ │ │</w:t>
      </w:r>
    </w:p>
    <w:p w14:paraId="07ACDD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└─┴─┴─┴─┴─┴─┴─┴─┴─┴─┴─┴─┴─┴─┴─┴─┴─┴─┴─┴─┘</w:t>
      </w:r>
    </w:p>
    <w:p w14:paraId="0DB46F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┌─┬─┬─┬─┬─┬─┬─┬─┬─┬─┬─┬─┬─┬─┬─┬─┬─┬─┬─┬─┐</w:t>
      </w:r>
    </w:p>
    <w:p w14:paraId="5E37CE9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│ </w:t>
      </w:r>
      <w:r w:rsidRPr="004B5969">
        <w:rPr>
          <w:sz w:val="18"/>
        </w:rPr>
        <w:t>│ │ │ │ │ │ │ │ │ │ │ │ │ │ │ │ │ │ │ │</w:t>
      </w:r>
    </w:p>
    <w:p w14:paraId="1DFC4BD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└─┴─┴─┴─┴─┴─┴─┴─┴─┴─┴─┴─┴─┴─┴─┴─┴─┴─┴─┴─┘</w:t>
      </w:r>
    </w:p>
    <w:p w14:paraId="72F7708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┌─┬─┬─┬─┬─┬─┬─┬─┬─┬─┬─┬─┐</w:t>
      </w:r>
    </w:p>
    <w:p w14:paraId="19A4753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ИНН налогоплательщика-      030   │ │ │ │ │ │ │ │ │ │ │ │ │</w:t>
      </w:r>
    </w:p>
    <w:p w14:paraId="55324D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продавца            </w:t>
      </w:r>
      <w:r w:rsidRPr="004B5969">
        <w:rPr>
          <w:sz w:val="18"/>
        </w:rPr>
        <w:t xml:space="preserve">              └─┴─┴─┴─┴─┴─┴─┴─┴─┴─┴─┴─┘</w:t>
      </w:r>
    </w:p>
    <w:p w14:paraId="05CA4A8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┌─┬─┬─┬─┬─┬─┬─┬─┬─┬─┬─┬─┬─┬─┬─┬─┬─┬─┬─┬─┐</w:t>
      </w:r>
    </w:p>
    <w:p w14:paraId="3C9A9C7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бюджетной               040   │ │ │ │ │ │ │ │ │ │ │ │ │ │ │ │ │ │ │ │ │</w:t>
      </w:r>
    </w:p>
    <w:p w14:paraId="1271AFF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классификации                     └─┴─┴─┴─┴─┴─┴─┴─┴─┴─┴─┴─┴─┴─┴─</w:t>
      </w:r>
      <w:r w:rsidRPr="004B5969">
        <w:rPr>
          <w:sz w:val="18"/>
        </w:rPr>
        <w:t>┴─┴─┴─┴─┴─┘</w:t>
      </w:r>
    </w:p>
    <w:p w14:paraId="2E7860B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┌─┬─┬─┬─┬─┬─┬─┬─┬─┬─┬─┐</w:t>
      </w:r>
    </w:p>
    <w:p w14:paraId="5B21FE20" w14:textId="7F8777ED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по </w:t>
      </w:r>
      <w:r w:rsidRPr="004B5969">
        <w:rPr>
          <w:sz w:val="18"/>
        </w:rPr>
        <w:t>ОКТМО</w:t>
      </w:r>
      <w:r w:rsidRPr="004B5969">
        <w:rPr>
          <w:sz w:val="18"/>
        </w:rPr>
        <w:t xml:space="preserve">                050   │ │ │ │ │ │ │ │ │ │ │ │</w:t>
      </w:r>
    </w:p>
    <w:p w14:paraId="421F08B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└─┴─┴─┴─┴─┴─┴─┴─┴─┴─┴─┘</w:t>
      </w:r>
    </w:p>
    <w:p w14:paraId="3B9D137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┌─┬─┬─┬─┬─┬─┬─┬─┬─┬─┬─┬─┐</w:t>
      </w:r>
    </w:p>
    <w:p w14:paraId="140099A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</w:t>
      </w:r>
      <w:r w:rsidRPr="004B5969">
        <w:rPr>
          <w:sz w:val="18"/>
        </w:rPr>
        <w:t>алога,               060   │ │ │ │ │ │ │ │ │ │ │ │ │</w:t>
      </w:r>
    </w:p>
    <w:p w14:paraId="7613FC0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подлежащая уплате в бюджет        └─┴─┴─┴─┴─┴─┴─┴─┴─┴─┴─┴─┘</w:t>
      </w:r>
    </w:p>
    <w:p w14:paraId="77B785C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┌─┬─┬─┬─┬─┬─┬─┐</w:t>
      </w:r>
    </w:p>
    <w:p w14:paraId="569343C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операции                070   │ │ │ │ │ │ │ │</w:t>
      </w:r>
    </w:p>
    <w:p w14:paraId="6A9B53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└─┴─┴─┴─┴─┴─┴─┘</w:t>
      </w:r>
    </w:p>
    <w:p w14:paraId="63CDF0F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┌─┬─┬─┬─┬─┬─┬─┬─┬─┬─┬─┬─┐</w:t>
      </w:r>
    </w:p>
    <w:p w14:paraId="6EA1118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исчисленная   080   │ │ │ │ │ │ │ │ │ │ │ │ │</w:t>
      </w:r>
    </w:p>
    <w:p w14:paraId="34299EC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 отгрузке товаров              └─</w:t>
      </w:r>
      <w:r w:rsidRPr="004B5969">
        <w:rPr>
          <w:sz w:val="18"/>
        </w:rPr>
        <w:t>┴─┴─┴─┴─┴─┴─┴─┴─┴─┴─┴─┘</w:t>
      </w:r>
    </w:p>
    <w:p w14:paraId="3BBC867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(выполнении работ,</w:t>
      </w:r>
    </w:p>
    <w:p w14:paraId="4A7F651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оказании услуг, передаче</w:t>
      </w:r>
    </w:p>
    <w:p w14:paraId="1455DF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имущественных прав)</w:t>
      </w:r>
    </w:p>
    <w:p w14:paraId="3D672C4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┌─┬─┬─┬─┬─┬─┬─┬─┬─┬─┬─┬─┐</w:t>
      </w:r>
    </w:p>
    <w:p w14:paraId="3A1BA2A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исчисленная   090   │ │ │ │ │ │ │ │ │ │ │ │ │</w:t>
      </w:r>
    </w:p>
    <w:p w14:paraId="513B8CE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 получении оплаты,             └─┴─┴─┴─┴─┴─┴─</w:t>
      </w:r>
      <w:r w:rsidRPr="004B5969">
        <w:rPr>
          <w:sz w:val="18"/>
        </w:rPr>
        <w:t>┴─┴─┴─┴─┴─┘</w:t>
      </w:r>
    </w:p>
    <w:p w14:paraId="74984DA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частичной оплаты в счет</w:t>
      </w:r>
    </w:p>
    <w:p w14:paraId="11E80F8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предстоящей отгрузки</w:t>
      </w:r>
    </w:p>
    <w:p w14:paraId="0EA8A4A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товаров (выполнения</w:t>
      </w:r>
    </w:p>
    <w:p w14:paraId="76C1891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работ, оказания</w:t>
      </w:r>
    </w:p>
    <w:p w14:paraId="79B5ED5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услуг, передачи</w:t>
      </w:r>
    </w:p>
    <w:p w14:paraId="535EC0F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имущественных прав)</w:t>
      </w:r>
    </w:p>
    <w:p w14:paraId="751D19D8" w14:textId="77777777" w:rsidR="008F206A" w:rsidRPr="004B5969" w:rsidRDefault="008F206A">
      <w:pPr>
        <w:pStyle w:val="ConsPlusNonformat"/>
        <w:jc w:val="both"/>
      </w:pPr>
    </w:p>
    <w:p w14:paraId="78755F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┌─┬─┬─┬─┬─┬─┬─┬─┬─┬─┬─┬─┐</w:t>
      </w:r>
    </w:p>
    <w:p w14:paraId="49CCE2B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исчисленная   100   │ │ │ │ │ │ │ │ │ │ │ │ │</w:t>
      </w:r>
    </w:p>
    <w:p w14:paraId="54229B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</w:t>
      </w:r>
      <w:r w:rsidRPr="004B5969">
        <w:rPr>
          <w:sz w:val="18"/>
        </w:rPr>
        <w:t>вым агентом                 └─┴─┴─┴─┴─┴─┴─┴─┴─┴─┴─┴─┘</w:t>
      </w:r>
    </w:p>
    <w:p w14:paraId="4EA3961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 оплаты, частичной</w:t>
      </w:r>
    </w:p>
    <w:p w14:paraId="74C1018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оплаты при отгрузке</w:t>
      </w:r>
    </w:p>
    <w:p w14:paraId="2B64CC2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товаров (выполнении</w:t>
      </w:r>
    </w:p>
    <w:p w14:paraId="54F980E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работ, оказании услуг,</w:t>
      </w:r>
    </w:p>
    <w:p w14:paraId="02D43F9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передаче имущественных</w:t>
      </w:r>
    </w:p>
    <w:p w14:paraId="239789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прав) в счет этой</w:t>
      </w:r>
    </w:p>
    <w:p w14:paraId="077CF5D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оплаты, частичной оплаты</w:t>
      </w:r>
    </w:p>
    <w:p w14:paraId="5FF060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┌─┐                                                  </w:t>
      </w:r>
      <w:r w:rsidRPr="004B5969">
        <w:rPr>
          <w:sz w:val="18"/>
        </w:rPr>
        <w:t xml:space="preserve">                   ┌─┐</w:t>
      </w:r>
    </w:p>
    <w:p w14:paraId="23B2B9B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└─┘</w:t>
      </w:r>
    </w:p>
    <w:p w14:paraId="1A8C33B8" w14:textId="77777777" w:rsidR="008F206A" w:rsidRPr="004B5969" w:rsidRDefault="008F206A">
      <w:pPr>
        <w:pStyle w:val="ConsPlusNormal"/>
        <w:jc w:val="both"/>
      </w:pPr>
    </w:p>
    <w:p w14:paraId="0FA8EC3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┌─┬─┬─┬─┬─┬─┬─┬─┬─┬─┬─┬─┐</w:t>
      </w:r>
    </w:p>
    <w:p w14:paraId="5E79DF2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ИНН │ │ │ │ │ │ │ │ │ │ │ │ │</w:t>
      </w:r>
    </w:p>
    <w:p w14:paraId="0473B73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││0031││7047││        └─┴─┴─┴─┴─┴─┴─┴─┴─┴─┴─┴─┘</w:t>
      </w:r>
    </w:p>
    <w:p w14:paraId="664861B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┌─┬─┬─┬─┬─┬─┬─┬─┬─┐      ┌─┬─┬─┐</w:t>
      </w:r>
    </w:p>
    <w:p w14:paraId="01DA88A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КПП │ │ │ │ │ │ │ │ │ │ Стр. │ │ │ │</w:t>
      </w:r>
    </w:p>
    <w:p w14:paraId="37B9EF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└─┴─┴─┴─┴─┴─┴─┴─┴─┘      └─┴─┴─┘</w:t>
      </w:r>
    </w:p>
    <w:p w14:paraId="7320F4E4" w14:textId="77777777" w:rsidR="008F206A" w:rsidRPr="004B5969" w:rsidRDefault="008F206A">
      <w:pPr>
        <w:pStyle w:val="ConsPlusNonformat"/>
        <w:jc w:val="both"/>
      </w:pPr>
    </w:p>
    <w:p w14:paraId="525FB67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Раздел 3. Расчет сумм</w:t>
      </w:r>
      <w:r w:rsidRPr="004B5969">
        <w:rPr>
          <w:sz w:val="18"/>
        </w:rPr>
        <w:t>ы налога, подлежащей уплате в бюджет</w:t>
      </w:r>
    </w:p>
    <w:p w14:paraId="3CE7621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по операциям, облагаемым по налоговым ставкам, предусмотренным</w:t>
      </w:r>
    </w:p>
    <w:p w14:paraId="13AA35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пунктами 1 - 4, 8 статьи 164, пунктом 3 статьи 174.3</w:t>
      </w:r>
    </w:p>
    <w:p w14:paraId="03E22E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Налогового кодекса Российской Федерации</w:t>
      </w:r>
    </w:p>
    <w:p w14:paraId="1710EB67" w14:textId="77777777" w:rsidR="008F206A" w:rsidRPr="004B5969" w:rsidRDefault="008F206A">
      <w:pPr>
        <w:pStyle w:val="ConsPlusNonformat"/>
        <w:jc w:val="both"/>
      </w:pPr>
    </w:p>
    <w:p w14:paraId="7F239D7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Налогооблагаемые объекты    Код   Налоговая база в рублях Ставка  Сумма налога в рублях</w:t>
      </w:r>
    </w:p>
    <w:p w14:paraId="145CD0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                         налога</w:t>
      </w:r>
    </w:p>
    <w:p w14:paraId="47AED29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1                    2               3              4               5</w:t>
      </w:r>
    </w:p>
    <w:p w14:paraId="18D1B76F" w14:textId="77777777" w:rsidR="008F206A" w:rsidRPr="004B5969" w:rsidRDefault="008F206A">
      <w:pPr>
        <w:pStyle w:val="ConsPlusNonformat"/>
        <w:jc w:val="both"/>
      </w:pPr>
    </w:p>
    <w:p w14:paraId="4076E93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1. Реализация (пер</w:t>
      </w:r>
      <w:r w:rsidRPr="004B5969">
        <w:rPr>
          <w:sz w:val="18"/>
        </w:rPr>
        <w:t>едача на         ┌─┬─┬─┬─┬─┬─┬─┬─┬─┬─┬─┬─┐        ┌─┬─┬─┬─┬─┬─┬─┬─┬─┬─┬─┬─┐</w:t>
      </w:r>
    </w:p>
    <w:p w14:paraId="2CDE2FFC" w14:textId="77777777" w:rsidR="008F206A" w:rsidRPr="004B5969" w:rsidRDefault="004B5969">
      <w:pPr>
        <w:pStyle w:val="ConsPlusNonformat"/>
        <w:jc w:val="both"/>
      </w:pPr>
      <w:bookmarkStart w:id="2" w:name="P304"/>
      <w:bookmarkEnd w:id="2"/>
      <w:r w:rsidRPr="004B5969">
        <w:rPr>
          <w:sz w:val="18"/>
        </w:rPr>
        <w:t>территории Российской         003  │ │ │ │ │ │ │ │ │ │ │ │ │    22% │ │ │ │ │ │ │ │ │ │ │ │ │</w:t>
      </w:r>
    </w:p>
    <w:p w14:paraId="62E3AF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Федерации для собственных          └─┴─┴─┴─┴─┴─┴─┴─┴─┴─┴─┴─┘        └─┴─┴─┴─┴─┴─┴─┴─┴─</w:t>
      </w:r>
      <w:r w:rsidRPr="004B5969">
        <w:rPr>
          <w:sz w:val="18"/>
        </w:rPr>
        <w:t>┴─┴─┴─┘</w:t>
      </w:r>
    </w:p>
    <w:p w14:paraId="53C499B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нужд) товаров (работ,              ┌─┬─┬─┬─┬─┬─┬─┬─┬─┬─┬─┬─┐        ┌─┬─┬─┬─┬─┬─┬─┬─┬─┬─┬─┬─┐</w:t>
      </w:r>
    </w:p>
    <w:p w14:paraId="384983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услуг), в том числе товаров   005  │ │ │ │ │ │ │ │ │ │ │ │ │ 22/122 │ │ │ │ │ │ │ │ │ │ │ │ │</w:t>
      </w:r>
    </w:p>
    <w:p w14:paraId="774102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продавцов государств -             └─┴─┴─┴─┴─┴─┴─┴─┴─┴─┴─┴─┘</w:t>
      </w:r>
      <w:r w:rsidRPr="004B5969">
        <w:rPr>
          <w:sz w:val="18"/>
        </w:rPr>
        <w:t xml:space="preserve">        └─┴─┴─┴─┴─┴─┴─┴─┴─┴─┴─┴─┘</w:t>
      </w:r>
    </w:p>
    <w:p w14:paraId="1401AE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членов Евразийского                ┌─┬─┬─┬─┬─┬─┬─┬─┬─┬─┬─┬─┐        ┌─┬─┬─┬─┬─┬─┬─┬─┬─┬─┬─┬─┐</w:t>
      </w:r>
    </w:p>
    <w:p w14:paraId="1F94C63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экономического союза,         007  │ │ │ │ │ │ │ │ │ │ │ │ │ 18.03% │ │ │ │ │ │ │ │ │ │ │ │ │</w:t>
      </w:r>
    </w:p>
    <w:p w14:paraId="29858F5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реализуемых посредством           </w:t>
      </w:r>
      <w:r w:rsidRPr="004B5969">
        <w:rPr>
          <w:sz w:val="18"/>
        </w:rPr>
        <w:t xml:space="preserve"> └─┴─┴─┴─┴─┴─┴─┴─┴─┴─┴─┴─┘        └─┴─┴─┴─┴─┴─┴─┴─┴─┴─┴─┴─┘</w:t>
      </w:r>
    </w:p>
    <w:p w14:paraId="03D7CDA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электронной торговой               ┌─┬─┬─┬─┬─┬─┬─┬─┬─┬─┬─┬─┐        ┌─┬─┬─┬─┬─┬─┬─┬─┬─┬─┬─┬─┐</w:t>
      </w:r>
    </w:p>
    <w:p w14:paraId="08F92E2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площадки, передача            010  │ │ │ │ │ │ │ │ │ │ │ │ │    20% │ │ │ │ │ │ │ │ │ │ │ │ │</w:t>
      </w:r>
    </w:p>
    <w:p w14:paraId="5A6B4CC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имущественных прав по              └─┴─┴─┴─┴─┴─┴─┴─┴─┴─┴─┴─┘        └─┴─┴─┴─┴─┴─┴─┴─┴─┴─┴─┴─┘</w:t>
      </w:r>
    </w:p>
    <w:p w14:paraId="616D4F4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соответствующим ставкам            ┌─┬─┬─┬─┬─┬─┬─┬─┬─┬─┬─┬─┐        </w:t>
      </w:r>
      <w:r w:rsidRPr="004B5969">
        <w:rPr>
          <w:sz w:val="18"/>
        </w:rPr>
        <w:t>┌─┬─┬─┬─┬─┬─┬─┬─┬─┬─┬─┬─┐</w:t>
      </w:r>
    </w:p>
    <w:p w14:paraId="398625B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налога, а также суммы,        020  │ │ │ │ │ │ │ │ │ │ │ │ │    10% │ │ │ │ │ │ │ │ │ │ │ │ │</w:t>
      </w:r>
    </w:p>
    <w:p w14:paraId="6A62952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связанные с расчетами по           └─┴─┴─┴─┴─┴─┴─┴─┴─┴─┴─┴─┘        └─┴─┴─┴─┴─┴─┴─┴─┴─┴─┴─┴─┘</w:t>
      </w:r>
    </w:p>
    <w:p w14:paraId="6301F78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оплате налогооблагаемых            ┌─┬─┬─┬</w:t>
      </w:r>
      <w:r w:rsidRPr="004B5969">
        <w:rPr>
          <w:sz w:val="18"/>
        </w:rPr>
        <w:t>─┬─┬─┬─┬─┬─┬─┬─┬─┐        ┌─┬─┬─┬─┬─┬─┬─┬─┬─┬─┬─┬─┐</w:t>
      </w:r>
    </w:p>
    <w:p w14:paraId="5D81CC8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товаров (работ, услуг),       021  │ │ │ │ │ │ │ │ │ │ │ │ │     7% │ │ │ │ │ │ │ │ │ │ │ │ │</w:t>
      </w:r>
    </w:p>
    <w:p w14:paraId="578F88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всего                              └─┴─┴─┴─┴─┴─┴─┴─┴─┴─┴─┴─┘        └─┴─┴─┴─┴─┴─┴─┴─┴─┴─┴─┴─┘</w:t>
      </w:r>
    </w:p>
    <w:p w14:paraId="387802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</w:t>
      </w:r>
      <w:r w:rsidRPr="004B5969">
        <w:rPr>
          <w:sz w:val="18"/>
        </w:rPr>
        <w:t xml:space="preserve">                   ┌─┬─┬─┬─┬─┬─┬─┬─┬─┬─┬─┬─┐        ┌─┬─┬─┬─┬─┬─┬─┬─┬─┬─┬─┬─┐</w:t>
      </w:r>
    </w:p>
    <w:p w14:paraId="6EFAC1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022  │ │ │ │ │ │ │ │ │ │ │ │ │     5% │ │ │ │ │ │ │ │ │ │ │ │ │</w:t>
      </w:r>
    </w:p>
    <w:p w14:paraId="24ED18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└─┴─┴─┴─┴─┴─┴─┴─┴─┴─┴─┴─┘        └─┴─┴─┴─┴─┴─┴─┴─</w:t>
      </w:r>
      <w:r w:rsidRPr="004B5969">
        <w:rPr>
          <w:sz w:val="18"/>
        </w:rPr>
        <w:t>┴─┴─┴─┴─┘</w:t>
      </w:r>
    </w:p>
    <w:p w14:paraId="36D59E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14:paraId="3C31EE1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030  │ │ │ │ │ │ │ │ │ │ │ │ │ 20/120 │ │ │ │ │ │ │ │ │ │ │ │ │</w:t>
      </w:r>
    </w:p>
    <w:p w14:paraId="628867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└─┴─┴─┴─┴─┴─┴─┴─┴─┴─┴─┴</w:t>
      </w:r>
      <w:r w:rsidRPr="004B5969">
        <w:rPr>
          <w:sz w:val="18"/>
        </w:rPr>
        <w:t>─┘        └─┴─┴─┴─┴─┴─┴─┴─┴─┴─┴─┴─┘</w:t>
      </w:r>
    </w:p>
    <w:p w14:paraId="25EB6D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14:paraId="53C3C35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031  │ │ │ │ │ │ │ │ │ │ │ │ │ 16,67% │ │ │ │ │ │ │ │ │ │ │ │ │</w:t>
      </w:r>
    </w:p>
    <w:p w14:paraId="182AF51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</w:t>
      </w:r>
      <w:r w:rsidRPr="004B5969">
        <w:rPr>
          <w:sz w:val="18"/>
        </w:rPr>
        <w:t xml:space="preserve">   └─┴─┴─┴─┴─┴─┴─┴─┴─┴─┴─┴─┘        └─┴─┴─┴─┴─┴─┴─┴─┴─┴─┴─┴─┘</w:t>
      </w:r>
    </w:p>
    <w:p w14:paraId="43087A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14:paraId="373EF54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032  │ │ │ │ │ │ │ │ │ │ │ │ │  9,09% │ │ │ │ │ │ │ │ │ │ │ │ │</w:t>
      </w:r>
    </w:p>
    <w:p w14:paraId="055473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</w:t>
      </w:r>
      <w:r w:rsidRPr="004B5969">
        <w:rPr>
          <w:sz w:val="18"/>
        </w:rPr>
        <w:t xml:space="preserve">                             └─┴─┴─┴─┴─┴─┴─┴─┴─┴─┴─┴─┘        └─┴─┴─┴─┴─┴─┴─┴─┴─┴─┴─┴─┘</w:t>
      </w:r>
    </w:p>
    <w:p w14:paraId="13D5F2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14:paraId="11B8B4B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033  │ │ │ │ │ │ │ │ │ │ │ │ │  7/107 │ │ │ </w:t>
      </w:r>
      <w:r w:rsidRPr="004B5969">
        <w:rPr>
          <w:sz w:val="18"/>
        </w:rPr>
        <w:t>│ │ │ │ │ │ │ │ │ │</w:t>
      </w:r>
    </w:p>
    <w:p w14:paraId="75F8A5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                                   └─┴─┴─┴─┴─┴─┴─┴─┴─┴─┴─┴─┘        └─┴─┴─┴─┴─┴─┴─┴─┴─┴─┴─┴─┘</w:t>
      </w:r>
    </w:p>
    <w:p w14:paraId="5F02FE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14:paraId="10F86F4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034  │ │ │ │ │ │ │</w:t>
      </w:r>
      <w:r w:rsidRPr="004B5969">
        <w:rPr>
          <w:sz w:val="18"/>
        </w:rPr>
        <w:t xml:space="preserve"> │ │ │ │ │ │  5/105 │ │ │ │ │ │ │ │ │ │ │ │ │</w:t>
      </w:r>
    </w:p>
    <w:p w14:paraId="25D1CE7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└─┴─┴─┴─┴─┴─┴─┴─┴─┴─┴─┴─┘        └─┴─┴─┴─┴─┴─┴─┴─┴─┴─┴─┴─┘</w:t>
      </w:r>
    </w:p>
    <w:p w14:paraId="7CEA4C4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14:paraId="437CF7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</w:t>
      </w:r>
      <w:r w:rsidRPr="004B5969">
        <w:rPr>
          <w:sz w:val="18"/>
        </w:rPr>
        <w:t xml:space="preserve">        040  │ │ │ │ │ │ │ │ │ │ │ │ │ 10/110 │ │ │ │ │ │ │ │ │ │ │ │ │</w:t>
      </w:r>
    </w:p>
    <w:p w14:paraId="2C25C8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└─┴─┴─┴─┴─┴─┴─┴─┴─┴─┴─┴─┘        └─┴─┴─┴─┴─┴─┴─┴─┴─┴─┴─┴─┘</w:t>
      </w:r>
    </w:p>
    <w:p w14:paraId="40986B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14:paraId="32577EB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041  │ │ │ │ │ │ │ │ │ │ │ │ │    18% │ │ │ │ │ │ │ │ │ │ │ │ │</w:t>
      </w:r>
    </w:p>
    <w:p w14:paraId="61A4439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└─┴─┴─┴─┴─┴─┴─┴─┴─┴─┴─┴─┘        </w:t>
      </w:r>
      <w:r w:rsidRPr="004B5969">
        <w:rPr>
          <w:sz w:val="18"/>
        </w:rPr>
        <w:t>└─┴─┴─┴─┴─┴─┴─┴─┴─┴─┴─┴─┘</w:t>
      </w:r>
    </w:p>
    <w:p w14:paraId="75C1B1E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┌─┬─┬─┬─┬─┬─┬─┬─┬─┬─┬─┬─┐        ┌─┬─┬─┬─┬─┬─┬─┬─┬─┬─┬─┬─┐</w:t>
      </w:r>
    </w:p>
    <w:p w14:paraId="22D3A22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042  │ │ │ │ │ │ │ │ │ │ │ │ │ 18/118 │ │ │ │ │ │ │ │ │ │ │ │ │</w:t>
      </w:r>
    </w:p>
    <w:p w14:paraId="2C013A2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└─┴─┴─┴</w:t>
      </w:r>
      <w:r w:rsidRPr="004B5969">
        <w:rPr>
          <w:sz w:val="18"/>
        </w:rPr>
        <w:t>─┴─┴─┴─┴─┴─┴─┴─┴─┘        └─┴─┴─┴─┴─┴─┴─┴─┴─┴─┴─┴─┘</w:t>
      </w:r>
    </w:p>
    <w:p w14:paraId="46204DD8" w14:textId="77777777" w:rsidR="008F206A" w:rsidRPr="004B5969" w:rsidRDefault="008F206A">
      <w:pPr>
        <w:pStyle w:val="ConsPlusNonformat"/>
        <w:jc w:val="both"/>
      </w:pPr>
    </w:p>
    <w:p w14:paraId="60573E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том числе:</w:t>
      </w:r>
    </w:p>
    <w:p w14:paraId="0DFF9EDF" w14:textId="77777777" w:rsidR="008F206A" w:rsidRPr="004B5969" w:rsidRDefault="008F206A">
      <w:pPr>
        <w:pStyle w:val="ConsPlusNonformat"/>
        <w:jc w:val="both"/>
      </w:pPr>
    </w:p>
    <w:p w14:paraId="227E8FE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1.1. Реализация товаров          ┌─┬─┬─┬─┬─┬─┬─┬─┬─┬─┬─┬─┐        ┌─┬─┬─┬─┬─┬─┬─┬─┬─┬─┬─┬─┐</w:t>
      </w:r>
    </w:p>
    <w:p w14:paraId="6C626D6C" w14:textId="77777777" w:rsidR="008F206A" w:rsidRPr="004B5969" w:rsidRDefault="004B5969">
      <w:pPr>
        <w:pStyle w:val="ConsPlusNonformat"/>
        <w:jc w:val="both"/>
      </w:pPr>
      <w:bookmarkStart w:id="3" w:name="P352"/>
      <w:bookmarkEnd w:id="3"/>
      <w:r w:rsidRPr="004B5969">
        <w:rPr>
          <w:sz w:val="18"/>
        </w:rPr>
        <w:t xml:space="preserve">  (работ, услуг) в            043  │ │ │ │ │ │ │ │ │ │ │ │ │        │ │ │ │ │ │ │ │ │ │ │ │ │</w:t>
      </w:r>
    </w:p>
    <w:p w14:paraId="170CBB67" w14:textId="621F9505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соответствии с </w:t>
      </w:r>
      <w:r w:rsidRPr="004B5969">
        <w:rPr>
          <w:sz w:val="18"/>
        </w:rPr>
        <w:t>пунктом 7</w:t>
      </w:r>
      <w:r w:rsidRPr="004B5969">
        <w:rPr>
          <w:sz w:val="18"/>
        </w:rPr>
        <w:t xml:space="preserve">         └─┴─┴─┴─┴─┴─┴─┴─┴─┴─┴─┴─┘        └─┴─┴─┴─┴─┴─┴─┴─┴─┴─┴─┴─┘</w:t>
      </w:r>
    </w:p>
    <w:p w14:paraId="5E7E18E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статьи 164 Налогового</w:t>
      </w:r>
    </w:p>
    <w:p w14:paraId="268F83B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кодекса </w:t>
      </w:r>
      <w:r w:rsidRPr="004B5969">
        <w:rPr>
          <w:sz w:val="18"/>
        </w:rPr>
        <w:t>Российской</w:t>
      </w:r>
    </w:p>
    <w:p w14:paraId="6ABC8C6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Федерации</w:t>
      </w:r>
    </w:p>
    <w:p w14:paraId="5E62F022" w14:textId="77777777" w:rsidR="008F206A" w:rsidRPr="004B5969" w:rsidRDefault="008F206A">
      <w:pPr>
        <w:pStyle w:val="ConsPlusNonformat"/>
        <w:jc w:val="both"/>
      </w:pPr>
    </w:p>
    <w:p w14:paraId="14A322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1.2. Реализация                  ┌─┬─┬─┬─┬─┬─┬─┬─┬─┬─┬─┬─┐        ┌─┬─┬─┬─┬─┬─┬─┬─┬─┬─┬─┬─┐</w:t>
      </w:r>
    </w:p>
    <w:p w14:paraId="51694337" w14:textId="77777777" w:rsidR="008F206A" w:rsidRPr="004B5969" w:rsidRDefault="004B5969">
      <w:pPr>
        <w:pStyle w:val="ConsPlusNonformat"/>
        <w:jc w:val="both"/>
      </w:pPr>
      <w:bookmarkStart w:id="4" w:name="P359"/>
      <w:bookmarkEnd w:id="4"/>
      <w:r w:rsidRPr="004B5969">
        <w:rPr>
          <w:sz w:val="18"/>
        </w:rPr>
        <w:t xml:space="preserve">  организацией розничной      044  │ │ │ │ │ │ │ │ │ │ │ │ │        │ │ │ │ │ │ │ │ │ │ │ │ │</w:t>
      </w:r>
    </w:p>
    <w:p w14:paraId="4E44662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торговли товаров с               └─┴─┴─┴─┴</w:t>
      </w:r>
      <w:r w:rsidRPr="004B5969">
        <w:rPr>
          <w:sz w:val="18"/>
        </w:rPr>
        <w:t>─┴─┴─┴─┴─┴─┴─┴─┘        └─┴─┴─┴─┴─┴─┴─┴─┴─┴─┴─┴─┘</w:t>
      </w:r>
    </w:p>
    <w:p w14:paraId="310ECEF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оформлением документа</w:t>
      </w:r>
    </w:p>
    <w:p w14:paraId="20269E7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(чека) для компенсации</w:t>
      </w:r>
    </w:p>
    <w:p w14:paraId="04991E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суммы налога</w:t>
      </w:r>
    </w:p>
    <w:p w14:paraId="0127AF58" w14:textId="77777777" w:rsidR="008F206A" w:rsidRPr="004B5969" w:rsidRDefault="008F206A">
      <w:pPr>
        <w:pStyle w:val="ConsPlusNonformat"/>
        <w:jc w:val="both"/>
      </w:pPr>
    </w:p>
    <w:p w14:paraId="6A7E744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2. Реализация предприятия          ┌─┬─┬─┬─┬─┬─┬─┬─┬─┬─┬─┬─┐        ┌─┬─┬─┬─┬─┬─┬─┬─┬─┬─┬─┬─┐</w:t>
      </w:r>
    </w:p>
    <w:p w14:paraId="103F68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в целом как имущественного    050  │ │ │ │ │ │ </w:t>
      </w:r>
      <w:r w:rsidRPr="004B5969">
        <w:rPr>
          <w:sz w:val="18"/>
        </w:rPr>
        <w:t>│ │ │ │ │ │ │        │ │ │ │ │ │ │ │ │ │ │ │ │</w:t>
      </w:r>
    </w:p>
    <w:p w14:paraId="6BA5C3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комплекса                          └─┴─┴─┴─┴─┴─┴─┴─┴─┴─┴─┴─┘        └─┴─┴─┴─┴─┴─┴─┴─┴─┴─┴─┴─┘</w:t>
      </w:r>
    </w:p>
    <w:p w14:paraId="51375229" w14:textId="77777777" w:rsidR="008F206A" w:rsidRPr="004B5969" w:rsidRDefault="008F206A">
      <w:pPr>
        <w:pStyle w:val="ConsPlusNonformat"/>
        <w:jc w:val="both"/>
      </w:pPr>
    </w:p>
    <w:p w14:paraId="5257C35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3. Выполнение                      ┌─┬─┬─┬─┬─┬─┬─┬─┬─┬─┬─┬─┐        ┌─┬─┬─┬─┬─┬─┬─┬─┬─┬─┬─┬─┐</w:t>
      </w:r>
    </w:p>
    <w:p w14:paraId="0BEDAF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строительно-монтажны</w:t>
      </w:r>
      <w:r w:rsidRPr="004B5969">
        <w:rPr>
          <w:sz w:val="18"/>
        </w:rPr>
        <w:t>х работ   060  │ │ │ │ │ │ │ │ │ │ │ │ │        │ │ │ │ │ │ │ │ │ │ │ │ │</w:t>
      </w:r>
    </w:p>
    <w:p w14:paraId="386A2C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для собственного потребления       └─┴─┴─┴─┴─┴─┴─┴─┴─┴─┴─┴─┘        └─┴─┴─┴─┴─┴─┴─┴─┴─┴─┴─┴─┘</w:t>
      </w:r>
    </w:p>
    <w:p w14:paraId="5C3478AC" w14:textId="77777777" w:rsidR="008F206A" w:rsidRPr="004B5969" w:rsidRDefault="008F206A">
      <w:pPr>
        <w:pStyle w:val="ConsPlusNonformat"/>
        <w:jc w:val="both"/>
      </w:pPr>
    </w:p>
    <w:p w14:paraId="6406419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4. Суммы полученной оплаты,        ┌─┬─┬─┬─┬─┬─┬─┬─┬─┬─┬─┬─┐        ┌─┬─┬─┬─┬─┬─┬─┬─┬─┬─┬─┬─┐</w:t>
      </w:r>
    </w:p>
    <w:p w14:paraId="5F1009C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частичной оплаты в счет       070  │ │ │ │ │ │ │ │ │ │ │ │ │       </w:t>
      </w:r>
      <w:r w:rsidRPr="004B5969">
        <w:rPr>
          <w:sz w:val="18"/>
        </w:rPr>
        <w:t xml:space="preserve"> │ │ │ │ │ │ │ │ │ │ │ │ │</w:t>
      </w:r>
    </w:p>
    <w:p w14:paraId="055457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предстоящих поставок товаров       └─┴─┴─┴─┴─┴─┴─┴─┴─┴─┴─┴─┘        └─┴─┴─┴─┴─┴─┴─┴─┴─┴─┴─┴─┘</w:t>
      </w:r>
    </w:p>
    <w:p w14:paraId="0FAD06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(выполнения работ, оказания</w:t>
      </w:r>
    </w:p>
    <w:p w14:paraId="7BDA013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услуг), передачи</w:t>
      </w:r>
    </w:p>
    <w:p w14:paraId="756D76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имущественных прав</w:t>
      </w:r>
    </w:p>
    <w:p w14:paraId="035E0BA8" w14:textId="77777777" w:rsidR="008F206A" w:rsidRPr="004B5969" w:rsidRDefault="008F206A">
      <w:pPr>
        <w:pStyle w:val="ConsPlusNonformat"/>
        <w:jc w:val="both"/>
      </w:pPr>
    </w:p>
    <w:p w14:paraId="49F1EB7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5. Суммы налога, подлежащие                                         ┌─</w:t>
      </w:r>
      <w:r w:rsidRPr="004B5969">
        <w:rPr>
          <w:sz w:val="18"/>
        </w:rPr>
        <w:t>┬─┬─┬─┬─┬─┬─┬─┬─┬─┬─┬─┐</w:t>
      </w:r>
    </w:p>
    <w:p w14:paraId="60E43B34" w14:textId="77777777" w:rsidR="008F206A" w:rsidRPr="004B5969" w:rsidRDefault="004B5969">
      <w:pPr>
        <w:pStyle w:val="ConsPlusNonformat"/>
        <w:jc w:val="both"/>
      </w:pPr>
      <w:bookmarkStart w:id="5" w:name="P381"/>
      <w:bookmarkEnd w:id="5"/>
      <w:r w:rsidRPr="004B5969">
        <w:rPr>
          <w:sz w:val="18"/>
        </w:rPr>
        <w:t>восстановлению, всего         080                                   │ │ │ │ │ │ │ │ │ │ │ │ │</w:t>
      </w:r>
    </w:p>
    <w:p w14:paraId="2EC0327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 └─┴─┴─┴─┴─┴─┴─┴─┴─┴─┴─┴─┘</w:t>
      </w:r>
    </w:p>
    <w:p w14:paraId="1E5C4996" w14:textId="77777777" w:rsidR="008F206A" w:rsidRPr="004B5969" w:rsidRDefault="008F206A">
      <w:pPr>
        <w:pStyle w:val="ConsPlusNonformat"/>
        <w:jc w:val="both"/>
      </w:pPr>
    </w:p>
    <w:p w14:paraId="557FB0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том числе:</w:t>
      </w:r>
    </w:p>
    <w:p w14:paraId="1EB12964" w14:textId="77777777" w:rsidR="008F206A" w:rsidRPr="004B5969" w:rsidRDefault="008F206A">
      <w:pPr>
        <w:pStyle w:val="ConsPlusNonformat"/>
        <w:jc w:val="both"/>
      </w:pPr>
    </w:p>
    <w:p w14:paraId="0D8D94A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5.1. Суммы налога,         </w:t>
      </w:r>
      <w:r w:rsidRPr="004B5969">
        <w:rPr>
          <w:sz w:val="18"/>
        </w:rPr>
        <w:t xml:space="preserve">                                       ┌─┬─┬─┬─┬─┬─┬─┬─┬─┬─┬─┬─┐</w:t>
      </w:r>
    </w:p>
    <w:p w14:paraId="0B8CB4C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подлежащие восстановлению   090                                   │ │ │ │ │ │ │ │ │ │ │ │ │</w:t>
      </w:r>
    </w:p>
    <w:p w14:paraId="2FFFA4D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в соответствии                                                    └─┴─┴─┴─┴─┴─┴─┴─┴─┴─┴─┴─┘</w:t>
      </w:r>
    </w:p>
    <w:p w14:paraId="7D637337" w14:textId="28B931D6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с</w:t>
      </w:r>
      <w:r w:rsidRPr="004B5969">
        <w:rPr>
          <w:sz w:val="18"/>
        </w:rPr>
        <w:t xml:space="preserve"> </w:t>
      </w:r>
      <w:r w:rsidRPr="004B5969">
        <w:rPr>
          <w:sz w:val="18"/>
        </w:rPr>
        <w:t>подпунктом 3</w:t>
      </w:r>
    </w:p>
    <w:p w14:paraId="6B47FE2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пункта 3 статьи 170</w:t>
      </w:r>
    </w:p>
    <w:p w14:paraId="43ED79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Налогового кодекса</w:t>
      </w:r>
    </w:p>
    <w:p w14:paraId="086D50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Российской</w:t>
      </w:r>
    </w:p>
    <w:p w14:paraId="64A2E43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Федерации</w:t>
      </w:r>
    </w:p>
    <w:p w14:paraId="581A187A" w14:textId="77777777" w:rsidR="008F206A" w:rsidRPr="004B5969" w:rsidRDefault="008F206A">
      <w:pPr>
        <w:pStyle w:val="ConsPlusNonformat"/>
        <w:jc w:val="both"/>
      </w:pPr>
    </w:p>
    <w:p w14:paraId="7C29DBE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5.2. Суммы налога,                                                ┌─┬─┬─┬─┬─┬─┬─┬─┬─┬─┬─┬─┐</w:t>
      </w:r>
    </w:p>
    <w:p w14:paraId="6CE5459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подлежащие восстановлению   100             </w:t>
      </w:r>
      <w:r w:rsidRPr="004B5969">
        <w:rPr>
          <w:sz w:val="18"/>
        </w:rPr>
        <w:t xml:space="preserve">                      │ │ │ │ │ │ │ │ │ │ │ │ │</w:t>
      </w:r>
    </w:p>
    <w:p w14:paraId="32AB9FA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при совершении операций,                                          └─┴─┴─┴─┴─┴─┴─┴─┴─┴─┴─┴─┘</w:t>
      </w:r>
    </w:p>
    <w:p w14:paraId="7D179B0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облагаемых по налоговой</w:t>
      </w:r>
    </w:p>
    <w:p w14:paraId="0DA28C6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ставке 0 процентов</w:t>
      </w:r>
    </w:p>
    <w:p w14:paraId="2FF1C5E8" w14:textId="77777777" w:rsidR="008F206A" w:rsidRPr="004B5969" w:rsidRDefault="008F206A">
      <w:pPr>
        <w:pStyle w:val="ConsPlusNonformat"/>
        <w:jc w:val="both"/>
      </w:pPr>
    </w:p>
    <w:p w14:paraId="6942115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6. Корректировка реализации        ┌─┬─┬─┬─┬─┬─┬─┬─┬─┬─┬─┬─┐        ┌─┬─┬─┬─┬─┬─┬─┬─┬─┬─┬─┬─┐</w:t>
      </w:r>
    </w:p>
    <w:p w14:paraId="26A15D47" w14:textId="77777777" w:rsidR="008F206A" w:rsidRPr="004B5969" w:rsidRDefault="004B5969">
      <w:pPr>
        <w:pStyle w:val="ConsPlusNonformat"/>
        <w:jc w:val="both"/>
      </w:pPr>
      <w:bookmarkStart w:id="6" w:name="P402"/>
      <w:bookmarkEnd w:id="6"/>
      <w:r w:rsidRPr="004B5969">
        <w:rPr>
          <w:sz w:val="18"/>
        </w:rPr>
        <w:lastRenderedPageBreak/>
        <w:t>товаров (работ, услуг),       105  │ │ │ │ │ │ │ │ │ │ │ │ │        │ │ │ │ │ │ │ │ │ │ │ │ │</w:t>
      </w:r>
    </w:p>
    <w:p w14:paraId="178438A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передачи имущественных прав,       └─┴─┴─┴─┴─┴─┴─┴─┴─┴─┴─┴─┘        └─┴─┴─┴─┴─┴─┴─┴─┴─┴─┴─┴─┘</w:t>
      </w:r>
    </w:p>
    <w:p w14:paraId="467CFEB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предприятия в целом как</w:t>
      </w:r>
    </w:p>
    <w:p w14:paraId="4444428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имущественного комплекса</w:t>
      </w:r>
    </w:p>
    <w:p w14:paraId="09B896DA" w14:textId="075A72A6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на основании </w:t>
      </w:r>
      <w:r w:rsidRPr="004B5969">
        <w:rPr>
          <w:sz w:val="18"/>
        </w:rPr>
        <w:t>пункта 6</w:t>
      </w:r>
      <w:r w:rsidRPr="004B5969">
        <w:rPr>
          <w:sz w:val="18"/>
        </w:rPr>
        <w:t xml:space="preserve"> статьи</w:t>
      </w:r>
    </w:p>
    <w:p w14:paraId="097FD4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105.3 Налогового кодекса</w:t>
      </w:r>
    </w:p>
    <w:p w14:paraId="0819717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</w:t>
      </w:r>
    </w:p>
    <w:p w14:paraId="5323312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┌─┐  </w:t>
      </w:r>
      <w:r w:rsidRPr="004B5969">
        <w:rPr>
          <w:sz w:val="18"/>
        </w:rPr>
        <w:t xml:space="preserve">                                                                                     ┌─┐</w:t>
      </w:r>
    </w:p>
    <w:p w14:paraId="0822A61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            └─┘</w:t>
      </w:r>
    </w:p>
    <w:p w14:paraId="344A041D" w14:textId="77777777" w:rsidR="008F206A" w:rsidRPr="004B5969" w:rsidRDefault="008F206A">
      <w:pPr>
        <w:pStyle w:val="ConsPlusNormal"/>
        <w:jc w:val="both"/>
      </w:pPr>
    </w:p>
    <w:p w14:paraId="168CA4E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┌─┬─┬─┬─┬─┬─┬─┬─┬─┬─┬─┬─┐</w:t>
      </w:r>
    </w:p>
    <w:p w14:paraId="2C9E052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└─┘││││││││││││││└─┘ </w:t>
      </w:r>
      <w:r w:rsidRPr="004B5969">
        <w:rPr>
          <w:sz w:val="18"/>
        </w:rPr>
        <w:t>ИНН │ │ │ │ │ │ │ │ │ │ │ │ │</w:t>
      </w:r>
    </w:p>
    <w:p w14:paraId="4537C8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││0031││7054││        └─┴─┴─┴─┴─┴─┴─┴─┴─┴─┴─┴─┘</w:t>
      </w:r>
    </w:p>
    <w:p w14:paraId="0811376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┌─┬─┬─┬─┬─┬─┬─┬─┬─┐      ┌─┬─┬─┐</w:t>
      </w:r>
    </w:p>
    <w:p w14:paraId="1787EFB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КПП │ │ │ │ │ │ │ │ │ │ Стр. │ │ │ │</w:t>
      </w:r>
    </w:p>
    <w:p w14:paraId="550341C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└─┴─┴─┴─┴─┴─┴─┴─┴─┘      └─┴─┴─┘</w:t>
      </w:r>
    </w:p>
    <w:p w14:paraId="78FE4487" w14:textId="77777777" w:rsidR="008F206A" w:rsidRPr="004B5969" w:rsidRDefault="008F206A">
      <w:pPr>
        <w:pStyle w:val="ConsPlusNonformat"/>
        <w:jc w:val="both"/>
      </w:pPr>
    </w:p>
    <w:p w14:paraId="4D97F0D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Налогооблагаемые объекты    Код   Налоговая база в рублях Ставка  Сумма налога в рублях</w:t>
      </w:r>
    </w:p>
    <w:p w14:paraId="58FE72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                         налога</w:t>
      </w:r>
    </w:p>
    <w:p w14:paraId="3488980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1                    2               3              4               5</w:t>
      </w:r>
    </w:p>
    <w:p w14:paraId="773DB416" w14:textId="77777777" w:rsidR="008F206A" w:rsidRPr="004B5969" w:rsidRDefault="008F206A">
      <w:pPr>
        <w:pStyle w:val="ConsPlusNonformat"/>
        <w:jc w:val="both"/>
      </w:pPr>
    </w:p>
    <w:p w14:paraId="1532A4E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7. Уплата сумм нал</w:t>
      </w:r>
      <w:r w:rsidRPr="004B5969">
        <w:rPr>
          <w:sz w:val="18"/>
        </w:rPr>
        <w:t>ога,                                              ┌─┬─┬─┬─┬─┬─┬─┬─┬─┬─┬─┬─┐</w:t>
      </w:r>
    </w:p>
    <w:p w14:paraId="52EC33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исчисленных при таможенном    110                                   │ │ │ │ │ │ │ │ │ │ │ │ │</w:t>
      </w:r>
    </w:p>
    <w:p w14:paraId="4A7B58A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декларировании товаров в                                            └─┴─┴─┴─┴─┴─┴─┴─┴─</w:t>
      </w:r>
      <w:r w:rsidRPr="004B5969">
        <w:rPr>
          <w:sz w:val="18"/>
        </w:rPr>
        <w:t>┴─┴─┴─┘</w:t>
      </w:r>
    </w:p>
    <w:p w14:paraId="79046D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случаях, предусмотренных</w:t>
      </w:r>
    </w:p>
    <w:p w14:paraId="39FB3CCD" w14:textId="7BC81974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абзацем третьим</w:t>
      </w:r>
      <w:r w:rsidRPr="004B5969">
        <w:rPr>
          <w:sz w:val="18"/>
        </w:rPr>
        <w:t xml:space="preserve"> подпункта</w:t>
      </w:r>
    </w:p>
    <w:p w14:paraId="7658546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1.1 пункта 1 статьи 151</w:t>
      </w:r>
    </w:p>
    <w:p w14:paraId="35AB85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Налогового кодекса</w:t>
      </w:r>
    </w:p>
    <w:p w14:paraId="103910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</w:t>
      </w:r>
    </w:p>
    <w:p w14:paraId="7831F823" w14:textId="77777777" w:rsidR="008F206A" w:rsidRPr="004B5969" w:rsidRDefault="008F206A">
      <w:pPr>
        <w:pStyle w:val="ConsPlusNonformat"/>
        <w:jc w:val="both"/>
      </w:pPr>
    </w:p>
    <w:p w14:paraId="3009451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8. Уплата сумм налога,                                              ┌─┬─┬─┬─┬─┬─┬─┬─┬─┬─┬─┬─┐</w:t>
      </w:r>
    </w:p>
    <w:p w14:paraId="6EAC25E5" w14:textId="77777777" w:rsidR="008F206A" w:rsidRPr="004B5969" w:rsidRDefault="004B5969">
      <w:pPr>
        <w:pStyle w:val="ConsPlusNonformat"/>
        <w:jc w:val="both"/>
      </w:pPr>
      <w:bookmarkStart w:id="7" w:name="P433"/>
      <w:bookmarkEnd w:id="7"/>
      <w:r w:rsidRPr="004B5969">
        <w:rPr>
          <w:sz w:val="18"/>
        </w:rPr>
        <w:t>исчисленных при таможенном    115                                   │ │ │ │ │ │ │ │ │ │ │ │ │</w:t>
      </w:r>
    </w:p>
    <w:p w14:paraId="5D36B84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декларировании товаров в                                            </w:t>
      </w:r>
      <w:r w:rsidRPr="004B5969">
        <w:rPr>
          <w:sz w:val="18"/>
        </w:rPr>
        <w:t>└─┴─┴─┴─┴─┴─┴─┴─┴─┴─┴─┴─┘</w:t>
      </w:r>
    </w:p>
    <w:p w14:paraId="17485FD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случаях, предусмотренных</w:t>
      </w:r>
    </w:p>
    <w:p w14:paraId="4E90E7EF" w14:textId="7413301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пунктом 6</w:t>
      </w:r>
      <w:r w:rsidRPr="004B5969">
        <w:rPr>
          <w:sz w:val="18"/>
        </w:rPr>
        <w:t xml:space="preserve"> статьи 173</w:t>
      </w:r>
    </w:p>
    <w:p w14:paraId="281EA43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Налогового кодекса</w:t>
      </w:r>
    </w:p>
    <w:p w14:paraId="3A8E135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</w:t>
      </w:r>
    </w:p>
    <w:p w14:paraId="7788D023" w14:textId="77777777" w:rsidR="008F206A" w:rsidRPr="004B5969" w:rsidRDefault="008F206A">
      <w:pPr>
        <w:pStyle w:val="ConsPlusNonformat"/>
        <w:jc w:val="both"/>
      </w:pPr>
    </w:p>
    <w:p w14:paraId="56A5BF4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9. Общая сумма исчисленного                                         ┌─┬─┬─┬─┬─┬─┬─┬─┬─┬─┬─┬─┐</w:t>
      </w:r>
    </w:p>
    <w:p w14:paraId="2FA71A39" w14:textId="77777777" w:rsidR="008F206A" w:rsidRPr="004B5969" w:rsidRDefault="004B5969">
      <w:pPr>
        <w:pStyle w:val="ConsPlusNonformat"/>
        <w:jc w:val="both"/>
      </w:pPr>
      <w:bookmarkStart w:id="8" w:name="P441"/>
      <w:bookmarkEnd w:id="8"/>
      <w:r w:rsidRPr="004B5969">
        <w:rPr>
          <w:sz w:val="18"/>
        </w:rPr>
        <w:t>налога и увелич</w:t>
      </w:r>
      <w:r w:rsidRPr="004B5969">
        <w:rPr>
          <w:sz w:val="18"/>
        </w:rPr>
        <w:t>енная на суммы 118                                   │ │ │ │ │ │ │ │ │ │ │ │ │</w:t>
      </w:r>
    </w:p>
    <w:p w14:paraId="38A5CEF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восстановленного налога                                             └─┴─┴─┴─┴─┴─┴─┴─┴─┴─┴─┴─┘</w:t>
      </w:r>
    </w:p>
    <w:p w14:paraId="4C0237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(сумма величин графы 5 строк</w:t>
      </w:r>
    </w:p>
    <w:p w14:paraId="0C1B95D8" w14:textId="6F9918F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003</w:t>
      </w:r>
      <w:r w:rsidRPr="004B5969">
        <w:rPr>
          <w:sz w:val="18"/>
        </w:rPr>
        <w:t xml:space="preserve"> - </w:t>
      </w:r>
      <w:r w:rsidRPr="004B5969">
        <w:rPr>
          <w:sz w:val="18"/>
        </w:rPr>
        <w:t>080</w:t>
      </w:r>
      <w:r w:rsidRPr="004B5969">
        <w:rPr>
          <w:sz w:val="18"/>
        </w:rPr>
        <w:t xml:space="preserve"> (кроме </w:t>
      </w:r>
      <w:r w:rsidRPr="004B5969">
        <w:rPr>
          <w:sz w:val="18"/>
        </w:rPr>
        <w:t>строк 043</w:t>
      </w:r>
      <w:r w:rsidRPr="004B5969">
        <w:rPr>
          <w:sz w:val="18"/>
        </w:rPr>
        <w:t xml:space="preserve"> и</w:t>
      </w:r>
    </w:p>
    <w:p w14:paraId="195027DC" w14:textId="27C48DEA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044</w:t>
      </w:r>
      <w:r w:rsidRPr="004B5969">
        <w:rPr>
          <w:sz w:val="18"/>
        </w:rPr>
        <w:t xml:space="preserve">), </w:t>
      </w:r>
      <w:r w:rsidRPr="004B5969">
        <w:rPr>
          <w:sz w:val="18"/>
        </w:rPr>
        <w:t>105</w:t>
      </w:r>
      <w:r w:rsidRPr="004B5969">
        <w:rPr>
          <w:sz w:val="18"/>
        </w:rPr>
        <w:t xml:space="preserve"> - </w:t>
      </w:r>
      <w:r w:rsidRPr="004B5969">
        <w:rPr>
          <w:sz w:val="18"/>
        </w:rPr>
        <w:t>115</w:t>
      </w:r>
      <w:r w:rsidRPr="004B5969">
        <w:rPr>
          <w:sz w:val="18"/>
        </w:rPr>
        <w:t>)</w:t>
      </w:r>
    </w:p>
    <w:p w14:paraId="3315D2BA" w14:textId="77777777" w:rsidR="008F206A" w:rsidRPr="004B5969" w:rsidRDefault="008F206A">
      <w:pPr>
        <w:pStyle w:val="ConsPlusNonformat"/>
        <w:jc w:val="both"/>
      </w:pPr>
    </w:p>
    <w:p w14:paraId="6741FF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Налоговые вычеты                            Код          Сумма налога в рублях</w:t>
      </w:r>
    </w:p>
    <w:p w14:paraId="69E2EC5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строки</w:t>
      </w:r>
    </w:p>
    <w:p w14:paraId="4190C1A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1                                      2                 3</w:t>
      </w:r>
    </w:p>
    <w:p w14:paraId="696228E3" w14:textId="77777777" w:rsidR="008F206A" w:rsidRPr="004B5969" w:rsidRDefault="008F206A">
      <w:pPr>
        <w:pStyle w:val="ConsPlusNonformat"/>
        <w:jc w:val="both"/>
      </w:pPr>
    </w:p>
    <w:p w14:paraId="75C78B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10. </w:t>
      </w:r>
      <w:r w:rsidRPr="004B5969">
        <w:rPr>
          <w:sz w:val="18"/>
        </w:rPr>
        <w:t>Сумма налога, предъявленная налогоплательщику               ┌─┬─┬─┬─┬─┬─┬─┬─┬─┬─┬─┬─┐</w:t>
      </w:r>
    </w:p>
    <w:p w14:paraId="032D10A4" w14:textId="77777777" w:rsidR="008F206A" w:rsidRPr="004B5969" w:rsidRDefault="004B5969">
      <w:pPr>
        <w:pStyle w:val="ConsPlusNonformat"/>
        <w:jc w:val="both"/>
      </w:pPr>
      <w:bookmarkStart w:id="9" w:name="P452"/>
      <w:bookmarkEnd w:id="9"/>
      <w:r w:rsidRPr="004B5969">
        <w:rPr>
          <w:sz w:val="18"/>
        </w:rPr>
        <w:t>при приобретении товаров (работ, услуг),                 120    │ │ │ │ │ │ │ │ │ │ │ │ │</w:t>
      </w:r>
    </w:p>
    <w:p w14:paraId="72E4248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имущественных прав на территории Российской                     └─┴─┴─┴─┴─┴─┴─┴─</w:t>
      </w:r>
      <w:r w:rsidRPr="004B5969">
        <w:rPr>
          <w:sz w:val="18"/>
        </w:rPr>
        <w:t>┴─┴─┴─┴─┘</w:t>
      </w:r>
    </w:p>
    <w:p w14:paraId="355AAE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Федерации, подлежащая вычету в соответствии с</w:t>
      </w:r>
    </w:p>
    <w:p w14:paraId="72E48843" w14:textId="0F2973B3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пунктами 2</w:t>
      </w:r>
      <w:r w:rsidRPr="004B5969">
        <w:rPr>
          <w:sz w:val="18"/>
        </w:rPr>
        <w:t xml:space="preserve">, </w:t>
      </w:r>
      <w:r w:rsidRPr="004B5969">
        <w:rPr>
          <w:sz w:val="18"/>
        </w:rPr>
        <w:t>2.2</w:t>
      </w:r>
      <w:r w:rsidRPr="004B5969">
        <w:rPr>
          <w:sz w:val="18"/>
        </w:rPr>
        <w:t xml:space="preserve"> - </w:t>
      </w:r>
      <w:r w:rsidRPr="004B5969">
        <w:rPr>
          <w:sz w:val="18"/>
        </w:rPr>
        <w:t>2.5</w:t>
      </w:r>
      <w:r w:rsidRPr="004B5969">
        <w:rPr>
          <w:sz w:val="18"/>
        </w:rPr>
        <w:t xml:space="preserve">, </w:t>
      </w:r>
      <w:r w:rsidRPr="004B5969">
        <w:rPr>
          <w:sz w:val="18"/>
        </w:rPr>
        <w:t>4</w:t>
      </w:r>
      <w:r w:rsidRPr="004B5969">
        <w:rPr>
          <w:sz w:val="18"/>
        </w:rPr>
        <w:t xml:space="preserve">, </w:t>
      </w:r>
      <w:r w:rsidRPr="004B5969">
        <w:rPr>
          <w:sz w:val="18"/>
        </w:rPr>
        <w:t>7</w:t>
      </w:r>
      <w:r w:rsidRPr="004B5969">
        <w:rPr>
          <w:sz w:val="18"/>
        </w:rPr>
        <w:t xml:space="preserve">, </w:t>
      </w:r>
      <w:r w:rsidRPr="004B5969">
        <w:rPr>
          <w:sz w:val="18"/>
        </w:rPr>
        <w:t>11</w:t>
      </w:r>
      <w:r w:rsidRPr="004B5969">
        <w:rPr>
          <w:sz w:val="18"/>
        </w:rPr>
        <w:t xml:space="preserve">, </w:t>
      </w:r>
      <w:r w:rsidRPr="004B5969">
        <w:rPr>
          <w:sz w:val="18"/>
        </w:rPr>
        <w:t>13 статьи 171</w:t>
      </w:r>
    </w:p>
    <w:p w14:paraId="444C5B8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Налогового кодекса Российской Федерации, а также</w:t>
      </w:r>
    </w:p>
    <w:p w14:paraId="406097D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подлежащая вычету в соответствии</w:t>
      </w:r>
    </w:p>
    <w:p w14:paraId="54AF1E93" w14:textId="103C3D3C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 </w:t>
      </w:r>
      <w:r w:rsidRPr="004B5969">
        <w:rPr>
          <w:sz w:val="18"/>
        </w:rPr>
        <w:t>пунктом 5 статьи 171</w:t>
      </w:r>
      <w:r w:rsidRPr="004B5969">
        <w:rPr>
          <w:sz w:val="18"/>
        </w:rPr>
        <w:t xml:space="preserve"> Налогового кодекса</w:t>
      </w:r>
    </w:p>
    <w:p w14:paraId="5D34E2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</w:t>
      </w:r>
    </w:p>
    <w:p w14:paraId="50D178E5" w14:textId="77777777" w:rsidR="008F206A" w:rsidRPr="004B5969" w:rsidRDefault="008F206A">
      <w:pPr>
        <w:pStyle w:val="ConsPlusNonformat"/>
        <w:jc w:val="both"/>
      </w:pPr>
    </w:p>
    <w:p w14:paraId="0F17D76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том числе:</w:t>
      </w:r>
    </w:p>
    <w:p w14:paraId="20AFB867" w14:textId="77777777" w:rsidR="008F206A" w:rsidRPr="004B5969" w:rsidRDefault="008F206A">
      <w:pPr>
        <w:pStyle w:val="ConsPlusNonformat"/>
        <w:jc w:val="both"/>
      </w:pPr>
    </w:p>
    <w:p w14:paraId="1042186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предъявленная подрядными организациями (застройщиками,        ┌─┬─┬─┬─┬─┬─┬─┬─┬─┬─┬─┬─┐</w:t>
      </w:r>
    </w:p>
    <w:p w14:paraId="52AF81E8" w14:textId="77777777" w:rsidR="008F206A" w:rsidRPr="004B5969" w:rsidRDefault="004B5969">
      <w:pPr>
        <w:pStyle w:val="ConsPlusNonformat"/>
        <w:jc w:val="both"/>
      </w:pPr>
      <w:bookmarkStart w:id="10" w:name="P464"/>
      <w:bookmarkEnd w:id="10"/>
      <w:r w:rsidRPr="004B5969">
        <w:rPr>
          <w:sz w:val="18"/>
        </w:rPr>
        <w:t xml:space="preserve">  техническими заказчиками) по выполненным работам при   </w:t>
      </w:r>
      <w:r w:rsidRPr="004B5969">
        <w:rPr>
          <w:sz w:val="18"/>
        </w:rPr>
        <w:t>125    │ │ │ │ │ │ │ │ │ │ │ │ │</w:t>
      </w:r>
    </w:p>
    <w:p w14:paraId="3217949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проведении капитального строительства                         └─┴─┴─┴─┴─┴─┴─┴─┴─┴─┴─┴─┘</w:t>
      </w:r>
    </w:p>
    <w:p w14:paraId="4DAC79F6" w14:textId="77777777" w:rsidR="008F206A" w:rsidRPr="004B5969" w:rsidRDefault="008F206A">
      <w:pPr>
        <w:pStyle w:val="ConsPlusNonformat"/>
        <w:jc w:val="both"/>
      </w:pPr>
    </w:p>
    <w:p w14:paraId="6CCFBE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11. Сумма налога, предъявленная налогоплательщику -             ┌─┬─┬─┬─┬─┬─┬─┬─┬─┬─┬─┬─┐</w:t>
      </w:r>
    </w:p>
    <w:p w14:paraId="78BA60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покупателю при перечислении суммы оплаты, частичной      130    │ │ │ │ │ │ │ │ │ │ │ │ │</w:t>
      </w:r>
    </w:p>
    <w:p w14:paraId="210755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оплаты в счет предстоящих поставок товаров                      └─┴─┴─┴─┴─┴─</w:t>
      </w:r>
      <w:r w:rsidRPr="004B5969">
        <w:rPr>
          <w:sz w:val="18"/>
        </w:rPr>
        <w:t>┴─┴─┴─┴─┴─┴─┘</w:t>
      </w:r>
    </w:p>
    <w:p w14:paraId="316690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(выполнения работ, оказания услуг), передачи</w:t>
      </w:r>
    </w:p>
    <w:p w14:paraId="46D452A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имущественных прав, подлежащая вычету у покупателя</w:t>
      </w:r>
    </w:p>
    <w:p w14:paraId="5A73EBB1" w14:textId="77777777" w:rsidR="008F206A" w:rsidRPr="004B5969" w:rsidRDefault="008F206A">
      <w:pPr>
        <w:pStyle w:val="ConsPlusNonformat"/>
        <w:jc w:val="both"/>
      </w:pPr>
    </w:p>
    <w:p w14:paraId="2C25DE6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12. Сумма налога, исчисленная налогоплательщиком -              ┌─┬─┬─┬─┬─┬─┬─┬─┬─┬─┬─┬─┐</w:t>
      </w:r>
    </w:p>
    <w:p w14:paraId="43D143D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организацией розничной торговли по товарам,            </w:t>
      </w:r>
      <w:r w:rsidRPr="004B5969">
        <w:rPr>
          <w:sz w:val="18"/>
        </w:rPr>
        <w:t xml:space="preserve">  135    │ │ │ │ │ │ │ │ │ │ │ │ │</w:t>
      </w:r>
    </w:p>
    <w:p w14:paraId="4E23B08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реализованным с оформлением документа (чека) для                └─┴─┴─┴─┴─┴─┴─┴─┴─┴─┴─┴─┘</w:t>
      </w:r>
    </w:p>
    <w:p w14:paraId="4A38BBD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компенсации налога, подлежащая вычету</w:t>
      </w:r>
    </w:p>
    <w:p w14:paraId="7D8BA7F5" w14:textId="77777777" w:rsidR="008F206A" w:rsidRPr="004B5969" w:rsidRDefault="008F206A">
      <w:pPr>
        <w:pStyle w:val="ConsPlusNonformat"/>
        <w:jc w:val="both"/>
      </w:pPr>
    </w:p>
    <w:p w14:paraId="71B7555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13. Сумма налога, исчисленная при выполнении                    ┌─┬─┬─┬─┬─┬─┬─┬─┬─┬─┬─┬─┐</w:t>
      </w:r>
    </w:p>
    <w:p w14:paraId="2150F3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</w:t>
      </w:r>
      <w:r w:rsidRPr="004B5969">
        <w:rPr>
          <w:sz w:val="18"/>
        </w:rPr>
        <w:t>роительно-монтажных работ для собственного             140    │ │ │ │ │ │ │ │ │ │ │ │ │</w:t>
      </w:r>
    </w:p>
    <w:p w14:paraId="399084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потребления, подлежащая вычету                                  └─┴─┴─┴─┴─┴─┴─┴─┴─┴─┴─┴─┘</w:t>
      </w:r>
    </w:p>
    <w:p w14:paraId="782DF585" w14:textId="77777777" w:rsidR="008F206A" w:rsidRPr="004B5969" w:rsidRDefault="008F206A">
      <w:pPr>
        <w:pStyle w:val="ConsPlusNonformat"/>
        <w:jc w:val="both"/>
      </w:pPr>
    </w:p>
    <w:p w14:paraId="1630D59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14. Сумма налога, уплаченная налогоплательщиком                 ┌─┬─┬─┬─┬─┬─┬</w:t>
      </w:r>
      <w:r w:rsidRPr="004B5969">
        <w:rPr>
          <w:sz w:val="18"/>
        </w:rPr>
        <w:t>─┬─┬─┬─┬─┬─┐</w:t>
      </w:r>
    </w:p>
    <w:p w14:paraId="6A7EFF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таможенным органам при ввозе товаров на территорию       150    │ │ │ │ │ │ │ │ │ │ │ │ │</w:t>
      </w:r>
    </w:p>
    <w:p w14:paraId="25288F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 и иные территории,                         └─┴─┴─┴─┴─┴─┴─┴─┴─┴─┴─┴─┘</w:t>
      </w:r>
    </w:p>
    <w:p w14:paraId="2002D4E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находящиеся под ее юрисдикцией, в таможенных</w:t>
      </w:r>
    </w:p>
    <w:p w14:paraId="27AF97D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процедурах выпуска для внутреннего потребления,</w:t>
      </w:r>
    </w:p>
    <w:p w14:paraId="165FC8E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переработки для внутреннего потребления, временного</w:t>
      </w:r>
    </w:p>
    <w:p w14:paraId="73AA09B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ввоза и переработки вне таможенной территории</w:t>
      </w:r>
    </w:p>
    <w:p w14:paraId="5D42E713" w14:textId="77777777" w:rsidR="008F206A" w:rsidRPr="004B5969" w:rsidRDefault="008F206A">
      <w:pPr>
        <w:pStyle w:val="ConsPlusNonformat"/>
        <w:jc w:val="both"/>
      </w:pPr>
    </w:p>
    <w:p w14:paraId="6AA7B6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15. Сумма налога, уплаченная налогоплательщиком                 ┌─┬─┬─┬─┬─┬─┬─┬─┬─┬─┬─┬─┐</w:t>
      </w:r>
    </w:p>
    <w:p w14:paraId="3EFEA9C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налоговым органам п</w:t>
      </w:r>
      <w:r w:rsidRPr="004B5969">
        <w:rPr>
          <w:sz w:val="18"/>
        </w:rPr>
        <w:t>ри ввозе товаров на территорию        160    │ │ │ │ │ │ │ │ │ │ │ │ │</w:t>
      </w:r>
    </w:p>
    <w:p w14:paraId="4AC4B1A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 и иные территории, находящиеся             └─┴─┴─┴─┴─┴─┴─┴─┴─┴─┴─┴─┘</w:t>
      </w:r>
    </w:p>
    <w:p w14:paraId="76DF42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 ее юрисдикцией, с территории государств - членов</w:t>
      </w:r>
    </w:p>
    <w:p w14:paraId="6DF41C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Евразийского экономического союза</w:t>
      </w:r>
    </w:p>
    <w:p w14:paraId="48F133AA" w14:textId="77777777" w:rsidR="008F206A" w:rsidRPr="004B5969" w:rsidRDefault="008F206A">
      <w:pPr>
        <w:pStyle w:val="ConsPlusNonformat"/>
        <w:jc w:val="both"/>
      </w:pPr>
    </w:p>
    <w:p w14:paraId="6857E1C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16. Сум</w:t>
      </w:r>
      <w:r w:rsidRPr="004B5969">
        <w:rPr>
          <w:sz w:val="18"/>
        </w:rPr>
        <w:t>ма налога, исчисленная продавцом с сумм оплаты,          ┌─┬─┬─┬─┬─┬─┬─┬─┬─┬─┬─┬─┐</w:t>
      </w:r>
    </w:p>
    <w:p w14:paraId="0E7DE4D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частичной оплаты, подлежащая вычету у продавца с даты    170    │ │ │ │ │ │ │ │ │ │ │ │ │</w:t>
      </w:r>
    </w:p>
    <w:p w14:paraId="0EC0D98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отгрузки соответствующих товаров (выполнения работ,             └─┴─┴─┴─┴─┴─┴─┴─┴─┴</w:t>
      </w:r>
      <w:r w:rsidRPr="004B5969">
        <w:rPr>
          <w:sz w:val="18"/>
        </w:rPr>
        <w:t>─┴─┴─┘</w:t>
      </w:r>
    </w:p>
    <w:p w14:paraId="17651C0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оказания услуг)</w:t>
      </w:r>
    </w:p>
    <w:p w14:paraId="1CF21809" w14:textId="77777777" w:rsidR="008F206A" w:rsidRPr="004B5969" w:rsidRDefault="008F206A">
      <w:pPr>
        <w:pStyle w:val="ConsPlusNonformat"/>
        <w:jc w:val="both"/>
      </w:pPr>
    </w:p>
    <w:p w14:paraId="0E90C7A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17. Сумма налога, уплаченная в бюджет налогоплательщиком        ┌─┬─┬─┬─┬─┬─┬─┬─┬─┬─┬─┬─┐</w:t>
      </w:r>
    </w:p>
    <w:p w14:paraId="6348C00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качестве покупателя - налогового агента, подлежащая    180    │ │ │ │ │ │ │ │ │ │ │ │ │</w:t>
      </w:r>
    </w:p>
    <w:p w14:paraId="78FB2B9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вычету                                              </w:t>
      </w:r>
      <w:r w:rsidRPr="004B5969">
        <w:rPr>
          <w:sz w:val="18"/>
        </w:rPr>
        <w:t xml:space="preserve">            └─┴─┴─┴─┴─┴─┴─┴─┴─┴─┴─┴─┘</w:t>
      </w:r>
    </w:p>
    <w:p w14:paraId="56C3833D" w14:textId="77777777" w:rsidR="008F206A" w:rsidRPr="004B5969" w:rsidRDefault="008F206A">
      <w:pPr>
        <w:pStyle w:val="ConsPlusNonformat"/>
        <w:jc w:val="both"/>
      </w:pPr>
    </w:p>
    <w:p w14:paraId="258E97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18. Сумма налога, подлежащая вычету в соответствии с            ┌─┬─┬─┬─┬─┬─┬─┬─┬─┬─┬─┬─┐</w:t>
      </w:r>
    </w:p>
    <w:p w14:paraId="6A476F0C" w14:textId="78C659F7" w:rsidR="008F206A" w:rsidRPr="004B5969" w:rsidRDefault="004B5969">
      <w:pPr>
        <w:pStyle w:val="ConsPlusNonformat"/>
        <w:jc w:val="both"/>
      </w:pPr>
      <w:bookmarkStart w:id="11" w:name="P506"/>
      <w:bookmarkEnd w:id="11"/>
      <w:r w:rsidRPr="004B5969">
        <w:rPr>
          <w:sz w:val="18"/>
        </w:rPr>
        <w:t>пунктом 14 статьи 171</w:t>
      </w:r>
      <w:r w:rsidRPr="004B5969">
        <w:rPr>
          <w:sz w:val="18"/>
        </w:rPr>
        <w:t xml:space="preserve"> Налогового кодекса Российской      185    │ │ │ │ │ │ │ │ │ │ │ │ │</w:t>
      </w:r>
    </w:p>
    <w:p w14:paraId="517C1ED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Фед</w:t>
      </w:r>
      <w:r w:rsidRPr="004B5969">
        <w:rPr>
          <w:sz w:val="18"/>
        </w:rPr>
        <w:t>ерации                                                       └─┴─┴─┴─┴─┴─┴─┴─┴─┴─┴─┴─┘</w:t>
      </w:r>
    </w:p>
    <w:p w14:paraId="21B6EA48" w14:textId="77777777" w:rsidR="008F206A" w:rsidRPr="004B5969" w:rsidRDefault="008F206A">
      <w:pPr>
        <w:pStyle w:val="ConsPlusNonformat"/>
        <w:jc w:val="both"/>
      </w:pPr>
    </w:p>
    <w:p w14:paraId="014682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19. Общая сумма налога, подлежащая вычету (сумма                ┌─┬─┬─┬─┬─┬─┬─┬─┬─┬─┬─┬─┐</w:t>
      </w:r>
    </w:p>
    <w:p w14:paraId="08F73763" w14:textId="25DA9F28" w:rsidR="008F206A" w:rsidRPr="004B5969" w:rsidRDefault="004B5969">
      <w:pPr>
        <w:pStyle w:val="ConsPlusNonformat"/>
        <w:jc w:val="both"/>
      </w:pPr>
      <w:bookmarkStart w:id="12" w:name="P510"/>
      <w:bookmarkEnd w:id="12"/>
      <w:r w:rsidRPr="004B5969">
        <w:rPr>
          <w:sz w:val="18"/>
        </w:rPr>
        <w:t xml:space="preserve">величин, указанных в </w:t>
      </w:r>
      <w:r w:rsidRPr="004B5969">
        <w:rPr>
          <w:sz w:val="18"/>
        </w:rPr>
        <w:t>строках 120</w:t>
      </w:r>
      <w:r w:rsidRPr="004B5969">
        <w:rPr>
          <w:sz w:val="18"/>
        </w:rPr>
        <w:t xml:space="preserve"> - </w:t>
      </w:r>
      <w:r w:rsidRPr="004B5969">
        <w:rPr>
          <w:sz w:val="18"/>
        </w:rPr>
        <w:t>185</w:t>
      </w:r>
      <w:r w:rsidRPr="004B5969">
        <w:rPr>
          <w:sz w:val="18"/>
        </w:rPr>
        <w:t>, кроме            190    │ │ │ │ │ │ │ │ │ │ │ │ │</w:t>
      </w:r>
    </w:p>
    <w:p w14:paraId="0F149993" w14:textId="3CF8910B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строки 125</w:t>
      </w:r>
      <w:r w:rsidRPr="004B5969">
        <w:rPr>
          <w:sz w:val="18"/>
        </w:rPr>
        <w:t>)                                                     └─┴─┴─┴─┴─┴─┴─┴─┴─┴─┴─┴─┘</w:t>
      </w:r>
    </w:p>
    <w:p w14:paraId="24545BC2" w14:textId="77777777" w:rsidR="008F206A" w:rsidRPr="004B5969" w:rsidRDefault="008F206A">
      <w:pPr>
        <w:pStyle w:val="ConsPlusNonformat"/>
        <w:jc w:val="both"/>
      </w:pPr>
    </w:p>
    <w:p w14:paraId="5350D7E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20. Итого сумма налога, подлежащая уплате в бюджет по           ┌─┬─┬─┬─┬─┬─┬─┬─┬─┬─┬─┬─┐</w:t>
      </w:r>
    </w:p>
    <w:p w14:paraId="5F77F134" w14:textId="721218E1" w:rsidR="008F206A" w:rsidRPr="004B5969" w:rsidRDefault="004B5969">
      <w:pPr>
        <w:pStyle w:val="ConsPlusNonformat"/>
        <w:jc w:val="both"/>
      </w:pPr>
      <w:bookmarkStart w:id="13" w:name="P514"/>
      <w:bookmarkEnd w:id="13"/>
      <w:r w:rsidRPr="004B5969">
        <w:rPr>
          <w:sz w:val="18"/>
        </w:rPr>
        <w:t xml:space="preserve">разделу 3 (разность величин </w:t>
      </w:r>
      <w:r w:rsidRPr="004B5969">
        <w:rPr>
          <w:sz w:val="18"/>
        </w:rPr>
        <w:t>строк 118</w:t>
      </w:r>
      <w:r w:rsidRPr="004B5969">
        <w:rPr>
          <w:sz w:val="18"/>
        </w:rPr>
        <w:t xml:space="preserve">, </w:t>
      </w:r>
      <w:r w:rsidRPr="004B5969">
        <w:rPr>
          <w:sz w:val="18"/>
        </w:rPr>
        <w:t>190</w:t>
      </w:r>
      <w:r w:rsidRPr="004B5969">
        <w:rPr>
          <w:sz w:val="18"/>
        </w:rPr>
        <w:t xml:space="preserve"> &gt;= 0)         200    │ │ │ │ │ │ │ │ │ │ │ │ │</w:t>
      </w:r>
    </w:p>
    <w:p w14:paraId="176D3B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└─┴─┴─┴─┴─┴─┴─┴─┴─┴─┴─┴─┘</w:t>
      </w:r>
    </w:p>
    <w:p w14:paraId="5480F470" w14:textId="77777777" w:rsidR="008F206A" w:rsidRPr="004B5969" w:rsidRDefault="008F206A">
      <w:pPr>
        <w:pStyle w:val="ConsPlusNonformat"/>
        <w:jc w:val="both"/>
      </w:pPr>
    </w:p>
    <w:p w14:paraId="722E5C0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21. Итого сумма налога, исчисленная к возмещению                ┌─┬─┬─┬─┬─┬─┬─┬─┬─┬─┬─┬─┐</w:t>
      </w:r>
    </w:p>
    <w:p w14:paraId="778D7598" w14:textId="577D87C1" w:rsidR="008F206A" w:rsidRPr="004B5969" w:rsidRDefault="004B5969">
      <w:pPr>
        <w:pStyle w:val="ConsPlusNonformat"/>
        <w:jc w:val="both"/>
      </w:pPr>
      <w:bookmarkStart w:id="14" w:name="P518"/>
      <w:bookmarkEnd w:id="14"/>
      <w:r w:rsidRPr="004B5969">
        <w:rPr>
          <w:sz w:val="18"/>
        </w:rPr>
        <w:t xml:space="preserve">по разделу 3 (разность величин </w:t>
      </w:r>
      <w:r w:rsidRPr="004B5969">
        <w:rPr>
          <w:sz w:val="18"/>
        </w:rPr>
        <w:t>строк 118</w:t>
      </w:r>
      <w:r w:rsidRPr="004B5969">
        <w:rPr>
          <w:sz w:val="18"/>
        </w:rPr>
        <w:t xml:space="preserve">, </w:t>
      </w:r>
      <w:r w:rsidRPr="004B5969">
        <w:rPr>
          <w:sz w:val="18"/>
        </w:rPr>
        <w:t>190</w:t>
      </w:r>
      <w:r w:rsidRPr="004B5969">
        <w:rPr>
          <w:sz w:val="18"/>
        </w:rPr>
        <w:t xml:space="preserve"> &lt; 0)       210    │ │ │ │ │ │ │ │ │ │</w:t>
      </w:r>
      <w:r w:rsidRPr="004B5969">
        <w:rPr>
          <w:sz w:val="18"/>
        </w:rPr>
        <w:t xml:space="preserve"> │ │ │</w:t>
      </w:r>
    </w:p>
    <w:p w14:paraId="08E54E9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└─┴─┴─┴─┴─┴─┴─┴─┴─┴─┴─┴─┘</w:t>
      </w:r>
    </w:p>
    <w:p w14:paraId="6003DE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        ┌─┐</w:t>
      </w:r>
    </w:p>
    <w:p w14:paraId="0F76F09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                                                                  </w:t>
      </w:r>
      <w:r w:rsidRPr="004B5969">
        <w:rPr>
          <w:sz w:val="18"/>
        </w:rPr>
        <w:t xml:space="preserve">                 └─┘</w:t>
      </w:r>
    </w:p>
    <w:p w14:paraId="60F8203A" w14:textId="77777777" w:rsidR="008F206A" w:rsidRPr="004B5969" w:rsidRDefault="008F206A">
      <w:pPr>
        <w:pStyle w:val="ConsPlusNormal"/>
        <w:jc w:val="both"/>
      </w:pPr>
    </w:p>
    <w:p w14:paraId="29F92F5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│││││││││││┌─┐     ┌─┬─┬─┬─┬─┬─┬─┬─┬─┬─┬─┬─┐</w:t>
      </w:r>
    </w:p>
    <w:p w14:paraId="579996A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│││││││││││└─┘ ИНН │ │ │ │ │ │ │ │ │ │ │ │ │</w:t>
      </w:r>
    </w:p>
    <w:p w14:paraId="3A36AA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│0031│7061│        └─┴─┴─┴─┴─┴─┴─┴─┴─┴─┴─┴─┘</w:t>
      </w:r>
    </w:p>
    <w:p w14:paraId="5E32961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┌─┬─┬─┬─┬─┬─┬─┬─┬─┐      ┌─┬─┬─┐</w:t>
      </w:r>
    </w:p>
    <w:p w14:paraId="55B5B8B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КПП │ │ │ │ </w:t>
      </w:r>
      <w:r w:rsidRPr="004B5969">
        <w:rPr>
          <w:sz w:val="18"/>
        </w:rPr>
        <w:t>│ │ │ │ │ │ Стр. │ │ │ │</w:t>
      </w:r>
    </w:p>
    <w:p w14:paraId="377B363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└─┴─┴─┴─┴─┴─┴─┴─┴─┘      └─┴─┴─┘</w:t>
      </w:r>
    </w:p>
    <w:p w14:paraId="0CDAD21E" w14:textId="77777777" w:rsidR="008F206A" w:rsidRPr="004B5969" w:rsidRDefault="008F206A">
      <w:pPr>
        <w:pStyle w:val="ConsPlusNonformat"/>
        <w:jc w:val="both"/>
      </w:pPr>
    </w:p>
    <w:p w14:paraId="41BB73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Приложение 1 к разделу 3 декларации</w:t>
      </w:r>
    </w:p>
    <w:p w14:paraId="4F5D4F08" w14:textId="77777777" w:rsidR="008F206A" w:rsidRPr="004B5969" w:rsidRDefault="008F206A">
      <w:pPr>
        <w:pStyle w:val="ConsPlusNonformat"/>
        <w:jc w:val="both"/>
      </w:pPr>
    </w:p>
    <w:p w14:paraId="49ADC07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Сумма</w:t>
      </w:r>
    </w:p>
    <w:p w14:paraId="29BE92C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налога, подлежащая восстановлению и у</w:t>
      </w:r>
      <w:r w:rsidRPr="004B5969">
        <w:rPr>
          <w:sz w:val="18"/>
        </w:rPr>
        <w:t>плате в бюджет за истекший</w:t>
      </w:r>
    </w:p>
    <w:p w14:paraId="0F113FC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календарный год и предыдущие календарные годы</w:t>
      </w:r>
    </w:p>
    <w:p w14:paraId="23C7545C" w14:textId="77777777" w:rsidR="008F206A" w:rsidRPr="004B5969" w:rsidRDefault="008F206A">
      <w:pPr>
        <w:pStyle w:val="ConsPlusNonformat"/>
        <w:jc w:val="both"/>
      </w:pPr>
    </w:p>
    <w:p w14:paraId="30FC1C5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┌─┬─┬─┬─┬─┬─┬─┬─┬─┬─┬─┬─┬─┬─┬─┬─┬─┬─┬─┬─┬─┬─┬─┬─┬─┬─┬─┬─┬─┬─┬─┬─┬─┐</w:t>
      </w:r>
    </w:p>
    <w:p w14:paraId="52D759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Наименование объекта │ │ │ │ │ │ │ │ │ │ │ │ │ │ │ │ │ │ │ │ │ │ │ │ │ │ │ │ │</w:t>
      </w:r>
      <w:r w:rsidRPr="004B5969">
        <w:rPr>
          <w:sz w:val="18"/>
        </w:rPr>
        <w:t xml:space="preserve"> │ │ │ │ │</w:t>
      </w:r>
    </w:p>
    <w:p w14:paraId="2AA0737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основного средства   └─┴─┴─┴─┴─┴─┴─┴─┴─┴─┴─┴─┴─┴─┴─┴─┴─┴─┴─┴─┴─┴─┴─┴─┴─┴─┴─┴─┴─┴─┴─┴─┴─┘</w:t>
      </w:r>
    </w:p>
    <w:p w14:paraId="68799A4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(код строки 010)     ┌─┬─┬─┬─┬─┬─┬─┬─┬─┬─┬─┬─┬─┬─┬─┬─┬─┬─┬─┬─┬─┬─┬─┬─┬─┬─┬─┬─┬─┬─┬─┬─┬─┐</w:t>
      </w:r>
    </w:p>
    <w:p w14:paraId="1C217D8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│ │ │ │ │ │ │ │ │ │ │ │ │ │ │ │ │ │ │ │ │ │ │ </w:t>
      </w:r>
      <w:r w:rsidRPr="004B5969">
        <w:rPr>
          <w:sz w:val="18"/>
        </w:rPr>
        <w:t>│ │ │ │ │ │ │ │ │ │ │</w:t>
      </w:r>
    </w:p>
    <w:p w14:paraId="4BD959B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└─┴─┴─┴─┴─┴─┴─┴─┴─┴─┴─┴─┴─┴─┴─┴─┴─┴─┴─┴─┴─┴─┴─┴─┴─┴─┴─┴─┴─┴─┴─┴─┴─┘</w:t>
      </w:r>
    </w:p>
    <w:p w14:paraId="6C52B73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┌─┬─┬─┬─┬─┬─┬─┬─┬─┬─┬─┬─┬─┬─┬─┬─┬─┬─┬─┬─┬─┬─┬─┬─┬─┬─┬─┬─┬─┬─┬─┬─┬─┐</w:t>
      </w:r>
    </w:p>
    <w:p w14:paraId="3C4C742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│ │ │ │ │ │ │ │ │ │ │ │ │ │ │ │ │ │ │ │ │ │ │ │ │ │ │ │ │ │ │ │ │ │</w:t>
      </w:r>
    </w:p>
    <w:p w14:paraId="5C0FEF3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└─┴─┴─┴─┴─┴─┴─┴─┴─┴─┴─┴─┴─┴─┴─┴─┴─┴─┴─┴─┴─┴─┴─┴─┴─┴─┴─┴─┴─┴─┴─┴─┴─┘</w:t>
      </w:r>
    </w:p>
    <w:p w14:paraId="6A596AB8" w14:textId="77777777" w:rsidR="008F206A" w:rsidRPr="004B5969" w:rsidRDefault="008F206A">
      <w:pPr>
        <w:pStyle w:val="ConsPlusNonformat"/>
        <w:jc w:val="both"/>
      </w:pPr>
    </w:p>
    <w:p w14:paraId="03600F3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      ┌─┬─</w:t>
      </w:r>
      <w:r w:rsidRPr="004B5969">
        <w:rPr>
          <w:sz w:val="18"/>
        </w:rPr>
        <w:t>┬─┬─┬─┬─┬─┐</w:t>
      </w:r>
    </w:p>
    <w:p w14:paraId="1734091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операции по объекту основного средства (код строки 020)              │ │ │ │ │ │ │ │</w:t>
      </w:r>
    </w:p>
    <w:p w14:paraId="424EABD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      └─┴─┴─┴─┴─┴─┴─┘</w:t>
      </w:r>
    </w:p>
    <w:p w14:paraId="5F2295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Дата ввода объекта основного средства в эксплуатацию              </w:t>
      </w:r>
      <w:r w:rsidRPr="004B5969">
        <w:rPr>
          <w:sz w:val="18"/>
        </w:rPr>
        <w:t xml:space="preserve"> ┌─┬─┐ ┌─┬─┐ ┌─┬─┬─┬─┐</w:t>
      </w:r>
    </w:p>
    <w:p w14:paraId="4CBBB2B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для исчисления амортизации (код строки 030)                        │ │ │.│ │ │.│ │ │ │ │</w:t>
      </w:r>
    </w:p>
    <w:p w14:paraId="57C3DE6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└─┴─┘ └─┴─┘ └─┴─┴─┴─┘</w:t>
      </w:r>
    </w:p>
    <w:p w14:paraId="10384A5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Дата начала начисления амортизационных отчислений      </w:t>
      </w:r>
      <w:r w:rsidRPr="004B5969">
        <w:rPr>
          <w:sz w:val="18"/>
        </w:rPr>
        <w:t xml:space="preserve">            ┌─┬─┐ ┌─┬─┐ ┌─┬─┬─┬─┐</w:t>
      </w:r>
    </w:p>
    <w:p w14:paraId="5A89EB6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объекту основного средства (код строки 040)                     │ │ │.│ │ │.│ │ │ │ │</w:t>
      </w:r>
    </w:p>
    <w:p w14:paraId="78181CB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└─┴─┘ └─┴─┘ └─┴─┴─┴─┘</w:t>
      </w:r>
    </w:p>
    <w:p w14:paraId="50136E7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объекта основного средства на дату</w:t>
      </w:r>
      <w:r w:rsidRPr="004B5969">
        <w:rPr>
          <w:sz w:val="18"/>
        </w:rPr>
        <w:t xml:space="preserve"> ввода                 ┌─┬─┬─┬─┬─┬─┬─┬─┬─┬─┐</w:t>
      </w:r>
    </w:p>
    <w:p w14:paraId="1481324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объекта в эксплуатацию без учета налога (код строки 050)           │ │ │ │ │ │ │ │ │ │ │</w:t>
      </w:r>
    </w:p>
    <w:p w14:paraId="3B72BB5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└─┴─┴─┴─┴─┴─┴─┴─┴─┴─┘</w:t>
      </w:r>
    </w:p>
    <w:p w14:paraId="3B89C183" w14:textId="77777777" w:rsidR="008F206A" w:rsidRPr="004B5969" w:rsidRDefault="008F206A">
      <w:pPr>
        <w:pStyle w:val="ConsPlusNonformat"/>
        <w:jc w:val="both"/>
      </w:pPr>
    </w:p>
    <w:p w14:paraId="2ED18E5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принятая к вычету по объекту основного               ┌─┬─┬─┬─┬─┬─┬─┬─┬─┬─┐</w:t>
      </w:r>
    </w:p>
    <w:p w14:paraId="384D771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средства (код строки 060)                                          │ │ │ │ │ </w:t>
      </w:r>
      <w:r w:rsidRPr="004B5969">
        <w:rPr>
          <w:sz w:val="18"/>
        </w:rPr>
        <w:t>│ │ │ │ │ │</w:t>
      </w:r>
    </w:p>
    <w:p w14:paraId="0EDE9A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└─┴─┴─┴─┴─┴─┴─┴─┴─┴─┘</w:t>
      </w:r>
    </w:p>
    <w:p w14:paraId="0CC6DA61" w14:textId="77777777" w:rsidR="008F206A" w:rsidRPr="004B5969" w:rsidRDefault="008F206A">
      <w:pPr>
        <w:pStyle w:val="ConsPlusNonformat"/>
        <w:jc w:val="both"/>
      </w:pPr>
    </w:p>
    <w:p w14:paraId="43B46FB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(код строки 070)</w:t>
      </w:r>
    </w:p>
    <w:p w14:paraId="7C2D9278" w14:textId="77777777" w:rsidR="008F206A" w:rsidRPr="004B5969" w:rsidRDefault="008F206A">
      <w:pPr>
        <w:pStyle w:val="ConsPlusNonformat"/>
        <w:jc w:val="both"/>
      </w:pPr>
    </w:p>
    <w:p w14:paraId="7B58F62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За истекший         Дата начала          Доля отгруженных         Сумма налога,</w:t>
      </w:r>
    </w:p>
    <w:p w14:paraId="1EE76F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календарный год  использования объекта     товар</w:t>
      </w:r>
      <w:r w:rsidRPr="004B5969">
        <w:rPr>
          <w:sz w:val="18"/>
        </w:rPr>
        <w:t>ов (работ,            подлежащая</w:t>
      </w:r>
    </w:p>
    <w:p w14:paraId="2FBF02B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(предыдущие      основного средства   услуг), имущественных      восстановлению и</w:t>
      </w:r>
    </w:p>
    <w:p w14:paraId="4DD7F1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календарные годы)     для операций,       прав, не облагаемых      уплате в бюджет за</w:t>
      </w:r>
    </w:p>
    <w:p w14:paraId="7066546B" w14:textId="7963DF95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указанных в </w:t>
      </w:r>
      <w:r w:rsidRPr="004B5969">
        <w:rPr>
          <w:sz w:val="18"/>
        </w:rPr>
        <w:t>пункте 2</w:t>
      </w:r>
      <w:r w:rsidRPr="004B5969">
        <w:rPr>
          <w:sz w:val="18"/>
        </w:rPr>
        <w:t xml:space="preserve">     налогом, в общей        календарный год</w:t>
      </w:r>
    </w:p>
    <w:p w14:paraId="20C1825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статьи 170 Налогового  стоимости отгрузки (%)  (истекшие календарные</w:t>
      </w:r>
    </w:p>
    <w:p w14:paraId="3AB2D61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кодекса Российской                               годы) в рублях</w:t>
      </w:r>
    </w:p>
    <w:p w14:paraId="79CB316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Федерации</w:t>
      </w:r>
    </w:p>
    <w:p w14:paraId="033407F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1                   2                      3                        4</w:t>
      </w:r>
    </w:p>
    <w:p w14:paraId="7E22D284" w14:textId="77777777" w:rsidR="008F206A" w:rsidRPr="004B5969" w:rsidRDefault="008F206A">
      <w:pPr>
        <w:pStyle w:val="ConsPlusNonformat"/>
        <w:jc w:val="both"/>
      </w:pPr>
    </w:p>
    <w:p w14:paraId="18F303D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┌─┬─┬─┬─┐       ┌─┬─┐ ┌─┬─┐ ┌─┬─┬─┬─┐       ┌─┬─┬─┐ ┌─┐       ┌─┬─┬─┬─┬─┬─┬─┬─┬─┬─┐</w:t>
      </w:r>
    </w:p>
    <w:p w14:paraId="3DE769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 │ │ │ │       │ │ │.│ │ │.│ │ │ │ │       │ │ │ │</w:t>
      </w:r>
      <w:r w:rsidRPr="004B5969">
        <w:rPr>
          <w:sz w:val="18"/>
        </w:rPr>
        <w:t>.│ │       │ │ │ │ │ │ │ │ │ │ │</w:t>
      </w:r>
    </w:p>
    <w:p w14:paraId="71D9AD5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└─┴─┴─┴─┘       └─┴─┘ └─┴─┘ └─┴─┴─┴─┘       └─┴─┴─┘ └─┘       └─┴─┴─┴─┴─┴─┴─┴─┴─┴─┘</w:t>
      </w:r>
    </w:p>
    <w:p w14:paraId="46DB65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┌─┬─┬─┬─┐       ┌─┬─┐ ┌─┬─┐ ┌─┬─┬─┬─┐       ┌─┬─┬─┐ ┌─┐       ┌─┬─┬─┬─┬─┬─┬─┬─┬─┬─┐</w:t>
      </w:r>
    </w:p>
    <w:p w14:paraId="69E4086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 │ │ │ │       │ │ │.│ │ │.│ │ │ │ │      </w:t>
      </w:r>
      <w:r w:rsidRPr="004B5969">
        <w:rPr>
          <w:sz w:val="18"/>
        </w:rPr>
        <w:t xml:space="preserve"> │ │ │ │.│ │       │ │ │ │ │ │ │ │ │ │ │</w:t>
      </w:r>
    </w:p>
    <w:p w14:paraId="6C23366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└─┴─┴─┴─┘       └─┴─┘ └─┴─┘ └─┴─┴─┴─┘       └─┴─┴─┘ └─┘       └─┴─┴─┴─┴─┴─┴─┴─┴─┴─┘</w:t>
      </w:r>
    </w:p>
    <w:p w14:paraId="1DEBD9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┌─┬─┬─┬─┐       ┌─┬─┐ ┌─┬─┐ ┌─┬─┬─┬─┐       ┌─┬─┬─┐ ┌─┐       ┌─┬─┬─┬─┬─┬─┬─┬─┬─┬─┐</w:t>
      </w:r>
    </w:p>
    <w:p w14:paraId="7C0C7E3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 │ │ │ │       │ │ │.│ │ │.│ │ │ │</w:t>
      </w:r>
      <w:r w:rsidRPr="004B5969">
        <w:rPr>
          <w:sz w:val="18"/>
        </w:rPr>
        <w:t xml:space="preserve"> │       │ │ │ │.│ │       │ │ │ │ │ │ │ │ │ │ │</w:t>
      </w:r>
    </w:p>
    <w:p w14:paraId="06533FC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└─┴─┴─┴─┘       └─┴─┘ └─┴─┘ └─┴─┴─┴─┘       └─┴─┴─┘ └─┘       └─┴─┴─┴─┴─┴─┴─┴─┴─┴─┘</w:t>
      </w:r>
    </w:p>
    <w:p w14:paraId="42C18A1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┌─┬─┬─┬─┐       ┌─┬─┐ ┌─┬─┐ ┌─┬─┬─┬─┐       ┌─┬─┬─┐ ┌─┐       ┌─┬─┬─┬─┬─┬─┬─┬─┬─┬─┐</w:t>
      </w:r>
    </w:p>
    <w:p w14:paraId="15DB1F9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 │ │ │ │       │ │ │.│ │ │</w:t>
      </w:r>
      <w:r w:rsidRPr="004B5969">
        <w:rPr>
          <w:sz w:val="18"/>
        </w:rPr>
        <w:t>.│ │ │ │ │       │ │ │ │.│ │       │ │ │ │ │ │ │ │ │ │ │</w:t>
      </w:r>
    </w:p>
    <w:p w14:paraId="1257ED8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└─┴─┴─┴─┘       └─┴─┘ └─┴─┘ └─┴─┴─┴─┘       └─┴─┴─┘ └─┘       └─┴─┴─┴─┴─┴─┴─┴─┴─┴─┘</w:t>
      </w:r>
    </w:p>
    <w:p w14:paraId="523F14D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┌─┬─┬─┬─┐       ┌─┬─┐ ┌─┬─┐ ┌─┬─┬─┬─┐       ┌─┬─┬─┐ ┌─┐       ┌─┬─┬─┬─┬─┬─┬─┬─┬─┬─┐</w:t>
      </w:r>
    </w:p>
    <w:p w14:paraId="590ECDE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 │ │ │ │       │ │</w:t>
      </w:r>
      <w:r w:rsidRPr="004B5969">
        <w:rPr>
          <w:sz w:val="18"/>
        </w:rPr>
        <w:t xml:space="preserve"> │.│ │ │.│ │ │ │ │       │ │ │ │.│ │       │ │ │ │ │ │ │ │ │ │ │</w:t>
      </w:r>
    </w:p>
    <w:p w14:paraId="27FCE17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└─┴─┴─┴─┘       └─┴─┘ └─┴─┘ └─┴─┴─┴─┘       └─┴─┴─┘ └─┘       └─┴─┴─┴─┴─┴─┴─┴─┴─┴─┘</w:t>
      </w:r>
    </w:p>
    <w:p w14:paraId="2B6188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┌─┬─┬─┬─┐       ┌─┬─┐ ┌─┬─┐ ┌─┬─┬─┬─┐       ┌─┬─┬─┐ ┌─┐       ┌─┬─┬─┬─┬─┬─┬─┬─┬─┬─┐</w:t>
      </w:r>
    </w:p>
    <w:p w14:paraId="57BC091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 │ │ │ │  </w:t>
      </w:r>
      <w:r w:rsidRPr="004B5969">
        <w:rPr>
          <w:sz w:val="18"/>
        </w:rPr>
        <w:t xml:space="preserve">     │ │ │.│ │ │.│ │ │ │ │       │ │ │ │.│ │       │ │ │ │ │ │ │ │ │ │ │</w:t>
      </w:r>
    </w:p>
    <w:p w14:paraId="63B6112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└─┴─┴─┴─┘       └─┴─┘ └─┴─┘ └─┴─┴─┴─┘       └─┴─┴─┘ └─┘       └─┴─┴─┴─┴─┴─┴─┴─┴─┴─┘</w:t>
      </w:r>
    </w:p>
    <w:p w14:paraId="5ABD9FF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┌─┬─┬─┬─┐       ┌─┬─┐ ┌─┬─┐ ┌─┬─┬─┬─┐       ┌─┬─┬─┐ ┌─┐       ┌─┬─┬─┬─┬─┬─┬─┬─┬─┬─┐</w:t>
      </w:r>
    </w:p>
    <w:p w14:paraId="37ADF46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 │</w:t>
      </w:r>
      <w:r w:rsidRPr="004B5969">
        <w:rPr>
          <w:sz w:val="18"/>
        </w:rPr>
        <w:t xml:space="preserve"> │ │ │       │ │ │.│ │ │.│ │ │ │ │       │ │ │ │.│ │       │ │ │ │ │ │ │ │ │ │ │</w:t>
      </w:r>
    </w:p>
    <w:p w14:paraId="27853BE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└─┴─┴─┴─┘       └─┴─┘ └─┴─┘ └─┴─┴─┴─┘       └─┴─┴─┘ └─┘       └─┴─┴─┴─┴─┴─┴─┴─┴─┴─┘</w:t>
      </w:r>
    </w:p>
    <w:p w14:paraId="3D57E0C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┌─┬─┬─┬─┐       ┌─┬─┐ ┌─┬─┐ ┌─┬─┬─┬─┐       ┌─┬─┬─┐ ┌─┐       ┌─┬─┬─┬─┬─┬─┬─┬─┬─┬─┐</w:t>
      </w:r>
    </w:p>
    <w:p w14:paraId="6F567C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 │ │ │ │       │ │ │.│ │ │.│ │ │ │ │       │ │ │ │.│ │       │ │ │ │ │ │ │ │ │ │ │</w:t>
      </w:r>
    </w:p>
    <w:p w14:paraId="63F2DDF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└─┴─┴─┴─┘       └─┴─┘ └─┴─┘ └─┴─┴─┴─┘       └─┴─┴─┘ └─┘       └─┴─┴─┴─┴─┴─┴─┴─┴─┴─┘</w:t>
      </w:r>
    </w:p>
    <w:p w14:paraId="77393D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┌─┬─┬─┬─┐       ┌─┬─┐ ┌─┬─┐ ┌─┬─┬─┬─┐       ┌─┬─┬─┐ ┌─┐       ┌─┬─┬─┬─┬─┬─┬</w:t>
      </w:r>
      <w:r w:rsidRPr="004B5969">
        <w:rPr>
          <w:sz w:val="18"/>
        </w:rPr>
        <w:t>─┬─┬─┬─┐</w:t>
      </w:r>
    </w:p>
    <w:p w14:paraId="69EF536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 │ │ │ │       │ │ │.│ │ │.│ │ │ │ │       │ │ │ │.│ │       │ │ │ │ │ │ │ │ │ │ │</w:t>
      </w:r>
    </w:p>
    <w:p w14:paraId="1D608F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└─┴─┴─┴─┘       └─┴─┘ └─┴─┘ └─┴─┴─┴─┘       └─┴─┴─┘ └─┘       └─┴─┴─┴─┴─┴─┴─┴─┴─┴─┘</w:t>
      </w:r>
    </w:p>
    <w:p w14:paraId="1C80750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    ┌─┬─┬─┬─┐       ┌─┬─┐ ┌─┬─┐ ┌─┬─┬─┬─┐       ┌─┬─┬─┐ ┌─┐       ┌─┬─┬─┬─┬─┬─┬─┬─┬─┬─┐</w:t>
      </w:r>
    </w:p>
    <w:p w14:paraId="0716C6D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 │ │ │ │       │ │ │.│ │ │.│ │ │ │ │       │ │ │ │.│ │       │ │ │ │ │ │ │ </w:t>
      </w:r>
      <w:r w:rsidRPr="004B5969">
        <w:rPr>
          <w:sz w:val="18"/>
        </w:rPr>
        <w:t>│ │ │ │</w:t>
      </w:r>
    </w:p>
    <w:p w14:paraId="0FD7078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└─┴─┴─┴─┘       └─┴─┘ └─┴─┘ └─┴─┴─┴─┘       └─┴─┴─┘ └─┘       └─┴─┴─┴─┴─┴─┴─┴─┴─┴─┘</w:t>
      </w:r>
    </w:p>
    <w:p w14:paraId="47480B8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       ┌─┐</w:t>
      </w:r>
    </w:p>
    <w:p w14:paraId="31EEF2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       └─┘</w:t>
      </w:r>
    </w:p>
    <w:p w14:paraId="36E6EFCF" w14:textId="77777777" w:rsidR="008F206A" w:rsidRPr="004B5969" w:rsidRDefault="008F206A">
      <w:pPr>
        <w:pStyle w:val="ConsPlusNormal"/>
        <w:jc w:val="both"/>
      </w:pPr>
    </w:p>
    <w:p w14:paraId="548A998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│││││││││││┌─┐       ┌─┬─┬─┬─┬─┬─┬─┬─┬─┬─┬─┬─┐</w:t>
      </w:r>
    </w:p>
    <w:p w14:paraId="643105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│││││││││││└─┘   ИНН │</w:t>
      </w:r>
      <w:r w:rsidRPr="004B5969">
        <w:rPr>
          <w:sz w:val="18"/>
        </w:rPr>
        <w:t xml:space="preserve"> │ │ │ │ │ │ │ │ │ │ │ │</w:t>
      </w:r>
    </w:p>
    <w:p w14:paraId="47B076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│0031│7078│          └─┴─┴─┴─┴─┴─┴─┴─┴─┴─┴─┴─┘</w:t>
      </w:r>
    </w:p>
    <w:p w14:paraId="57BE13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┌─┬─┬─┬─┬─┬─┬─┬─┬─┐      ┌─┬─┬─┐</w:t>
      </w:r>
    </w:p>
    <w:p w14:paraId="31FE953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КПП │ │ │ │ │ │ │ │ │ │ Стр. │ │ │ │</w:t>
      </w:r>
    </w:p>
    <w:p w14:paraId="0EAEA9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└─┴─┴─┴─┴─┴─┴─┴─┴─┘      └─┴─┴─┘</w:t>
      </w:r>
    </w:p>
    <w:p w14:paraId="5DB718B7" w14:textId="77777777" w:rsidR="008F206A" w:rsidRPr="004B5969" w:rsidRDefault="008F206A">
      <w:pPr>
        <w:pStyle w:val="ConsPlusNonformat"/>
        <w:jc w:val="both"/>
      </w:pPr>
    </w:p>
    <w:p w14:paraId="543BFC5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</w:t>
      </w:r>
      <w:r w:rsidRPr="004B5969">
        <w:rPr>
          <w:sz w:val="18"/>
        </w:rPr>
        <w:t xml:space="preserve">                                 Приложение N 2 к разделу 3 декларации</w:t>
      </w:r>
    </w:p>
    <w:p w14:paraId="1C4DA4D3" w14:textId="77777777" w:rsidR="008F206A" w:rsidRPr="004B5969" w:rsidRDefault="008F206A">
      <w:pPr>
        <w:pStyle w:val="ConsPlusNonformat"/>
        <w:jc w:val="both"/>
      </w:pPr>
    </w:p>
    <w:p w14:paraId="69B904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Расчет</w:t>
      </w:r>
    </w:p>
    <w:p w14:paraId="79DF1DE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суммы налога, подлежащей уплате по операциям по реализации</w:t>
      </w:r>
    </w:p>
    <w:p w14:paraId="7F8C0E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товаров (работ, услуг), передаче имущественных прав, и суммы</w:t>
      </w:r>
    </w:p>
    <w:p w14:paraId="3B03D36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</w:t>
      </w:r>
      <w:r w:rsidRPr="004B5969">
        <w:rPr>
          <w:sz w:val="18"/>
        </w:rPr>
        <w:t xml:space="preserve">   налога, подлежащей вычету, иностранной организацией,</w:t>
      </w:r>
    </w:p>
    <w:p w14:paraId="1CD2DA3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осуществляющей предпринимательскую деятельность</w:t>
      </w:r>
    </w:p>
    <w:p w14:paraId="600911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на территории Российской Федерации через свои</w:t>
      </w:r>
    </w:p>
    <w:p w14:paraId="570049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подразделения (представительства, отделения)</w:t>
      </w:r>
    </w:p>
    <w:p w14:paraId="410A95ED" w14:textId="77777777" w:rsidR="008F206A" w:rsidRPr="004B5969" w:rsidRDefault="008F206A">
      <w:pPr>
        <w:pStyle w:val="ConsPlusNonformat"/>
        <w:jc w:val="both"/>
      </w:pPr>
    </w:p>
    <w:p w14:paraId="4E26809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КПП подразделен</w:t>
      </w:r>
      <w:r w:rsidRPr="004B5969">
        <w:rPr>
          <w:sz w:val="18"/>
        </w:rPr>
        <w:t>ий    Сумма налога, исчисленная             Сумма</w:t>
      </w:r>
    </w:p>
    <w:p w14:paraId="361FCC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иностранной        по операциям, подлежащим       налоговых вычетов</w:t>
      </w:r>
    </w:p>
    <w:p w14:paraId="7CE280E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организации,           налогообложению                 (руб.)</w:t>
      </w:r>
    </w:p>
    <w:p w14:paraId="18781AC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состоящей на учете             (руб.)</w:t>
      </w:r>
    </w:p>
    <w:p w14:paraId="52A702E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налоговых органах</w:t>
      </w:r>
    </w:p>
    <w:p w14:paraId="6C2738D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</w:t>
      </w:r>
    </w:p>
    <w:p w14:paraId="37BDC4D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1                        2                           3</w:t>
      </w:r>
    </w:p>
    <w:p w14:paraId="063623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660B678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5E8F520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3B4AA1E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3932AA3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67B98EE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</w:t>
      </w:r>
      <w:r w:rsidRPr="004B5969">
        <w:rPr>
          <w:sz w:val="18"/>
        </w:rPr>
        <w:t>─┴─┴─┴─┴─┴─┴─┴─┴─┴─┘   └─┴─┴─┴─┴─┴─┴─┴─┴─┴─┴─┴─┘</w:t>
      </w:r>
    </w:p>
    <w:p w14:paraId="54ACC66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03435E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4A8CC6C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</w:t>
      </w:r>
      <w:r w:rsidRPr="004B5969">
        <w:rPr>
          <w:sz w:val="18"/>
        </w:rPr>
        <w:t>─┴─┴─┴─┴─┴─┴─┴─┴─┴─┘</w:t>
      </w:r>
    </w:p>
    <w:p w14:paraId="15B3040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0FAD9C4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12519B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5FC2793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</w:t>
      </w:r>
      <w:r w:rsidRPr="004B5969">
        <w:rPr>
          <w:sz w:val="18"/>
        </w:rPr>
        <w:t>─┬─┬─┬─┬─┬─┐   ┌─┬─┬─┬─┬─┬─┬─┬─┬─┬─┬─┬─┐   ┌─┬─┬─┬─┬─┬─┬─┬─┬─┬─┬─┬─┐</w:t>
      </w:r>
    </w:p>
    <w:p w14:paraId="42B0BD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11532F9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3F548C1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</w:t>
      </w:r>
      <w:r w:rsidRPr="004B5969">
        <w:rPr>
          <w:sz w:val="18"/>
        </w:rPr>
        <w:t>─┬─┬─┬─┬─┬─┐   ┌─┬─┬─┬─┬─┬─┬─┬─┬─┬─┬─┬─┐</w:t>
      </w:r>
    </w:p>
    <w:p w14:paraId="298F33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75C9238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4064F6F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</w:t>
      </w:r>
      <w:r w:rsidRPr="004B5969">
        <w:rPr>
          <w:sz w:val="18"/>
        </w:rPr>
        <w:t>─┬─┬─┬─┬─┬─┐</w:t>
      </w:r>
    </w:p>
    <w:p w14:paraId="7C6344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074A123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3FA8BF8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47C8CD8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</w:t>
      </w:r>
      <w:r w:rsidRPr="004B5969">
        <w:rPr>
          <w:sz w:val="18"/>
        </w:rPr>
        <w:t xml:space="preserve"> │ │   │ │ │ │ │ │ │ │ │ │ │ │ │   │ │ │ │ │ │ │ │ │ │ │ │ │</w:t>
      </w:r>
    </w:p>
    <w:p w14:paraId="7D8176F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6ABD50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7BC03AC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</w:t>
      </w:r>
      <w:r w:rsidRPr="004B5969">
        <w:rPr>
          <w:sz w:val="18"/>
        </w:rPr>
        <w:t xml:space="preserve"> │ │   │ │ │ │ │ │ │ │ │ │ │ │ │</w:t>
      </w:r>
    </w:p>
    <w:p w14:paraId="189BB2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282DA37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79E40D9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3CEAA7D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11357C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</w:t>
      </w:r>
      <w:r w:rsidRPr="004B5969">
        <w:rPr>
          <w:sz w:val="18"/>
        </w:rPr>
        <w:t>┬─┬─┬─┬─┬─┬─┬─┬─┬─┐   ┌─┬─┬─┬─┬─┬─┬─┬─┬─┬─┬─┬─┐</w:t>
      </w:r>
    </w:p>
    <w:p w14:paraId="4C07900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592D52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3AB96F2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</w:t>
      </w:r>
      <w:r w:rsidRPr="004B5969">
        <w:rPr>
          <w:sz w:val="18"/>
        </w:rPr>
        <w:t>┬─┬─┬─┬─┬─┬─┬─┬─┬─┐</w:t>
      </w:r>
    </w:p>
    <w:p w14:paraId="76EA79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1C3666F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6E1817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2D5C7EE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│ │ │ │ </w:t>
      </w:r>
      <w:r w:rsidRPr="004B5969">
        <w:rPr>
          <w:sz w:val="18"/>
        </w:rPr>
        <w:t>│ │ │ │ │ │   │ │ │ │ │ │ │ │ │ │ │ │ │   │ │ │ │ │ │ │ │ │ │ │ │ │</w:t>
      </w:r>
    </w:p>
    <w:p w14:paraId="507E316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143AE89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32F968A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  │ │ │ │ │ │ │ </w:t>
      </w:r>
      <w:r w:rsidRPr="004B5969">
        <w:rPr>
          <w:sz w:val="18"/>
        </w:rPr>
        <w:t>│ │ │ │ │ │   │ │ │ │ │ │ │ │ │ │ │ │ │</w:t>
      </w:r>
    </w:p>
    <w:p w14:paraId="252FD3C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36DCA40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498E85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  │ │ │ │ │ │ │ │ │ │ │ │ │   │ │ │ │ │ │ │ </w:t>
      </w:r>
      <w:r w:rsidRPr="004B5969">
        <w:rPr>
          <w:sz w:val="18"/>
        </w:rPr>
        <w:t>│ │ │ │ │ │</w:t>
      </w:r>
    </w:p>
    <w:p w14:paraId="7B9EA67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1065C6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2B7371F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06E8267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</w:t>
      </w:r>
      <w:r w:rsidRPr="004B5969">
        <w:rPr>
          <w:sz w:val="18"/>
        </w:rPr>
        <w:t>┴─┘   └─┴─┴─┴─┴─┴─┴─┴─┴─┴─┴─┴─┘   └─┴─┴─┴─┴─┴─┴─┴─┴─┴─┴─┴─┘</w:t>
      </w:r>
    </w:p>
    <w:p w14:paraId="13176D6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04CC022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217B327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</w:t>
      </w:r>
      <w:r w:rsidRPr="004B5969">
        <w:rPr>
          <w:sz w:val="18"/>
        </w:rPr>
        <w:t>┴─┘   └─┴─┴─┴─┴─┴─┴─┴─┴─┴─┴─┴─┘</w:t>
      </w:r>
    </w:p>
    <w:p w14:paraId="0E4BBDB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0ABA286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22AD4BE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</w:t>
      </w:r>
      <w:r w:rsidRPr="004B5969">
        <w:rPr>
          <w:sz w:val="18"/>
        </w:rPr>
        <w:t>┴─┘</w:t>
      </w:r>
    </w:p>
    <w:p w14:paraId="6D462E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3883B2B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2F6BBD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5363A2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3058D0B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5A4C74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</w:t>
      </w:r>
      <w:r w:rsidRPr="004B5969">
        <w:rPr>
          <w:sz w:val="18"/>
        </w:rPr>
        <w:t>┴─┴─┴─┴─┴─┴─┴─┴─┴─┘   └─┴─┴─┴─┴─┴─┴─┴─┴─┴─┴─┴─┘</w:t>
      </w:r>
    </w:p>
    <w:p w14:paraId="422F27A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261207C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1CC1B87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</w:t>
      </w:r>
      <w:r w:rsidRPr="004B5969">
        <w:rPr>
          <w:sz w:val="18"/>
        </w:rPr>
        <w:t>┴─┴─┴─┴─┴─┴─┴─┴─┴─┘</w:t>
      </w:r>
    </w:p>
    <w:p w14:paraId="4ECE45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┌─┬─┬─┬─┬─┬─┬─┬─┬─┐   ┌─┬─┬─┬─┬─┬─┬─┬─┬─┬─┬─┬─┐   ┌─┬─┬─┬─┬─┬─┬─┬─┬─┬─┬─┬─┐</w:t>
      </w:r>
    </w:p>
    <w:p w14:paraId="5A58DFD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1E909D3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2CED0E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</w:t>
      </w:r>
      <w:r w:rsidRPr="004B5969">
        <w:rPr>
          <w:sz w:val="18"/>
        </w:rPr>
        <w:t>┬─┬─┬─┬─┬─┐   ┌─┬─┬─┬─┬─┬─┬─┬─┬─┬─┬─┬─┐   ┌─┬─┬─┬─┬─┬─┬─┬─┬─┬─┬─┬─┐</w:t>
      </w:r>
    </w:p>
    <w:p w14:paraId="1D4C100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  │ │ │ │ │ │ │ │ │ │ │ │ │   │ │ │ │ │ │ │ │ │ │ │ │ │</w:t>
      </w:r>
    </w:p>
    <w:p w14:paraId="0A0E952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└─┴─┴─┴─┴─┴─┴─┴─┴─┘   └─┴─┴─┴─┴─┴─┴─┴─┴─┴─┴─┴─┘   └─┴─┴─┴─┴─┴─┴─┴─┴─┴─┴─┴─┘</w:t>
      </w:r>
    </w:p>
    <w:p w14:paraId="6C7D12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┌─┐                                 </w:t>
      </w:r>
      <w:r w:rsidRPr="004B5969">
        <w:rPr>
          <w:sz w:val="18"/>
        </w:rPr>
        <w:t xml:space="preserve">                                    ┌─┐</w:t>
      </w:r>
    </w:p>
    <w:p w14:paraId="153A77D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└─┘</w:t>
      </w:r>
    </w:p>
    <w:p w14:paraId="7F150CE8" w14:textId="77777777" w:rsidR="008F206A" w:rsidRPr="004B5969" w:rsidRDefault="008F206A">
      <w:pPr>
        <w:pStyle w:val="ConsPlusNormal"/>
        <w:jc w:val="both"/>
      </w:pPr>
    </w:p>
    <w:p w14:paraId="659D264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│││││││││││┌─┐       ┌─┬─┬─┬─┬─┬─┬─┬─┬─┬─┬─┬─┐</w:t>
      </w:r>
    </w:p>
    <w:p w14:paraId="58D15CC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│││││││││││└─┘   ИНН │ │ │ │ │ │ │ │ │ │ │ │ │</w:t>
      </w:r>
    </w:p>
    <w:p w14:paraId="72E073D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│0031│7085│          └─┴─┴─┴─┴─┴─</w:t>
      </w:r>
      <w:r w:rsidRPr="004B5969">
        <w:rPr>
          <w:sz w:val="18"/>
        </w:rPr>
        <w:t>┴─┴─┴─┴─┴─┴─┘</w:t>
      </w:r>
    </w:p>
    <w:p w14:paraId="27C7DDA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┌─┬─┬─┬─┬─┬─┬─┬─┬─┐      ┌─┬─┬─┐</w:t>
      </w:r>
    </w:p>
    <w:p w14:paraId="398E7F6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КПП │ │ │ │ │ │ │ │ │ │ Стр. │ │ │ │</w:t>
      </w:r>
    </w:p>
    <w:p w14:paraId="2ABB17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└─┴─┴─┴─┴─┴─┴─┴─┴─┘      └─┴─┴─┘</w:t>
      </w:r>
    </w:p>
    <w:p w14:paraId="66802A23" w14:textId="77777777" w:rsidR="008F206A" w:rsidRPr="004B5969" w:rsidRDefault="008F206A">
      <w:pPr>
        <w:pStyle w:val="ConsPlusNonformat"/>
        <w:jc w:val="both"/>
      </w:pPr>
    </w:p>
    <w:p w14:paraId="5DDD6E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Раздел 4. Расчет суммы налога по операциям по реализации</w:t>
      </w:r>
    </w:p>
    <w:p w14:paraId="12F2C83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товаров (работ, услуг), обоснованность применения налоговой</w:t>
      </w:r>
    </w:p>
    <w:p w14:paraId="06F794B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ставки 0 процентов по которым документально подтверждена</w:t>
      </w:r>
    </w:p>
    <w:p w14:paraId="6311D752" w14:textId="77777777" w:rsidR="008F206A" w:rsidRPr="004B5969" w:rsidRDefault="008F206A">
      <w:pPr>
        <w:pStyle w:val="ConsPlusNonformat"/>
        <w:jc w:val="both"/>
      </w:pPr>
    </w:p>
    <w:p w14:paraId="3E7E5BA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Показатели                 Код      Значения показателей</w:t>
      </w:r>
    </w:p>
    <w:p w14:paraId="108DE61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строки</w:t>
      </w:r>
    </w:p>
    <w:p w14:paraId="2EC1A9F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1                       2                3</w:t>
      </w:r>
    </w:p>
    <w:p w14:paraId="56A27B37" w14:textId="77777777" w:rsidR="008F206A" w:rsidRPr="004B5969" w:rsidRDefault="008F206A">
      <w:pPr>
        <w:pStyle w:val="ConsPlusNonformat"/>
        <w:jc w:val="both"/>
      </w:pPr>
    </w:p>
    <w:p w14:paraId="325DCA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┌─┬─┬─┬─┬─┬─┬─┐</w:t>
      </w:r>
    </w:p>
    <w:p w14:paraId="533F50D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</w:t>
      </w:r>
      <w:r w:rsidRPr="004B5969">
        <w:rPr>
          <w:sz w:val="18"/>
        </w:rPr>
        <w:t>од операции                                010   │ │ │ │ │ │ │ │</w:t>
      </w:r>
    </w:p>
    <w:p w14:paraId="3F0D71B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└─┴─┴─┴─┴─┴─┴─┘</w:t>
      </w:r>
    </w:p>
    <w:p w14:paraId="01D168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59B063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Налоговая база                              020  </w:t>
      </w:r>
      <w:r w:rsidRPr="004B5969">
        <w:rPr>
          <w:sz w:val="18"/>
        </w:rPr>
        <w:t xml:space="preserve"> │ │ │ │ │ │ │ │ │ │ │ │ │</w:t>
      </w:r>
    </w:p>
    <w:p w14:paraId="5EE39D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└─┴─┴─┴─┴─┴─┴─┴─┴─┴─┴─┴─┘</w:t>
      </w:r>
    </w:p>
    <w:p w14:paraId="5D15724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1ACCE9B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Налоговые вычеты по операциям,              030   │ │ │ │ │ │ │ │ │ │ │ │ │</w:t>
      </w:r>
    </w:p>
    <w:p w14:paraId="422E59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</w:t>
      </w:r>
      <w:r w:rsidRPr="004B5969">
        <w:rPr>
          <w:sz w:val="18"/>
        </w:rPr>
        <w:t>боснованность применения налоговой ставки        └─┴─┴─┴─┴─┴─┴─┴─┴─┴─┴─┴─┘</w:t>
      </w:r>
    </w:p>
    <w:p w14:paraId="0738359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0 процентов по которым документально</w:t>
      </w:r>
    </w:p>
    <w:p w14:paraId="126D92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подтверждена</w:t>
      </w:r>
    </w:p>
    <w:p w14:paraId="109D7A6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046EA40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ранее исчисленная по          040   │ │ │</w:t>
      </w:r>
      <w:r w:rsidRPr="004B5969">
        <w:rPr>
          <w:sz w:val="18"/>
        </w:rPr>
        <w:t xml:space="preserve"> │ │ │ │ │ │ │ │ │ │</w:t>
      </w:r>
    </w:p>
    <w:p w14:paraId="23987B9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операциям, обоснованность применения              └─┴─┴─┴─┴─┴─┴─┴─┴─┴─┴─┴─┘</w:t>
      </w:r>
    </w:p>
    <w:p w14:paraId="2BCAF74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налоговой ставки 0 процентов по которым</w:t>
      </w:r>
    </w:p>
    <w:p w14:paraId="247E00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ранее не была документально</w:t>
      </w:r>
    </w:p>
    <w:p w14:paraId="10E4B79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подтверждена</w:t>
      </w:r>
    </w:p>
    <w:p w14:paraId="3164C8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                                                  ┌─┬─┬─┬─┬─┬─┬─┬─┬─┬─┬─┬─┐</w:t>
      </w:r>
    </w:p>
    <w:p w14:paraId="026B738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</w:t>
      </w:r>
      <w:r w:rsidRPr="004B5969">
        <w:rPr>
          <w:sz w:val="18"/>
        </w:rPr>
        <w:t>мма налога, ранее принятая к вычету и     050   │ │ │ │ │ │ │ │ │ │ │ │ │</w:t>
      </w:r>
    </w:p>
    <w:p w14:paraId="6F3C6E1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подлежащая восстановлению                         └─┴─┴─┴─┴─┴─┴─┴─┴─┴─┴─┴─┘</w:t>
      </w:r>
    </w:p>
    <w:p w14:paraId="7C57627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┌─┬─┬─┬─┬─┬─┬─┐</w:t>
      </w:r>
    </w:p>
    <w:p w14:paraId="3F69230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операции                            </w:t>
      </w:r>
      <w:r w:rsidRPr="004B5969">
        <w:rPr>
          <w:sz w:val="18"/>
        </w:rPr>
        <w:t xml:space="preserve">    010   │ │ │ │ │ │ │ │</w:t>
      </w:r>
    </w:p>
    <w:p w14:paraId="3F70CA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└─┴─┴─┴─┴─┴─┴─┘</w:t>
      </w:r>
    </w:p>
    <w:p w14:paraId="6527F56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48FEFBD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Налоговая база                              020   │ │ │ │ │ │ │ │ │ │ │ │ │</w:t>
      </w:r>
    </w:p>
    <w:p w14:paraId="791025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└─┴─┴─┴─┴─┴─┴─┴─┴─┴─┴─┴─┘</w:t>
      </w:r>
    </w:p>
    <w:p w14:paraId="7B6DE59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420CBF8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Налоговые вычеты по операциям,              030   │ │ │ │ │ │ │ │ │ │ │ │ │</w:t>
      </w:r>
    </w:p>
    <w:p w14:paraId="7E1C350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обоснованность применения на</w:t>
      </w:r>
      <w:r w:rsidRPr="004B5969">
        <w:rPr>
          <w:sz w:val="18"/>
        </w:rPr>
        <w:t>логовой ставки        └─┴─┴─┴─┴─┴─┴─┴─┴─┴─┴─┴─┘</w:t>
      </w:r>
    </w:p>
    <w:p w14:paraId="1B2BDE2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0 процентов по которым документально</w:t>
      </w:r>
    </w:p>
    <w:p w14:paraId="7CF590F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подтверждена</w:t>
      </w:r>
    </w:p>
    <w:p w14:paraId="73C86D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6B2C82F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ранее исчисленная по          040   │ │ │ │ │ │ │ │ │ │ │ │ │</w:t>
      </w:r>
    </w:p>
    <w:p w14:paraId="25AA28E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операц</w:t>
      </w:r>
      <w:r w:rsidRPr="004B5969">
        <w:rPr>
          <w:sz w:val="18"/>
        </w:rPr>
        <w:t>иям, обоснованность применения              └─┴─┴─┴─┴─┴─┴─┴─┴─┴─┴─┴─┘</w:t>
      </w:r>
    </w:p>
    <w:p w14:paraId="0BF0360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налоговой ставки 0 процентов по которым</w:t>
      </w:r>
    </w:p>
    <w:p w14:paraId="1954A98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ранее не была документально подтверждена</w:t>
      </w:r>
    </w:p>
    <w:p w14:paraId="5FF80F0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4A659D3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Сумма налога, ранее принятая </w:t>
      </w:r>
      <w:r w:rsidRPr="004B5969">
        <w:rPr>
          <w:sz w:val="18"/>
        </w:rPr>
        <w:t>к вычету и     050   │ │ │ │ │ │ │ │ │ │ │ │ │</w:t>
      </w:r>
    </w:p>
    <w:p w14:paraId="374C413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подлежащая восстановлению                         └─┴─┴─┴─┴─┴─┴─┴─┴─┴─┴─┴─┘</w:t>
      </w:r>
    </w:p>
    <w:p w14:paraId="036F6BE0" w14:textId="77777777" w:rsidR="008F206A" w:rsidRPr="004B5969" w:rsidRDefault="008F206A">
      <w:pPr>
        <w:pStyle w:val="ConsPlusNonformat"/>
        <w:jc w:val="both"/>
      </w:pPr>
    </w:p>
    <w:p w14:paraId="648A12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┌─┬─┬─┬─┬─┬─┬─┐</w:t>
      </w:r>
    </w:p>
    <w:p w14:paraId="1FE212A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операции                                010   │ │ │ │ │ │ │ │</w:t>
      </w:r>
    </w:p>
    <w:p w14:paraId="3EF2330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└─┴─┴─┴─┴─┴─┴─┘</w:t>
      </w:r>
    </w:p>
    <w:p w14:paraId="6C9DAE9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78400FD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Налоговая база                              020   │ │ │ │ │ │ │ │ │ │ │ │ │</w:t>
      </w:r>
    </w:p>
    <w:p w14:paraId="4CAD0A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</w:t>
      </w:r>
      <w:r w:rsidRPr="004B5969">
        <w:rPr>
          <w:sz w:val="18"/>
        </w:rPr>
        <w:t xml:space="preserve">            └─┴─┴─┴─┴─┴─┴─┴─┴─┴─┴─┴─┘</w:t>
      </w:r>
    </w:p>
    <w:p w14:paraId="256BE3B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370BEA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Налоговые вычеты по операциям,              030   │ │ │ │ │ │ │ │ │ │ │ │ │</w:t>
      </w:r>
    </w:p>
    <w:p w14:paraId="5F2A56B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обоснованность применения налоговой ставки        └─┴─┴─┴─┴─┴─┴─┴─</w:t>
      </w:r>
      <w:r w:rsidRPr="004B5969">
        <w:rPr>
          <w:sz w:val="18"/>
        </w:rPr>
        <w:t>┴─┴─┴─┴─┘</w:t>
      </w:r>
    </w:p>
    <w:p w14:paraId="764E548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0 процентов по которым документально</w:t>
      </w:r>
    </w:p>
    <w:p w14:paraId="360E481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подтверждена</w:t>
      </w:r>
    </w:p>
    <w:p w14:paraId="5CEF79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6A1464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ранее исчисленная по          040   │ │ │ │ │ │ │ │ │ │ │ │ │</w:t>
      </w:r>
    </w:p>
    <w:p w14:paraId="2B62ABF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операциям, обоснованность применения        </w:t>
      </w:r>
      <w:r w:rsidRPr="004B5969">
        <w:rPr>
          <w:sz w:val="18"/>
        </w:rPr>
        <w:t xml:space="preserve">      └─┴─┴─┴─┴─┴─┴─┴─┴─┴─┴─┴─┘</w:t>
      </w:r>
    </w:p>
    <w:p w14:paraId="036C4A2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налоговой ставки 0 процентов по которым</w:t>
      </w:r>
    </w:p>
    <w:p w14:paraId="6C6458D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ранее не была документально подтверждена</w:t>
      </w:r>
    </w:p>
    <w:p w14:paraId="60B1C25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1E797C5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ранее принятая к вычету и     050   │ │ │ │ │ │ │ │ │ │ │ │ │</w:t>
      </w:r>
    </w:p>
    <w:p w14:paraId="35A2FA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подлежащая восстановлению                         └─┴─┴─┴─┴─┴─┴─┴─┴─┴─┴─┴─┘</w:t>
      </w:r>
    </w:p>
    <w:p w14:paraId="487C805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</w:t>
      </w:r>
      <w:r w:rsidRPr="004B5969">
        <w:rPr>
          <w:sz w:val="18"/>
        </w:rPr>
        <w:t xml:space="preserve">                      ┌─┬─┬─┬─┬─┬─┬─┐</w:t>
      </w:r>
    </w:p>
    <w:p w14:paraId="6B5432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операции                                010   │ │ │ │ │ │ │ │</w:t>
      </w:r>
    </w:p>
    <w:p w14:paraId="181D12C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└─┴─┴─┴─┴─┴─┴─┘</w:t>
      </w:r>
    </w:p>
    <w:p w14:paraId="2E66DD1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3B3BE7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Налоговая </w:t>
      </w:r>
      <w:r w:rsidRPr="004B5969">
        <w:rPr>
          <w:sz w:val="18"/>
        </w:rPr>
        <w:t>база                              020   │ │ │ │ │ │ │ │ │ │ │ │ │</w:t>
      </w:r>
    </w:p>
    <w:p w14:paraId="043BBB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└─┴─┴─┴─┴─┴─┴─┴─┴─┴─┴─┴─┘</w:t>
      </w:r>
    </w:p>
    <w:p w14:paraId="02A6DE0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56A0909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Налоговые вычеты по операциям,        </w:t>
      </w:r>
      <w:r w:rsidRPr="004B5969">
        <w:rPr>
          <w:sz w:val="18"/>
        </w:rPr>
        <w:t xml:space="preserve">      030   │ │ │ │ │ │ │ │ │ │ │ │ │</w:t>
      </w:r>
    </w:p>
    <w:p w14:paraId="68D7560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обоснованность применения налоговой ставки        └─┴─┴─┴─┴─┴─┴─┴─┴─┴─┴─┴─┘</w:t>
      </w:r>
    </w:p>
    <w:p w14:paraId="280C60B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0 процентов по которым документально</w:t>
      </w:r>
    </w:p>
    <w:p w14:paraId="7DE68D2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подтверждена</w:t>
      </w:r>
    </w:p>
    <w:p w14:paraId="10C271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0E94B4E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ра</w:t>
      </w:r>
      <w:r w:rsidRPr="004B5969">
        <w:rPr>
          <w:sz w:val="18"/>
        </w:rPr>
        <w:t>нее исчисленная по          040   │ │ │ │ │ │ │ │ │ │ │ │ │</w:t>
      </w:r>
    </w:p>
    <w:p w14:paraId="79EC6C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операциям, обоснованность применения              └─┴─┴─┴─┴─┴─┴─┴─┴─┴─┴─┴─┘</w:t>
      </w:r>
    </w:p>
    <w:p w14:paraId="7E0AD33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налоговой ставки 0 процентов по которым</w:t>
      </w:r>
    </w:p>
    <w:p w14:paraId="005512A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ранее не была документально подтверждена</w:t>
      </w:r>
    </w:p>
    <w:p w14:paraId="5AB8B93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</w:t>
      </w:r>
      <w:r w:rsidRPr="004B5969">
        <w:rPr>
          <w:sz w:val="18"/>
        </w:rPr>
        <w:t xml:space="preserve">           ┌─┬─┬─┬─┬─┬─┬─┬─┬─┬─┬─┬─┐</w:t>
      </w:r>
    </w:p>
    <w:p w14:paraId="7BA6C0E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ранее принятая к вычету и     050   │ │ │ │ │ │ │ │ │ │ │ │ │</w:t>
      </w:r>
    </w:p>
    <w:p w14:paraId="47428C0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подлежащая восстановлению                         └─┴─┴─┴─┴─┴─┴─┴─┴─┴─┴─┴─┘</w:t>
      </w:r>
    </w:p>
    <w:p w14:paraId="5F0287A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┌─┬─┬─┬─┬─┬─┬─┐</w:t>
      </w:r>
    </w:p>
    <w:p w14:paraId="7F1A60A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</w:t>
      </w:r>
      <w:r w:rsidRPr="004B5969">
        <w:rPr>
          <w:sz w:val="18"/>
        </w:rPr>
        <w:t>од операции                                060   │ │ │ │ │ │ │ │</w:t>
      </w:r>
    </w:p>
    <w:p w14:paraId="31FB3B8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└─┴─┴─┴─┴─┴─┴─┘</w:t>
      </w:r>
    </w:p>
    <w:p w14:paraId="0E27F8A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2E79BD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Налоговая база                              070  </w:t>
      </w:r>
      <w:r w:rsidRPr="004B5969">
        <w:rPr>
          <w:sz w:val="18"/>
        </w:rPr>
        <w:t xml:space="preserve"> │ │ │ │ │ │ │ │ │ │ │ │ │</w:t>
      </w:r>
    </w:p>
    <w:p w14:paraId="0F5F64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└─┴─┴─┴─┴─┴─┴─┴─┴─┴─┴─┴─┘</w:t>
      </w:r>
    </w:p>
    <w:p w14:paraId="59B17AE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08C5A11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Сумма налога, ранее принятая к вычету и     080   │ │ │ │ │ │ │ │ │ │ │ │ │</w:t>
      </w:r>
    </w:p>
    <w:p w14:paraId="20C235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подлежащая восстановлению                         └─┴─┴─┴─┴─┴─┴─┴─┴─┴─┴─┴─┘</w:t>
      </w:r>
    </w:p>
    <w:p w14:paraId="5589F9F6" w14:textId="77777777" w:rsidR="008F206A" w:rsidRPr="004B5969" w:rsidRDefault="008F206A">
      <w:pPr>
        <w:pStyle w:val="ConsPlusNonformat"/>
        <w:jc w:val="both"/>
      </w:pPr>
    </w:p>
    <w:p w14:paraId="2947232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┌─┬─┬─┬─┬─┬─┬─┐</w:t>
      </w:r>
    </w:p>
    <w:p w14:paraId="291BEE9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операции                         </w:t>
      </w:r>
      <w:r w:rsidRPr="004B5969">
        <w:rPr>
          <w:sz w:val="18"/>
        </w:rPr>
        <w:t xml:space="preserve">       090   │ │ │ │ │ │ │ │</w:t>
      </w:r>
    </w:p>
    <w:p w14:paraId="2F9C56B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└─┴─┴─┴─┴─┴─┴─┘</w:t>
      </w:r>
    </w:p>
    <w:p w14:paraId="1BB7981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6D52ED5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Сумма, на которую корректируется налоговая  100   │ │ │ │ │ │ │ │ │ │ │ │ │</w:t>
      </w:r>
    </w:p>
    <w:p w14:paraId="21672E6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база при увеличении цены реализованных            └─┴─┴─┴─┴─┴─┴─┴─┴─┴─┴─┴─┘</w:t>
      </w:r>
    </w:p>
    <w:p w14:paraId="0E6B96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товаров (работ, услуг)</w:t>
      </w:r>
    </w:p>
    <w:p w14:paraId="50854CE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24E5161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</w:t>
      </w:r>
      <w:r w:rsidRPr="004B5969">
        <w:rPr>
          <w:sz w:val="18"/>
        </w:rPr>
        <w:t>, на которую корректируется налоговая  110   │ │ │ │ │ │ │ │ │ │ │ │ │</w:t>
      </w:r>
    </w:p>
    <w:p w14:paraId="038E0D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база при уменьшении цены реализованных            └─┴─┴─┴─┴─┴─┴─┴─┴─┴─┴─┴─┘</w:t>
      </w:r>
    </w:p>
    <w:p w14:paraId="7B9E813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товаров (работ, услуг)</w:t>
      </w:r>
    </w:p>
    <w:p w14:paraId="0ACF698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52103E60" w14:textId="77777777" w:rsidR="008F206A" w:rsidRPr="004B5969" w:rsidRDefault="004B5969">
      <w:pPr>
        <w:pStyle w:val="ConsPlusNonformat"/>
        <w:jc w:val="both"/>
      </w:pPr>
      <w:bookmarkStart w:id="15" w:name="P819"/>
      <w:bookmarkEnd w:id="15"/>
      <w:r w:rsidRPr="004B5969">
        <w:rPr>
          <w:sz w:val="18"/>
        </w:rPr>
        <w:t>Итого сумм</w:t>
      </w:r>
      <w:r w:rsidRPr="004B5969">
        <w:rPr>
          <w:sz w:val="18"/>
        </w:rPr>
        <w:t>а налога, исчисленная к           120   │ │ │ │ │ │ │ │ │ │ │ │ │</w:t>
      </w:r>
    </w:p>
    <w:p w14:paraId="5435DD0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возмещению по разделу 4                           └─┴─┴─┴─┴─┴─┴─┴─┴─┴─┴─┴─┘</w:t>
      </w:r>
    </w:p>
    <w:p w14:paraId="316CAAC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30DFB92E" w14:textId="77777777" w:rsidR="008F206A" w:rsidRPr="004B5969" w:rsidRDefault="004B5969">
      <w:pPr>
        <w:pStyle w:val="ConsPlusNonformat"/>
        <w:jc w:val="both"/>
      </w:pPr>
      <w:bookmarkStart w:id="16" w:name="P822"/>
      <w:bookmarkEnd w:id="16"/>
      <w:r w:rsidRPr="004B5969">
        <w:rPr>
          <w:sz w:val="18"/>
        </w:rPr>
        <w:t>Итого сумма налога, исчисленная к упла</w:t>
      </w:r>
      <w:r w:rsidRPr="004B5969">
        <w:rPr>
          <w:sz w:val="18"/>
        </w:rPr>
        <w:t>те    130   │ │ │ │ │ │ │ │ │ │ │ │ │</w:t>
      </w:r>
    </w:p>
    <w:p w14:paraId="11CFF85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разделу 4                                      └─┴─┴─┴─┴─┴─┴─┴─┴─┴─┴─┴─┘</w:t>
      </w:r>
    </w:p>
    <w:p w14:paraId="7277319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┌─┐</w:t>
      </w:r>
    </w:p>
    <w:p w14:paraId="61B7589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                                                               </w:t>
      </w:r>
      <w:r w:rsidRPr="004B5969">
        <w:rPr>
          <w:sz w:val="18"/>
        </w:rPr>
        <w:t xml:space="preserve">      └─┘</w:t>
      </w:r>
    </w:p>
    <w:p w14:paraId="51CE3268" w14:textId="77777777" w:rsidR="008F206A" w:rsidRPr="004B5969" w:rsidRDefault="008F206A">
      <w:pPr>
        <w:pStyle w:val="ConsPlusNormal"/>
        <w:jc w:val="both"/>
      </w:pPr>
    </w:p>
    <w:p w14:paraId="6E70974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│││││││││││┌─┐       ┌─┬─┬─┬─┬─┬─┬─┬─┬─┬─┬─┬─┐</w:t>
      </w:r>
    </w:p>
    <w:p w14:paraId="70691E7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│││││││││││└─┘   ИНН │ │ │ │ │ │ │ │ │ │ │ │ │</w:t>
      </w:r>
    </w:p>
    <w:p w14:paraId="0BC1BB2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│0031│7092│          └─┴─┴─┴─┴─┴─┴─┴─┴─┴─┴─┴─┘</w:t>
      </w:r>
    </w:p>
    <w:p w14:paraId="22369D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┌─┬─┬─┬─┬─┬─┬─┬─┬─┐      ┌─┬─┬─┐</w:t>
      </w:r>
    </w:p>
    <w:p w14:paraId="243FE7D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КПП │ │ │ │ │ │ │ │ │ │ Стр. │ │ │ │</w:t>
      </w:r>
    </w:p>
    <w:p w14:paraId="42AD913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└─┴─┴─┴─┴─┴─┴─┴─┴─┘      └─┴─┴─┘</w:t>
      </w:r>
    </w:p>
    <w:p w14:paraId="17A81B8F" w14:textId="77777777" w:rsidR="008F206A" w:rsidRPr="004B5969" w:rsidRDefault="008F206A">
      <w:pPr>
        <w:pStyle w:val="ConsPlusNonformat"/>
        <w:jc w:val="both"/>
      </w:pPr>
    </w:p>
    <w:p w14:paraId="2736021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Раздел 5. Расчет суммы налоговых вычетов по операциям</w:t>
      </w:r>
    </w:p>
    <w:p w14:paraId="5DFBB8B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по реализа</w:t>
      </w:r>
      <w:r w:rsidRPr="004B5969">
        <w:rPr>
          <w:sz w:val="18"/>
        </w:rPr>
        <w:t>ции товаров (работ, услуг), обоснованность применения</w:t>
      </w:r>
    </w:p>
    <w:p w14:paraId="1CEB69A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налоговой ставки 0 процентов по которым ранее документально</w:t>
      </w:r>
    </w:p>
    <w:p w14:paraId="0E41059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подтверждена (не подтверждена)</w:t>
      </w:r>
    </w:p>
    <w:p w14:paraId="6F7FFDC4" w14:textId="77777777" w:rsidR="008F206A" w:rsidRPr="004B5969" w:rsidRDefault="008F206A">
      <w:pPr>
        <w:pStyle w:val="ConsPlusNonformat"/>
        <w:jc w:val="both"/>
      </w:pPr>
    </w:p>
    <w:p w14:paraId="1C3743D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Показатели                 Код      Значения показателей</w:t>
      </w:r>
    </w:p>
    <w:p w14:paraId="0F32377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</w:t>
      </w:r>
      <w:r w:rsidRPr="004B5969">
        <w:rPr>
          <w:sz w:val="18"/>
        </w:rPr>
        <w:t xml:space="preserve">                                     строки</w:t>
      </w:r>
    </w:p>
    <w:p w14:paraId="1487B2F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1                       2                3</w:t>
      </w:r>
    </w:p>
    <w:p w14:paraId="34E89D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┌─┬─┬─┬─┐</w:t>
      </w:r>
    </w:p>
    <w:p w14:paraId="5ADD928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Отчетный год                                010   │ │ │ │ │</w:t>
      </w:r>
    </w:p>
    <w:p w14:paraId="014A1AB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</w:t>
      </w:r>
      <w:r w:rsidRPr="004B5969">
        <w:rPr>
          <w:sz w:val="18"/>
        </w:rPr>
        <w:t xml:space="preserve">                      └─┴─┴─┴─┘</w:t>
      </w:r>
    </w:p>
    <w:p w14:paraId="12F056C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┌─┬─┐</w:t>
      </w:r>
    </w:p>
    <w:p w14:paraId="293E81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Налоговый период (код)                      020   │ │ │</w:t>
      </w:r>
    </w:p>
    <w:p w14:paraId="5E0BB18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└─┴─┘</w:t>
      </w:r>
    </w:p>
    <w:p w14:paraId="01A5BE3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</w:t>
      </w:r>
      <w:r w:rsidRPr="004B5969">
        <w:rPr>
          <w:sz w:val="18"/>
        </w:rPr>
        <w:t>┬─┬─┬─┬─┐</w:t>
      </w:r>
    </w:p>
    <w:p w14:paraId="4E7E975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операции                                030   │ │ │ │ │ │ │ │</w:t>
      </w:r>
    </w:p>
    <w:p w14:paraId="69801B1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└─┴─┴─┴─┴─┴─┴─┘</w:t>
      </w:r>
    </w:p>
    <w:p w14:paraId="729C92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операциям, обоснованность применения</w:t>
      </w:r>
    </w:p>
    <w:p w14:paraId="7BAC50F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налоговой ставки 0 процентов по которым</w:t>
      </w:r>
    </w:p>
    <w:p w14:paraId="1CAA533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документально подтверждена в преды</w:t>
      </w:r>
      <w:r w:rsidRPr="004B5969">
        <w:rPr>
          <w:sz w:val="18"/>
        </w:rPr>
        <w:t>дущих</w:t>
      </w:r>
    </w:p>
    <w:p w14:paraId="4D47563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налоговых периодах:</w:t>
      </w:r>
    </w:p>
    <w:p w14:paraId="44C2A79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┌─┬─┬─┬─┬─┬─┬─┬─┬─┬─┬─┬─┐</w:t>
      </w:r>
    </w:p>
    <w:p w14:paraId="7AA4F7A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Налоговая база                            040  │ │ │ │ │ │ │ │ │ │ │ │ │</w:t>
      </w:r>
    </w:p>
    <w:p w14:paraId="25BD44F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└─┴─┴─┴─┴─┴─┴─┴─┴─┴─┴─┴─┘</w:t>
      </w:r>
    </w:p>
    <w:p w14:paraId="690B914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</w:t>
      </w:r>
      <w:r w:rsidRPr="004B5969">
        <w:rPr>
          <w:sz w:val="18"/>
        </w:rPr>
        <w:t xml:space="preserve">                                            ┌─┬─┬─┬─┬─┬─┬─┬─┬─┬─┬─┬─┐</w:t>
      </w:r>
    </w:p>
    <w:p w14:paraId="7BD0E03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Налоговые вычеты                          050  │ │ │ │ │ │ │ │ │ │ │ │ │</w:t>
      </w:r>
    </w:p>
    <w:p w14:paraId="1736FAF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└─┴─┴─┴─┴─┴─┴─┴─┴─┴─┴─┴─┘</w:t>
      </w:r>
    </w:p>
    <w:p w14:paraId="3345E2B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операциям, обоснованность применения</w:t>
      </w:r>
    </w:p>
    <w:p w14:paraId="1B17674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налоговой ставки 0 процентов по которым</w:t>
      </w:r>
    </w:p>
    <w:p w14:paraId="6BE24F6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документально не подтверждена в предыдущих</w:t>
      </w:r>
    </w:p>
    <w:p w14:paraId="640E2F1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налоговых периодах:</w:t>
      </w:r>
    </w:p>
    <w:p w14:paraId="0F31503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┌─┬─┬─┬─┬─┬─┬─┬─┬─┬─┬─┬─┐</w:t>
      </w:r>
    </w:p>
    <w:p w14:paraId="71DEECB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Налоговая база                            060  │ │ │ │ │ │ │ │ │ │ │ │ │</w:t>
      </w:r>
    </w:p>
    <w:p w14:paraId="102B7B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└─┴─┴─┴─┴─┴─┴─┴─┴─┴─┴─┴─┘</w:t>
      </w:r>
    </w:p>
    <w:p w14:paraId="6F1A7F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</w:t>
      </w:r>
      <w:r w:rsidRPr="004B5969">
        <w:rPr>
          <w:sz w:val="18"/>
        </w:rPr>
        <w:t xml:space="preserve">                  ┌─┬─┬─┬─┬─┬─┬─┬─┬─┬─┬─┬─┐</w:t>
      </w:r>
    </w:p>
    <w:p w14:paraId="668AC29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Налоговые вычеты                          070  │ │ │ │ │ │ │ │ │ │ │ │ │</w:t>
      </w:r>
    </w:p>
    <w:p w14:paraId="7457F2E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└─┴─┴─┴─┴─┴─┴─┴─┴─┴─┴─┴─┘</w:t>
      </w:r>
    </w:p>
    <w:p w14:paraId="6D0E25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                                                 ┌─┬─┬─┬─┬─┬─┬</w:t>
      </w:r>
      <w:r w:rsidRPr="004B5969">
        <w:rPr>
          <w:sz w:val="18"/>
        </w:rPr>
        <w:t>─┐</w:t>
      </w:r>
    </w:p>
    <w:p w14:paraId="52BF296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операции                                030  │ │ │ │ │ │ │ │</w:t>
      </w:r>
    </w:p>
    <w:p w14:paraId="0AA44E0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└─┴─┴─┴─┴─┴─┴─┘</w:t>
      </w:r>
    </w:p>
    <w:p w14:paraId="5C5234D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операциям, обоснованность применения</w:t>
      </w:r>
    </w:p>
    <w:p w14:paraId="58C0FA5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налоговой ставки 0 процентов по которым</w:t>
      </w:r>
    </w:p>
    <w:p w14:paraId="7E5088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документально подтверждена в предыдущих</w:t>
      </w:r>
    </w:p>
    <w:p w14:paraId="729F550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</w:t>
      </w:r>
      <w:r w:rsidRPr="004B5969">
        <w:rPr>
          <w:sz w:val="18"/>
        </w:rPr>
        <w:t>оговых периодах:</w:t>
      </w:r>
    </w:p>
    <w:p w14:paraId="658E108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┌─┬─┬─┬─┬─┬─┬─┬─┬─┬─┬─┬─┐</w:t>
      </w:r>
    </w:p>
    <w:p w14:paraId="161C4E2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Налоговая база                            040  │ │ │ │ │ │ │ │ │ │ │ │ │</w:t>
      </w:r>
    </w:p>
    <w:p w14:paraId="56EE07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└─┴─┴─┴─┴─┴─┴─┴─┴─┴─┴─┴─┘</w:t>
      </w:r>
    </w:p>
    <w:p w14:paraId="04B4E04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</w:t>
      </w:r>
      <w:r w:rsidRPr="004B5969">
        <w:rPr>
          <w:sz w:val="18"/>
        </w:rPr>
        <w:t xml:space="preserve">                                   ┌─┬─┬─┬─┬─┬─┬─┬─┬─┬─┬─┬─┐</w:t>
      </w:r>
    </w:p>
    <w:p w14:paraId="2A0DEC0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Налоговые вычеты                          050  │ │ │ │ │ │ │ │ │ │ │ │ │</w:t>
      </w:r>
    </w:p>
    <w:p w14:paraId="73256EC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└─┴─┴─┴─┴─┴─┴─┴─┴─┴─┴─┴─┘</w:t>
      </w:r>
    </w:p>
    <w:p w14:paraId="7E17FA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операциям, обоснованность применения</w:t>
      </w:r>
    </w:p>
    <w:p w14:paraId="78F0CBB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</w:t>
      </w:r>
      <w:r w:rsidRPr="004B5969">
        <w:rPr>
          <w:sz w:val="18"/>
        </w:rPr>
        <w:t>овой ставки 0 процентов по которым</w:t>
      </w:r>
    </w:p>
    <w:p w14:paraId="48C360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документально не подтверждена в предыдущих</w:t>
      </w:r>
    </w:p>
    <w:p w14:paraId="0A59090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налоговых периодах:</w:t>
      </w:r>
    </w:p>
    <w:p w14:paraId="14BD24A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┌─┬─┬─┬─┬─┬─┬─┬─┬─┬─┬─┬─┐</w:t>
      </w:r>
    </w:p>
    <w:p w14:paraId="3734920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Налоговая база                            060  │ │ │ │ │ │ │ │ │ │ │ │ │</w:t>
      </w:r>
    </w:p>
    <w:p w14:paraId="76D2210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└─┴─┴─┴─┴─┴─┴─┴─┴─┴─┴─┴─┘</w:t>
      </w:r>
    </w:p>
    <w:p w14:paraId="764AF71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┌─┬─┬─┬─┬─┬─┬─┬─┬─┬─┬─┬─┐</w:t>
      </w:r>
    </w:p>
    <w:p w14:paraId="34F71C6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Налоговые вычеты             </w:t>
      </w:r>
      <w:r w:rsidRPr="004B5969">
        <w:rPr>
          <w:sz w:val="18"/>
        </w:rPr>
        <w:t xml:space="preserve">             070  │ │ │ │ │ │ │ │ │ │ │ │ │</w:t>
      </w:r>
    </w:p>
    <w:p w14:paraId="070A7C6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└─┴─┴─┴─┴─┴─┴─┴─┴─┴─┴─┴─┘</w:t>
      </w:r>
    </w:p>
    <w:p w14:paraId="3853707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┌─┬─┬─┬─┬─┬─┬─┐</w:t>
      </w:r>
    </w:p>
    <w:p w14:paraId="740E07B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операции                                030  │ │ │ │ │ │ │ │</w:t>
      </w:r>
    </w:p>
    <w:p w14:paraId="594A5E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</w:t>
      </w:r>
      <w:r w:rsidRPr="004B5969">
        <w:rPr>
          <w:sz w:val="18"/>
        </w:rPr>
        <w:t xml:space="preserve">                                          └─┴─┴─┴─┴─┴─┴─┘</w:t>
      </w:r>
    </w:p>
    <w:p w14:paraId="15052F7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операциям, обоснованность применения</w:t>
      </w:r>
    </w:p>
    <w:p w14:paraId="02FBDA8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налоговой ставки 0 процентов по которым</w:t>
      </w:r>
    </w:p>
    <w:p w14:paraId="12FB3A2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документально подтверждена в предыдущих</w:t>
      </w:r>
    </w:p>
    <w:p w14:paraId="4AF273C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налоговых периодах:</w:t>
      </w:r>
    </w:p>
    <w:p w14:paraId="524FD3E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</w:t>
      </w:r>
      <w:r w:rsidRPr="004B5969">
        <w:rPr>
          <w:sz w:val="18"/>
        </w:rPr>
        <w:t>─┬─┬─┬─┬─┬─┬─┬─┐</w:t>
      </w:r>
    </w:p>
    <w:p w14:paraId="5B8163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Налоговая база                            040  │ │ │ │ │ │ │ │ │ │ │ │ │</w:t>
      </w:r>
    </w:p>
    <w:p w14:paraId="0DE012E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└─┴─┴─┴─┴─┴─┴─┴─┴─┴─┴─┴─┘</w:t>
      </w:r>
    </w:p>
    <w:p w14:paraId="68424C6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┌─┬─┬─┬─┬─┬─┬─┬─┬─┬─┬─┬─┐</w:t>
      </w:r>
    </w:p>
    <w:p w14:paraId="5279405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Налоговые вы</w:t>
      </w:r>
      <w:r w:rsidRPr="004B5969">
        <w:rPr>
          <w:sz w:val="18"/>
        </w:rPr>
        <w:t>четы                          050  │ │ │ │ │ │ │ │ │ │ │ │ │</w:t>
      </w:r>
    </w:p>
    <w:p w14:paraId="10A6234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└─┴─┴─┴─┴─┴─┴─┴─┴─┴─┴─┴─┘</w:t>
      </w:r>
    </w:p>
    <w:p w14:paraId="50A4DE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операциям, обоснованность применения</w:t>
      </w:r>
    </w:p>
    <w:p w14:paraId="5FF2B79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налоговой ставки 0 процентов по которым</w:t>
      </w:r>
    </w:p>
    <w:p w14:paraId="7D7A5C6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документально не подтверждена в предыдущ</w:t>
      </w:r>
      <w:r w:rsidRPr="004B5969">
        <w:rPr>
          <w:sz w:val="18"/>
        </w:rPr>
        <w:t>их</w:t>
      </w:r>
    </w:p>
    <w:p w14:paraId="5A386E0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налоговых периодах:</w:t>
      </w:r>
    </w:p>
    <w:p w14:paraId="41E1F7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┌─┬─┬─┬─┬─┬─┬─┬─┬─┬─┬─┬─┐</w:t>
      </w:r>
    </w:p>
    <w:p w14:paraId="14EC7D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Налоговая база                            060  │ │ │ │ │ │ │ │ │ │ │ │ │</w:t>
      </w:r>
    </w:p>
    <w:p w14:paraId="4FA853C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└─┴─┴─┴─┴─┴─┴─┴─┴─┴─┴─┴─┘</w:t>
      </w:r>
    </w:p>
    <w:p w14:paraId="07A3C3B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┌─┬─┬─┬─┬─┬─┬─┬─┬─┬─┬─┬─┐</w:t>
      </w:r>
    </w:p>
    <w:p w14:paraId="309891C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Налоговые вычеты                          070  │ │ │ │ │ │ │ │ │ │ │ │ │</w:t>
      </w:r>
    </w:p>
    <w:p w14:paraId="681C9B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</w:t>
      </w:r>
      <w:r w:rsidRPr="004B5969">
        <w:rPr>
          <w:sz w:val="18"/>
        </w:rPr>
        <w:t xml:space="preserve">                  └─┴─┴─┴─┴─┴─┴─┴─┴─┴─┴─┴─┘</w:t>
      </w:r>
    </w:p>
    <w:p w14:paraId="2C85E65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┌─┬─┬─┬─┬─┬─┬─┬─┬─┬─┬─┬─┐</w:t>
      </w:r>
    </w:p>
    <w:p w14:paraId="27E2B94D" w14:textId="77777777" w:rsidR="008F206A" w:rsidRPr="004B5969" w:rsidRDefault="004B5969">
      <w:pPr>
        <w:pStyle w:val="ConsPlusNonformat"/>
        <w:jc w:val="both"/>
      </w:pPr>
      <w:bookmarkStart w:id="17" w:name="P918"/>
      <w:bookmarkEnd w:id="17"/>
      <w:r w:rsidRPr="004B5969">
        <w:rPr>
          <w:sz w:val="18"/>
        </w:rPr>
        <w:t>Сумма налога, принимаемая к вычету,         080  │ │ │ │ │ │ │ │ │ │ │ │ │</w:t>
      </w:r>
    </w:p>
    <w:p w14:paraId="3FEB98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операциям, обоснованность применения          └─┴─┴─┴─┴─┴─┴─┴─┴─┴─┴─┴─┘</w:t>
      </w:r>
    </w:p>
    <w:p w14:paraId="4C35768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налоговой ставки 0 процентов по которым</w:t>
      </w:r>
    </w:p>
    <w:p w14:paraId="3A10F54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документально подтверждена в</w:t>
      </w:r>
    </w:p>
    <w:p w14:paraId="379E95A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предыдущих налоговых периодах,</w:t>
      </w:r>
    </w:p>
    <w:p w14:paraId="59DF56D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исчисл</w:t>
      </w:r>
      <w:r w:rsidRPr="004B5969">
        <w:rPr>
          <w:sz w:val="18"/>
        </w:rPr>
        <w:t>енная к возмещению по разделу 5</w:t>
      </w:r>
    </w:p>
    <w:p w14:paraId="6812908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┌─┬─┬─┬─┬─┬─┬─┬─┬─┬─┬─┬─┐</w:t>
      </w:r>
    </w:p>
    <w:p w14:paraId="2B3E7304" w14:textId="77777777" w:rsidR="008F206A" w:rsidRPr="004B5969" w:rsidRDefault="004B5969">
      <w:pPr>
        <w:pStyle w:val="ConsPlusNonformat"/>
        <w:jc w:val="both"/>
      </w:pPr>
      <w:bookmarkStart w:id="18" w:name="P925"/>
      <w:bookmarkEnd w:id="18"/>
      <w:r w:rsidRPr="004B5969">
        <w:rPr>
          <w:sz w:val="18"/>
        </w:rPr>
        <w:t>Сумма налога, принимаемая к вычету,        090   │ │ │ │ │ │ │ │ │ │ │ │ │</w:t>
      </w:r>
    </w:p>
    <w:p w14:paraId="15CF25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операциям, обоснованность применения          └─┴─┴─┴─┴─┴─┴─┴─┴─┴─┴─┴─┘</w:t>
      </w:r>
    </w:p>
    <w:p w14:paraId="46D4654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налоговой ставки 0 процентов по которым</w:t>
      </w:r>
    </w:p>
    <w:p w14:paraId="5D3D75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документально не подтверждена в</w:t>
      </w:r>
    </w:p>
    <w:p w14:paraId="19D0EE1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предыдущих налоговых периодах,</w:t>
      </w:r>
    </w:p>
    <w:p w14:paraId="7F4AAC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исчисленная к возмещению по разделу 5</w:t>
      </w:r>
    </w:p>
    <w:p w14:paraId="6EBE8F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┌─┐</w:t>
      </w:r>
    </w:p>
    <w:p w14:paraId="1F9CBE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                                   </w:t>
      </w:r>
      <w:r w:rsidRPr="004B5969">
        <w:rPr>
          <w:sz w:val="18"/>
        </w:rPr>
        <w:t xml:space="preserve">                                  └─┘</w:t>
      </w:r>
    </w:p>
    <w:p w14:paraId="5B3B2B1C" w14:textId="77777777" w:rsidR="008F206A" w:rsidRPr="004B5969" w:rsidRDefault="008F206A">
      <w:pPr>
        <w:pStyle w:val="ConsPlusNormal"/>
        <w:jc w:val="both"/>
      </w:pPr>
    </w:p>
    <w:p w14:paraId="07F1C2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│││││││││││┌─┐       ┌─┬─┬─┬─┬─┬─┬─┬─┬─┬─┬─┬─┐</w:t>
      </w:r>
    </w:p>
    <w:p w14:paraId="60B29BC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│││││││││││└─┘   ИНН │ │ │ │ │ │ │ │ │ │ │ │ │</w:t>
      </w:r>
    </w:p>
    <w:p w14:paraId="3F0FD97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│0031│7108│          └─┴─┴─┴─┴─┴─┴─┴─┴─┴─┴─┴─┘</w:t>
      </w:r>
    </w:p>
    <w:p w14:paraId="5E15B95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┌─┬─┬─┬─┬─┬─┬─┬─┬─┐      ┌─┬─┬─┐</w:t>
      </w:r>
    </w:p>
    <w:p w14:paraId="0273162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</w:t>
      </w:r>
      <w:r w:rsidRPr="004B5969">
        <w:rPr>
          <w:sz w:val="18"/>
        </w:rPr>
        <w:t xml:space="preserve">               КПП │ │ │ │ │ │ │ │ │ │ Стр. │ │ │ │</w:t>
      </w:r>
    </w:p>
    <w:p w14:paraId="14263CE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                         └─┴─┴─┴─┴─┴─┴─┴─┴─┘      └─┴─┴─┘</w:t>
      </w:r>
    </w:p>
    <w:p w14:paraId="19FA1B45" w14:textId="77777777" w:rsidR="008F206A" w:rsidRPr="004B5969" w:rsidRDefault="008F206A">
      <w:pPr>
        <w:pStyle w:val="ConsPlusNonformat"/>
        <w:jc w:val="both"/>
      </w:pPr>
    </w:p>
    <w:p w14:paraId="2AF4F1E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Раздел 6. Расчет суммы налога по операциям по реализации</w:t>
      </w:r>
    </w:p>
    <w:p w14:paraId="11F0B12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товаров (работ, услуг), обоснованность применения налоговой</w:t>
      </w:r>
    </w:p>
    <w:p w14:paraId="59C868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ста</w:t>
      </w:r>
      <w:r w:rsidRPr="004B5969">
        <w:rPr>
          <w:sz w:val="18"/>
        </w:rPr>
        <w:t>вки 0 процентов по которым документально не подтверждена</w:t>
      </w:r>
    </w:p>
    <w:p w14:paraId="785CE536" w14:textId="77777777" w:rsidR="008F206A" w:rsidRPr="004B5969" w:rsidRDefault="008F206A">
      <w:pPr>
        <w:pStyle w:val="ConsPlusNonformat"/>
        <w:jc w:val="both"/>
      </w:pPr>
    </w:p>
    <w:p w14:paraId="1ED2411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Показатели                 Код      Значения показателей</w:t>
      </w:r>
    </w:p>
    <w:p w14:paraId="03185F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строки</w:t>
      </w:r>
    </w:p>
    <w:p w14:paraId="590C29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1                       2                3</w:t>
      </w:r>
    </w:p>
    <w:p w14:paraId="428E72D2" w14:textId="77777777" w:rsidR="008F206A" w:rsidRPr="004B5969" w:rsidRDefault="008F206A">
      <w:pPr>
        <w:pStyle w:val="ConsPlusNonformat"/>
        <w:jc w:val="both"/>
      </w:pPr>
    </w:p>
    <w:p w14:paraId="6DD7B02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┌─┬─┬─┬─┬─┬─┬─┐</w:t>
      </w:r>
    </w:p>
    <w:p w14:paraId="068D24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операции                                010   │ │ │ │ │ │ │ │</w:t>
      </w:r>
    </w:p>
    <w:p w14:paraId="6FB8716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</w:t>
      </w:r>
      <w:r w:rsidRPr="004B5969">
        <w:rPr>
          <w:sz w:val="18"/>
        </w:rPr>
        <w:t>─┴─┴─┘</w:t>
      </w:r>
    </w:p>
    <w:p w14:paraId="11E44F8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7ECC658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Налоговая база                              020   │ │ │ │ │ │ │ │ │ │ │ │ │</w:t>
      </w:r>
    </w:p>
    <w:p w14:paraId="025FEAA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└─┴─┴─┴─┴─┴─┴─┴─┴─┴─┴─┴─┘</w:t>
      </w:r>
    </w:p>
    <w:p w14:paraId="34BAA16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</w:t>
      </w:r>
      <w:r w:rsidRPr="004B5969">
        <w:rPr>
          <w:sz w:val="18"/>
        </w:rPr>
        <w:t xml:space="preserve">                             ┌─┬─┬─┬─┬─┬─┬─┬─┬─┬─┬─┬─┐</w:t>
      </w:r>
    </w:p>
    <w:p w14:paraId="76CF9D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Суммы налога, исчисленные по налоговым      030   │ │ │ │ │ │ │ │ │ │ │ │ │</w:t>
      </w:r>
    </w:p>
    <w:p w14:paraId="15D5675C" w14:textId="23C16199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ставкам, предусмотренным </w:t>
      </w:r>
      <w:r w:rsidRPr="004B5969">
        <w:rPr>
          <w:sz w:val="18"/>
        </w:rPr>
        <w:t>пунктами 2</w:t>
      </w:r>
      <w:r w:rsidRPr="004B5969">
        <w:rPr>
          <w:sz w:val="18"/>
        </w:rPr>
        <w:t xml:space="preserve">, </w:t>
      </w:r>
      <w:r w:rsidRPr="004B5969">
        <w:rPr>
          <w:sz w:val="18"/>
        </w:rPr>
        <w:t>3</w:t>
      </w:r>
      <w:r w:rsidRPr="004B5969">
        <w:rPr>
          <w:sz w:val="18"/>
        </w:rPr>
        <w:t xml:space="preserve">            └─┴─┴─</w:t>
      </w:r>
      <w:r w:rsidRPr="004B5969">
        <w:rPr>
          <w:sz w:val="18"/>
        </w:rPr>
        <w:t>┴─┴─┴─┴─┴─┴─┴─┴─┴─┘</w:t>
      </w:r>
    </w:p>
    <w:p w14:paraId="36EAF51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статьи 164 Налогового кодекса</w:t>
      </w:r>
    </w:p>
    <w:p w14:paraId="6EC91D7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</w:t>
      </w:r>
    </w:p>
    <w:p w14:paraId="347C3B3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1CF896D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налоговых вычетов по операциям        040   │ │ │ │ │ │ │ │ │ │ │ │ │</w:t>
      </w:r>
    </w:p>
    <w:p w14:paraId="07C01C4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реализации товаров (работ, услуг),             └─┴─┴─┴─┴─┴─┴─┴─┴─┴─┴─┴─┘</w:t>
      </w:r>
    </w:p>
    <w:p w14:paraId="7009F6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обоснованность применения налоговой</w:t>
      </w:r>
    </w:p>
    <w:p w14:paraId="493CF91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ставки 0 процентов по которым</w:t>
      </w:r>
    </w:p>
    <w:p w14:paraId="432CE74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документально не подтверждена</w:t>
      </w:r>
    </w:p>
    <w:p w14:paraId="2CB0AB2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</w:t>
      </w:r>
      <w:r w:rsidRPr="004B5969">
        <w:rPr>
          <w:sz w:val="18"/>
        </w:rPr>
        <w:t xml:space="preserve">                                          ┌─┬─┬─┬─┬─┬─┬─┐</w:t>
      </w:r>
    </w:p>
    <w:p w14:paraId="10A2479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операции                                010   │ │ │ │ │ │ │ │</w:t>
      </w:r>
    </w:p>
    <w:p w14:paraId="3CA1389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└─┴─┴─┴─┴─┴─┴─┘</w:t>
      </w:r>
    </w:p>
    <w:p w14:paraId="100485F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</w:t>
      </w:r>
      <w:r w:rsidRPr="004B5969">
        <w:rPr>
          <w:sz w:val="18"/>
        </w:rPr>
        <w:t>┬─┬─┬─┬─┐</w:t>
      </w:r>
    </w:p>
    <w:p w14:paraId="18944CC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Налоговая база                              020   │ │ │ │ │ │ │ │ │ │ │ │ │</w:t>
      </w:r>
    </w:p>
    <w:p w14:paraId="0C51D49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└─┴─┴─┴─┴─┴─┴─┴─┴─┴─┴─┴─┘</w:t>
      </w:r>
    </w:p>
    <w:p w14:paraId="3A55997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00EC762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Суммы налога, исчи</w:t>
      </w:r>
      <w:r w:rsidRPr="004B5969">
        <w:rPr>
          <w:sz w:val="18"/>
        </w:rPr>
        <w:t>сленные по налоговым      030   │ │ │ │ │ │ │ │ │ │ │ │ │</w:t>
      </w:r>
    </w:p>
    <w:p w14:paraId="0A7E1B9A" w14:textId="297804F1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ставкам, предусмотренным </w:t>
      </w:r>
      <w:r w:rsidRPr="004B5969">
        <w:rPr>
          <w:sz w:val="18"/>
        </w:rPr>
        <w:t>пунктами 2</w:t>
      </w:r>
      <w:r w:rsidRPr="004B5969">
        <w:rPr>
          <w:sz w:val="18"/>
        </w:rPr>
        <w:t xml:space="preserve">, </w:t>
      </w:r>
      <w:r w:rsidRPr="004B5969">
        <w:rPr>
          <w:sz w:val="18"/>
        </w:rPr>
        <w:t>3</w:t>
      </w:r>
      <w:r w:rsidRPr="004B5969">
        <w:rPr>
          <w:sz w:val="18"/>
        </w:rPr>
        <w:t xml:space="preserve">            └─┴─┴─┴─┴─┴─┴─┴─┴─┴─┴─┴─┘</w:t>
      </w:r>
    </w:p>
    <w:p w14:paraId="22F59D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статьи 164 Налогового кодекса</w:t>
      </w:r>
    </w:p>
    <w:p w14:paraId="43A6BE4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</w:t>
      </w:r>
    </w:p>
    <w:p w14:paraId="6EDD818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42BF7D0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</w:t>
      </w:r>
      <w:r w:rsidRPr="004B5969">
        <w:rPr>
          <w:sz w:val="18"/>
        </w:rPr>
        <w:t>овых вычетов по операциям        040   │ │ │ │ │ │ │ │ │ │ │ │ │</w:t>
      </w:r>
    </w:p>
    <w:p w14:paraId="472C2C9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реализации товаров (работ, услуг),             └─┴─┴─┴─┴─┴─┴─┴─┴─┴─┴─┴─┘</w:t>
      </w:r>
    </w:p>
    <w:p w14:paraId="04B870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обоснованность применения налоговой</w:t>
      </w:r>
    </w:p>
    <w:p w14:paraId="32B84D8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ставки 0 процентов по которым</w:t>
      </w:r>
    </w:p>
    <w:p w14:paraId="6383FA6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документально не подтверждена</w:t>
      </w:r>
    </w:p>
    <w:p w14:paraId="592B30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</w:t>
      </w:r>
      <w:r w:rsidRPr="004B5969">
        <w:rPr>
          <w:sz w:val="18"/>
        </w:rPr>
        <w:t xml:space="preserve">                               ┌─┬─┬─┬─┬─┬─┬─┬─┬─┬─┬─┬─┐</w:t>
      </w:r>
    </w:p>
    <w:p w14:paraId="68F0262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Итого суммы налога, исчисленные             050   │ │ │ │ │ │ │ │ │ │ │ │ │</w:t>
      </w:r>
    </w:p>
    <w:p w14:paraId="5FF421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налоговым ставкам, предусмотренным             └─┴─┴─┴─┴─┴─┴─┴─┴─┴─┴─┴─┘</w:t>
      </w:r>
    </w:p>
    <w:p w14:paraId="33A88220" w14:textId="1FBC75EA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пунктами 2</w:t>
      </w:r>
      <w:r w:rsidRPr="004B5969">
        <w:rPr>
          <w:sz w:val="18"/>
        </w:rPr>
        <w:t xml:space="preserve">, </w:t>
      </w:r>
      <w:r w:rsidRPr="004B5969">
        <w:rPr>
          <w:sz w:val="18"/>
        </w:rPr>
        <w:t>3 статьи 164</w:t>
      </w:r>
      <w:r w:rsidRPr="004B5969">
        <w:rPr>
          <w:sz w:val="18"/>
        </w:rPr>
        <w:t xml:space="preserve"> Налогового</w:t>
      </w:r>
    </w:p>
    <w:p w14:paraId="6294DED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кодекса Российской Федерации</w:t>
      </w:r>
    </w:p>
    <w:p w14:paraId="0436AA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40488D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Итого сумма налоговых вычетов               060   │ │ │ │ │ │ │ │ │ │ │ │ │</w:t>
      </w:r>
    </w:p>
    <w:p w14:paraId="3A5D0F4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операциям по р</w:t>
      </w:r>
      <w:r w:rsidRPr="004B5969">
        <w:rPr>
          <w:sz w:val="18"/>
        </w:rPr>
        <w:t>еализации товаров                └─┴─┴─┴─┴─┴─┴─┴─┴─┴─┴─┴─┘</w:t>
      </w:r>
    </w:p>
    <w:p w14:paraId="1F20E4E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(работ, услуг), обоснованность</w:t>
      </w:r>
    </w:p>
    <w:p w14:paraId="4BFA22E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применения налоговой ставки 0 процентов</w:t>
      </w:r>
    </w:p>
    <w:p w14:paraId="561A89A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которым документально не подтверждена</w:t>
      </w:r>
    </w:p>
    <w:p w14:paraId="531ED3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┌─┬─┬─┬─┬─┬─┬─┐</w:t>
      </w:r>
    </w:p>
    <w:p w14:paraId="60AF87E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операции                                070   │ │ │ │ │ │ │ │</w:t>
      </w:r>
    </w:p>
    <w:p w14:paraId="48FCB5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└─┴─┴─┴─┴─┴─┴─┘</w:t>
      </w:r>
    </w:p>
    <w:p w14:paraId="21DE1F9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616EFA0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Налоговая база                              080 </w:t>
      </w:r>
      <w:r w:rsidRPr="004B5969">
        <w:rPr>
          <w:sz w:val="18"/>
        </w:rPr>
        <w:t xml:space="preserve">  │ │ │ │ │ │ │ │ │ │ │ │ │</w:t>
      </w:r>
    </w:p>
    <w:p w14:paraId="797A1F3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└─┴─┴─┴─┴─┴─┴─┴─┴─┴─┴─┴─┘</w:t>
      </w:r>
    </w:p>
    <w:p w14:paraId="5D0CE19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5238337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Корректировка сумм налога, ранее            090   │ │ │ │ │ │ │ │ │ │ │ │ │</w:t>
      </w:r>
    </w:p>
    <w:p w14:paraId="511AC6C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исчисленных по налоговым ставкам,                 └─┴─┴─┴─┴─┴─┴─┴─┴─┴─┴─┴─┘</w:t>
      </w:r>
    </w:p>
    <w:p w14:paraId="0B498243" w14:textId="4251B7ED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предусмотренным </w:t>
      </w:r>
      <w:r w:rsidRPr="004B5969">
        <w:rPr>
          <w:sz w:val="18"/>
        </w:rPr>
        <w:t>пунктами 2</w:t>
      </w:r>
      <w:r w:rsidRPr="004B5969">
        <w:rPr>
          <w:sz w:val="18"/>
        </w:rPr>
        <w:t xml:space="preserve">, </w:t>
      </w:r>
      <w:r w:rsidRPr="004B5969">
        <w:rPr>
          <w:sz w:val="18"/>
        </w:rPr>
        <w:t>3</w:t>
      </w:r>
    </w:p>
    <w:p w14:paraId="1E170B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статьи 164 Налогового кодекса</w:t>
      </w:r>
    </w:p>
    <w:p w14:paraId="751C1C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</w:t>
      </w:r>
    </w:p>
    <w:p w14:paraId="528B626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484C1FC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Сумма налога, ранее принятая                100 </w:t>
      </w:r>
      <w:r w:rsidRPr="004B5969">
        <w:rPr>
          <w:sz w:val="18"/>
        </w:rPr>
        <w:t xml:space="preserve">  │ │ │ │ │ │ │ │ │ │ │ │ │</w:t>
      </w:r>
    </w:p>
    <w:p w14:paraId="2B6B0A6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 вычету и подлежащая восстановлению              └─┴─┴─┴─┴─┴─┴─┴─┴─┴─┴─┴─┘</w:t>
      </w:r>
    </w:p>
    <w:p w14:paraId="4479E7D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┌─┬─┬─┬─┬─┬─┬─┐</w:t>
      </w:r>
    </w:p>
    <w:p w14:paraId="13C0946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операции                                110   │ │ │ │ │ │ │ │</w:t>
      </w:r>
    </w:p>
    <w:p w14:paraId="5E08FC3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</w:t>
      </w:r>
      <w:r w:rsidRPr="004B5969">
        <w:rPr>
          <w:sz w:val="18"/>
        </w:rPr>
        <w:t xml:space="preserve">                              └─┴─┴─┴─┴─┴─┴─┘</w:t>
      </w:r>
    </w:p>
    <w:p w14:paraId="19C0C5E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1375661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Сумма, на которую корректируется            120   │ │ │ │ │ │ │ │ │ │ │ │ │</w:t>
      </w:r>
    </w:p>
    <w:p w14:paraId="19DB6B0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налоговая база при увеличении цены                └─┴─┴─┴─</w:t>
      </w:r>
      <w:r w:rsidRPr="004B5969">
        <w:rPr>
          <w:sz w:val="18"/>
        </w:rPr>
        <w:t>┴─┴─┴─┴─┴─┴─┴─┴─┘</w:t>
      </w:r>
    </w:p>
    <w:p w14:paraId="11A50AF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реализованных товаров (работ, услуг)</w:t>
      </w:r>
    </w:p>
    <w:p w14:paraId="03A2540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057EC0D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Корректировка сумм налога, ранее            130   │ │ │ │ │ │ │ │ │ │ │ │ │</w:t>
      </w:r>
    </w:p>
    <w:p w14:paraId="6AB92E0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исчисленных по налоговым ставкам,                </w:t>
      </w:r>
      <w:r w:rsidRPr="004B5969">
        <w:rPr>
          <w:sz w:val="18"/>
        </w:rPr>
        <w:t xml:space="preserve"> └─┴─┴─┴─┴─┴─┴─┴─┴─┴─┴─┴─┘</w:t>
      </w:r>
    </w:p>
    <w:p w14:paraId="5D27C3A5" w14:textId="6B4A261D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предусмотренным </w:t>
      </w:r>
      <w:r w:rsidRPr="004B5969">
        <w:rPr>
          <w:sz w:val="18"/>
        </w:rPr>
        <w:t>пунктами 2</w:t>
      </w:r>
      <w:r w:rsidRPr="004B5969">
        <w:rPr>
          <w:sz w:val="18"/>
        </w:rPr>
        <w:t xml:space="preserve">, </w:t>
      </w:r>
      <w:r w:rsidRPr="004B5969">
        <w:rPr>
          <w:sz w:val="18"/>
        </w:rPr>
        <w:t>3</w:t>
      </w:r>
    </w:p>
    <w:p w14:paraId="5989698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статьи 164 Налогового кодекса</w:t>
      </w:r>
    </w:p>
    <w:p w14:paraId="07A16E8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</w:t>
      </w:r>
    </w:p>
    <w:p w14:paraId="571A03C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1C0F3E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</w:t>
      </w:r>
      <w:r w:rsidRPr="004B5969">
        <w:rPr>
          <w:sz w:val="18"/>
        </w:rPr>
        <w:t>ма, на которую корректируется            140   │ │ │ │ │ │ │ │ │ │ │ │ │</w:t>
      </w:r>
    </w:p>
    <w:p w14:paraId="0FCCA6B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налоговая база при уменьшении цены                └─┴─┴─┴─┴─┴─┴─┴─┴─┴─┴─┴─┘</w:t>
      </w:r>
    </w:p>
    <w:p w14:paraId="39243EC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реализованных товаров (работ, услуг)</w:t>
      </w:r>
    </w:p>
    <w:p w14:paraId="3E88332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</w:t>
      </w:r>
      <w:r w:rsidRPr="004B5969">
        <w:rPr>
          <w:sz w:val="18"/>
        </w:rPr>
        <w:t>┬─┬─┐</w:t>
      </w:r>
    </w:p>
    <w:p w14:paraId="0A1F2C1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Корректировка сумм налога, ранее            150   │ │ │ │ │ │ │ │ │ │ │ │ │</w:t>
      </w:r>
    </w:p>
    <w:p w14:paraId="68EC69A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исчисленных по налоговым ставкам,                 └─┴─┴─┴─┴─┴─┴─┴─┴─┴─┴─┴─┘</w:t>
      </w:r>
    </w:p>
    <w:p w14:paraId="509DA440" w14:textId="7EDC5EE0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предусмотренным </w:t>
      </w:r>
      <w:r w:rsidRPr="004B5969">
        <w:rPr>
          <w:sz w:val="18"/>
        </w:rPr>
        <w:t>пунктами 2</w:t>
      </w:r>
      <w:r w:rsidRPr="004B5969">
        <w:rPr>
          <w:sz w:val="18"/>
        </w:rPr>
        <w:t xml:space="preserve">, </w:t>
      </w:r>
      <w:r w:rsidRPr="004B5969">
        <w:rPr>
          <w:sz w:val="18"/>
        </w:rPr>
        <w:t>3</w:t>
      </w:r>
    </w:p>
    <w:p w14:paraId="4AB305C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статьи 164 Налогового кодекса</w:t>
      </w:r>
    </w:p>
    <w:p w14:paraId="50F0F3D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Российской Федерации</w:t>
      </w:r>
    </w:p>
    <w:p w14:paraId="46C83FF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0B4A1EE1" w14:textId="77777777" w:rsidR="008F206A" w:rsidRPr="004B5969" w:rsidRDefault="004B5969">
      <w:pPr>
        <w:pStyle w:val="ConsPlusNonformat"/>
        <w:jc w:val="both"/>
      </w:pPr>
      <w:bookmarkStart w:id="19" w:name="P1033"/>
      <w:bookmarkEnd w:id="19"/>
      <w:r w:rsidRPr="004B5969">
        <w:rPr>
          <w:sz w:val="18"/>
        </w:rPr>
        <w:t>Итого сумма налога, исчисленная             160   │ │ │ │ │ │ │ │ │ │ │ │ │</w:t>
      </w:r>
    </w:p>
    <w:p w14:paraId="358F49C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 уплате в бюджет по разделу 6                    └─┴─┴─┴─┴─┴─┴─┴─┴─┴─┴─┴─┘</w:t>
      </w:r>
    </w:p>
    <w:p w14:paraId="550EE97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┌─┬─┬─┬─┬─┬─┬─┬─┬─┬─┬─┬─┐</w:t>
      </w:r>
    </w:p>
    <w:p w14:paraId="381EF8E2" w14:textId="77777777" w:rsidR="008F206A" w:rsidRPr="004B5969" w:rsidRDefault="004B5969">
      <w:pPr>
        <w:pStyle w:val="ConsPlusNonformat"/>
        <w:jc w:val="both"/>
      </w:pPr>
      <w:bookmarkStart w:id="20" w:name="P1036"/>
      <w:bookmarkEnd w:id="20"/>
      <w:r w:rsidRPr="004B5969">
        <w:rPr>
          <w:sz w:val="18"/>
        </w:rPr>
        <w:t>Итого сумма налога, исчислен</w:t>
      </w:r>
      <w:r w:rsidRPr="004B5969">
        <w:rPr>
          <w:sz w:val="18"/>
        </w:rPr>
        <w:t>ная             170   │ │ │ │ │ │ │ │ │ │ │ │ │</w:t>
      </w:r>
    </w:p>
    <w:p w14:paraId="173EC5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 возмещению по разделу 6                         └─┴─┴─┴─┴─┴─┴─┴─┴─┴─┴─┴─┘</w:t>
      </w:r>
    </w:p>
    <w:p w14:paraId="5E2F741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┌─┐</w:t>
      </w:r>
    </w:p>
    <w:p w14:paraId="5D84A9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                                                     </w:t>
      </w:r>
      <w:r w:rsidRPr="004B5969">
        <w:rPr>
          <w:sz w:val="18"/>
        </w:rPr>
        <w:t xml:space="preserve">                └─┘</w:t>
      </w:r>
    </w:p>
    <w:p w14:paraId="455B5753" w14:textId="77777777" w:rsidR="008F206A" w:rsidRPr="004B5969" w:rsidRDefault="008F206A">
      <w:pPr>
        <w:pStyle w:val="ConsPlusNormal"/>
        <w:jc w:val="both"/>
      </w:pPr>
    </w:p>
    <w:p w14:paraId="5C31F08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│││││││││││┌─┐       ┌─┬─┬─┬─┬─┬─┬─┬─┬─┬─┬─┬─┐</w:t>
      </w:r>
    </w:p>
    <w:p w14:paraId="02E5620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│││││││││││└─┘   ИНН │ │ │ │ │ │ │ │ │ │ │ │ │</w:t>
      </w:r>
    </w:p>
    <w:p w14:paraId="34EE917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│0031│7115│          └─┴─┴─┴─┴─┴─┴─┴─┴─┴─┴─┴─┘</w:t>
      </w:r>
    </w:p>
    <w:p w14:paraId="3F4F63C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┌─┬─┬─┬─┬─┬─┬─┬─┬─┐      ┌─┬─┬─┐</w:t>
      </w:r>
    </w:p>
    <w:p w14:paraId="63B419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КПП</w:t>
      </w:r>
      <w:r w:rsidRPr="004B5969">
        <w:rPr>
          <w:sz w:val="18"/>
        </w:rPr>
        <w:t xml:space="preserve"> │ │ │ │ │ │ │ │ │ │ Стр. │ │ │ │</w:t>
      </w:r>
    </w:p>
    <w:p w14:paraId="0F5234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└─┴─┴─┴─┴─┴─┴─┴─┴─┘      └─┴─┴─┘</w:t>
      </w:r>
    </w:p>
    <w:p w14:paraId="5FA35945" w14:textId="77777777" w:rsidR="008F206A" w:rsidRPr="004B5969" w:rsidRDefault="008F206A">
      <w:pPr>
        <w:pStyle w:val="ConsPlusNonformat"/>
        <w:jc w:val="both"/>
      </w:pPr>
    </w:p>
    <w:p w14:paraId="18A48CA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Раздел 7. Операции, не подлежащие налогообложению</w:t>
      </w:r>
    </w:p>
    <w:p w14:paraId="7BB49B4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(освобождаемые от налогообложения); операции, не признаваемые</w:t>
      </w:r>
    </w:p>
    <w:p w14:paraId="5AB7323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объектом налогообложения; </w:t>
      </w:r>
      <w:r w:rsidRPr="004B5969">
        <w:rPr>
          <w:sz w:val="18"/>
        </w:rPr>
        <w:t>операции по реализации товаров (работ,</w:t>
      </w:r>
    </w:p>
    <w:p w14:paraId="410D4B7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услуг), местом реализации которых не признается территория</w:t>
      </w:r>
    </w:p>
    <w:p w14:paraId="361490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Российской Федерации; а также суммы оплаты, частичной оплаты</w:t>
      </w:r>
    </w:p>
    <w:p w14:paraId="4DEC3C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в счет предстоящих поставок товаров (выполнения работ,</w:t>
      </w:r>
    </w:p>
    <w:p w14:paraId="7AD07A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оказан</w:t>
      </w:r>
      <w:r w:rsidRPr="004B5969">
        <w:rPr>
          <w:sz w:val="18"/>
        </w:rPr>
        <w:t>ия услуг), длительность производственного цикла</w:t>
      </w:r>
    </w:p>
    <w:p w14:paraId="2AE563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изготовления которых составляет свыше шести месяцев</w:t>
      </w:r>
    </w:p>
    <w:p w14:paraId="3D35C81E" w14:textId="77777777" w:rsidR="008F206A" w:rsidRPr="004B5969" w:rsidRDefault="008F206A">
      <w:pPr>
        <w:pStyle w:val="ConsPlusNonformat"/>
        <w:jc w:val="both"/>
      </w:pPr>
    </w:p>
    <w:p w14:paraId="534AF9C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Код операции       Стоимость             Стоимость           Сумма налога по</w:t>
      </w:r>
    </w:p>
    <w:p w14:paraId="7E5CD0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реализованных      приобретенных товаров прио</w:t>
      </w:r>
      <w:r w:rsidRPr="004B5969">
        <w:rPr>
          <w:sz w:val="18"/>
        </w:rPr>
        <w:t>бретенным товарам</w:t>
      </w:r>
    </w:p>
    <w:p w14:paraId="49B232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(переданных) товаров   (работ, услуг), не    (работам, услугам),</w:t>
      </w:r>
    </w:p>
    <w:p w14:paraId="5445C46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(работ, услуг),      облагаемых налогом,       не подлежащая</w:t>
      </w:r>
    </w:p>
    <w:p w14:paraId="138DB6A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без налога в рублях        в рублях             вычету, в рублях</w:t>
      </w:r>
    </w:p>
    <w:p w14:paraId="3EA621A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1                  2                    3                       4</w:t>
      </w:r>
    </w:p>
    <w:p w14:paraId="0666DC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331FBE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</w:t>
      </w:r>
      <w:r w:rsidRPr="004B5969">
        <w:rPr>
          <w:sz w:val="18"/>
        </w:rPr>
        <w:t>│ │ │ │ │ │ │ │ │ │ │ │ │ │ │ │ │ │ │ │ │ │ │ │ │ │ │ │ │ │ │</w:t>
      </w:r>
    </w:p>
    <w:p w14:paraId="63CB381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0633A0C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05AAA9C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</w:t>
      </w:r>
      <w:r w:rsidRPr="004B5969">
        <w:rPr>
          <w:sz w:val="18"/>
        </w:rPr>
        <w:t>│ │ │ │ │ │ │ │ │ │ │ │ │ │ │ │ │ │ │ │ │ │ │ │ │ │</w:t>
      </w:r>
    </w:p>
    <w:p w14:paraId="7F405B2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62F617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15E6C6B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│ </w:t>
      </w:r>
      <w:r w:rsidRPr="004B5969">
        <w:rPr>
          <w:sz w:val="18"/>
        </w:rPr>
        <w:t>│ │ │ │ │ │ │ │ │ │ │ │ │ │ │ │ │ │ │ │ │</w:t>
      </w:r>
    </w:p>
    <w:p w14:paraId="5161695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2112FD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709FA17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│ │ │ │ │ │ </w:t>
      </w:r>
      <w:r w:rsidRPr="004B5969">
        <w:rPr>
          <w:sz w:val="18"/>
        </w:rPr>
        <w:t>│ │ │ │ │ │ │ │ │ │ │ │ │ │ │ │</w:t>
      </w:r>
    </w:p>
    <w:p w14:paraId="37019BE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53C6F91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134F7B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│ │ │ │ │ │ │ │ │ │ │ </w:t>
      </w:r>
      <w:r w:rsidRPr="004B5969">
        <w:rPr>
          <w:sz w:val="18"/>
        </w:rPr>
        <w:t>│ │ │ │ │ │ │ │ │ │ │</w:t>
      </w:r>
    </w:p>
    <w:p w14:paraId="6B37CBB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568F35A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4F09F9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4CA40FB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4CFC78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0CBA45A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</w:t>
      </w:r>
      <w:r w:rsidRPr="004B5969">
        <w:rPr>
          <w:sz w:val="18"/>
        </w:rPr>
        <w:t>│ │ │ │ │ │ │ │ │ │ │ │ │ │ │ │ │ │ │ │ │ │ │ │ │ │ │ │ │ │ │ │ │ │ │ │</w:t>
      </w:r>
    </w:p>
    <w:p w14:paraId="610EAC9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0AFF50E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7FCE9A8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</w:t>
      </w:r>
      <w:r w:rsidRPr="004B5969">
        <w:rPr>
          <w:sz w:val="18"/>
        </w:rPr>
        <w:t>│ │ │ │ │ │ │ │ │ │ │ │ │ │ │ │ │ │ │ │ │ │ │ │ │ │ │ │ │ │ │</w:t>
      </w:r>
    </w:p>
    <w:p w14:paraId="340B48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2FECCC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2A68906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</w:t>
      </w:r>
      <w:r w:rsidRPr="004B5969">
        <w:rPr>
          <w:sz w:val="18"/>
        </w:rPr>
        <w:t>│ │ │ │ │ │ │ │ │ │ │ │ │ │ │ │ │ │ │ │ │ │ │ │ │ │</w:t>
      </w:r>
    </w:p>
    <w:p w14:paraId="0879AFD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3F5BA9D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3A8E812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07FE9BC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4DAAE18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</w:t>
      </w:r>
      <w:r w:rsidRPr="004B5969">
        <w:rPr>
          <w:sz w:val="18"/>
        </w:rPr>
        <w:t>┬─┬─┐ ┌─┬─┬─┬─┬─┬─┬─┬─┬─┬─┐ ┌─┬─┬─┬─┬─┬─┬─┬─┬─┬─┐ ┌─┬─┬─┬─┬─┬─┬─┬─┬─┬─┐</w:t>
      </w:r>
    </w:p>
    <w:p w14:paraId="2F9A05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42C85D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1BC98DE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</w:t>
      </w:r>
      <w:r w:rsidRPr="004B5969">
        <w:rPr>
          <w:sz w:val="18"/>
        </w:rPr>
        <w:t>┬─┬─┬─┬─┬─┬─┬─┬─┐ ┌─┬─┬─┬─┬─┬─┬─┬─┬─┬─┐ ┌─┬─┬─┬─┬─┬─┬─┬─┬─┬─┐</w:t>
      </w:r>
    </w:p>
    <w:p w14:paraId="1E564B4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F9209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508279B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</w:t>
      </w:r>
      <w:r w:rsidRPr="004B5969">
        <w:rPr>
          <w:sz w:val="18"/>
        </w:rPr>
        <w:t>┬─┬─┬─┐ ┌─┬─┬─┬─┬─┬─┬─┬─┬─┬─┐ ┌─┬─┬─┬─┬─┬─┬─┬─┬─┬─┐</w:t>
      </w:r>
    </w:p>
    <w:p w14:paraId="3885419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B3145D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5C50639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</w:t>
      </w:r>
      <w:r w:rsidRPr="004B5969">
        <w:rPr>
          <w:sz w:val="18"/>
        </w:rPr>
        <w:t>┬─┬─┬─┬─┬─┬─┬─┬─┬─┐ ┌─┬─┬─┬─┬─┬─┬─┬─┬─┬─┐</w:t>
      </w:r>
    </w:p>
    <w:p w14:paraId="1308F9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5A6A19F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33743E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</w:t>
      </w:r>
      <w:r w:rsidRPr="004B5969">
        <w:rPr>
          <w:sz w:val="18"/>
        </w:rPr>
        <w:t>┬─┬─┬─┬─┐ ┌─┬─┬─┬─┬─┬─┬─┬─┬─┬─┐</w:t>
      </w:r>
    </w:p>
    <w:p w14:paraId="0D88E00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57085F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773F4A4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┌─┬─┬─┬─┬─┬─┬─┐ ┌─┬─┬─┬─┬─┬─┬─┬─┬─┬─┐ ┌─┬─┬─┬─┬─┬─┬─┬─┬─┬─┐ </w:t>
      </w:r>
      <w:r w:rsidRPr="004B5969">
        <w:rPr>
          <w:sz w:val="18"/>
        </w:rPr>
        <w:t>┌─┬─┬─┬─┬─┬─┬─┬─┬─┬─┐</w:t>
      </w:r>
    </w:p>
    <w:p w14:paraId="52124B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22F303F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5FEBE44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</w:t>
      </w:r>
      <w:r w:rsidRPr="004B5969">
        <w:rPr>
          <w:sz w:val="18"/>
        </w:rPr>
        <w:t>┬─┬─┬─┬─┬─┐</w:t>
      </w:r>
    </w:p>
    <w:p w14:paraId="77A292C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2E59B3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2D81167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</w:t>
      </w:r>
      <w:r w:rsidRPr="004B5969">
        <w:rPr>
          <w:sz w:val="18"/>
        </w:rPr>
        <w:t>┐</w:t>
      </w:r>
    </w:p>
    <w:p w14:paraId="4C4728D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0F5E1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53D7A8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137AB71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5CDFA1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2A011CC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07BABE6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</w:t>
      </w:r>
      <w:r w:rsidRPr="004B5969">
        <w:rPr>
          <w:sz w:val="18"/>
        </w:rPr>
        <w:t>│ │ │ │ │ │ │ │ │ │ │ │ │ │ │ │ │ │ │ │ │ │ │ │ │ │ │ │ │ │ │ │ │ │ │ │</w:t>
      </w:r>
    </w:p>
    <w:p w14:paraId="2226B49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41EB739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┌─┬─┬─┬─┬─┬─┬─┐ ┌─┬─┬─┬─┬─┬─┬─┬─┬─┬─┐ ┌─┬─┬─┬─┬─┬─┬─┬─┬─┬─┐ ┌─┬─┬─┬─┬─┬─┬─┬─┬─┬─┐</w:t>
      </w:r>
    </w:p>
    <w:p w14:paraId="00BDC35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</w:t>
      </w:r>
      <w:r w:rsidRPr="004B5969">
        <w:rPr>
          <w:sz w:val="18"/>
        </w:rPr>
        <w:t>│ │ │ │ │ │ │ │ │ │ │ │ │ │ │ │ │ │ │ │ │ │ │ │ │ │ │ │ │ │ │</w:t>
      </w:r>
    </w:p>
    <w:p w14:paraId="0AFCB56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└─┴─┴─┴─┴─┴─┴─┘ └─┴─┴─┴─┴─┴─┴─┴─┴─┴─┘ └─┴─┴─┴─┴─┴─┴─┴─┴─┴─┘ └─┴─┴─┴─┴─┴─┴─┴─┴─┴─┘</w:t>
      </w:r>
    </w:p>
    <w:p w14:paraId="1BC727FA" w14:textId="77777777" w:rsidR="008F206A" w:rsidRPr="004B5969" w:rsidRDefault="008F206A">
      <w:pPr>
        <w:pStyle w:val="ConsPlusNonformat"/>
        <w:jc w:val="both"/>
      </w:pPr>
    </w:p>
    <w:p w14:paraId="425569B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полученной оплаты, частичной оплаты в счет            ┌─┬─┬─┬─┬─┬─┬─┬─┬─┬─┐</w:t>
      </w:r>
    </w:p>
    <w:p w14:paraId="61C5630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предстоящих поставок товаров (выполнения работ, оказания    │ │ │ │ │ │ │ │ │ │ │</w:t>
      </w:r>
    </w:p>
    <w:p w14:paraId="6C7558C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услуг), длительность производственного цикла изготовления   └─┴─┴─┴─┴─┴─┴─┴─┴─┴─┘</w:t>
      </w:r>
    </w:p>
    <w:p w14:paraId="6CDC154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которых составляет свыше шести месяцев, по перечню,</w:t>
      </w:r>
    </w:p>
    <w:p w14:paraId="5228FAD1" w14:textId="7B515A73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предусмотренному </w:t>
      </w:r>
      <w:r w:rsidRPr="004B5969">
        <w:rPr>
          <w:sz w:val="18"/>
        </w:rPr>
        <w:t>пунктом 13 статьи 167</w:t>
      </w:r>
      <w:r w:rsidRPr="004B5969">
        <w:rPr>
          <w:sz w:val="18"/>
        </w:rPr>
        <w:t xml:space="preserve"> Налогового</w:t>
      </w:r>
    </w:p>
    <w:p w14:paraId="092AFC6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кодекса Российской Федерации, в рублях (код строки 010)</w:t>
      </w:r>
    </w:p>
    <w:p w14:paraId="51225C3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┌─┐</w:t>
      </w:r>
    </w:p>
    <w:p w14:paraId="2E380DB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                                                                        </w:t>
      </w:r>
      <w:r w:rsidRPr="004B5969">
        <w:rPr>
          <w:sz w:val="18"/>
        </w:rPr>
        <w:t xml:space="preserve">   └─┘</w:t>
      </w:r>
    </w:p>
    <w:p w14:paraId="3773ACC8" w14:textId="77777777" w:rsidR="008F206A" w:rsidRPr="004B5969" w:rsidRDefault="008F206A">
      <w:pPr>
        <w:pStyle w:val="ConsPlusNormal"/>
        <w:jc w:val="both"/>
      </w:pPr>
    </w:p>
    <w:p w14:paraId="6BB8331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148C1F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 │ │ │ │ │ │ │</w:t>
      </w:r>
    </w:p>
    <w:p w14:paraId="5E938D9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││0031││7122││          └─┴─┴─┴─┴─┴─┴─┴─┴─┴─┴─┴─┘</w:t>
      </w:r>
    </w:p>
    <w:p w14:paraId="5DAC51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36CD945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</w:t>
      </w:r>
      <w:r w:rsidRPr="004B5969">
        <w:rPr>
          <w:sz w:val="18"/>
        </w:rPr>
        <w:t>│ │ │ │ │ │ │ │ │ Стр. │ │ │ │</w:t>
      </w:r>
    </w:p>
    <w:p w14:paraId="07C03CD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                           └─┴─┴─┴─┴─┴─┴─┴─┴─┘      └─┴─┴─┘</w:t>
      </w:r>
    </w:p>
    <w:p w14:paraId="74EA2A1D" w14:textId="77777777" w:rsidR="008F206A" w:rsidRPr="004B5969" w:rsidRDefault="008F206A">
      <w:pPr>
        <w:pStyle w:val="ConsPlusNonformat"/>
        <w:jc w:val="both"/>
      </w:pPr>
    </w:p>
    <w:p w14:paraId="565E94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Индекс 0000080</w:t>
      </w:r>
    </w:p>
    <w:p w14:paraId="0585C072" w14:textId="77777777" w:rsidR="008F206A" w:rsidRPr="004B5969" w:rsidRDefault="008F206A">
      <w:pPr>
        <w:pStyle w:val="ConsPlusNonformat"/>
        <w:jc w:val="both"/>
      </w:pPr>
    </w:p>
    <w:p w14:paraId="77347A6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Раздел 8. Сведения из книги покупок об операциях, отражаемых</w:t>
      </w:r>
    </w:p>
    <w:p w14:paraId="33499D7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за истекший налоговый период</w:t>
      </w:r>
    </w:p>
    <w:p w14:paraId="2A2A8711" w14:textId="77777777" w:rsidR="008F206A" w:rsidRPr="004B5969" w:rsidRDefault="008F206A">
      <w:pPr>
        <w:pStyle w:val="ConsPlusNonformat"/>
        <w:jc w:val="both"/>
      </w:pPr>
    </w:p>
    <w:p w14:paraId="3C8C70C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72CFD88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2AB1FF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1                2                         3</w:t>
      </w:r>
    </w:p>
    <w:p w14:paraId="099DA03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┌─┐</w:t>
      </w:r>
    </w:p>
    <w:p w14:paraId="7F1868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Признак актуальности ранее    001   │ │</w:t>
      </w:r>
    </w:p>
    <w:p w14:paraId="667190C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представленных сведений             └─┘</w:t>
      </w:r>
    </w:p>
    <w:p w14:paraId="2DCBB1A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</w:t>
      </w:r>
    </w:p>
    <w:p w14:paraId="7A6B369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Порядковый номер              005   │ │ │ │ │ │ │ │ │ │ │ │ │</w:t>
      </w:r>
    </w:p>
    <w:p w14:paraId="7E1976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</w:t>
      </w:r>
      <w:r w:rsidRPr="004B5969">
        <w:rPr>
          <w:sz w:val="18"/>
        </w:rPr>
        <w:t>─┴─┴─┴─┴─┘</w:t>
      </w:r>
    </w:p>
    <w:p w14:paraId="31DA4EC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┌─┬─┐ ┌─┬─┐ ┌─┬─┐ ┌─┬─┐ ┌─┬─┐</w:t>
      </w:r>
    </w:p>
    <w:p w14:paraId="1F0D77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вида операции             010   │ │ │ │ │ │ │ │ │ │ │ │ │ │ │ │ │ │ │ │ │</w:t>
      </w:r>
    </w:p>
    <w:p w14:paraId="62B2D9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└─┴─┘ └─┴─┘ └─┴─┘ └─┴─┘ └─┴─┘</w:t>
      </w:r>
    </w:p>
    <w:p w14:paraId="0244E82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</w:t>
      </w:r>
      <w:r w:rsidRPr="004B5969">
        <w:rPr>
          <w:sz w:val="18"/>
        </w:rPr>
        <w:t xml:space="preserve">                         ┌─┬─┬─┬─┬─┬─┬─┬─┬─┬─┬─┬─┬─┬─┬─┬─┬─┬─┬─┬─┬─┬─┐</w:t>
      </w:r>
    </w:p>
    <w:p w14:paraId="288A143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счета-фактуры продавца  020   │ │ │ │ │ │ │ │ │ │ │ │ │ │ │ │ │ │ │ │ │ │ │</w:t>
      </w:r>
    </w:p>
    <w:p w14:paraId="5435DD0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└─┴─┴─┴─┴─┴─┴─┴─┴─┴─┴─┴─┴─┴─┴─┴─┴─┴─┴─┴─┴─┴─┘</w:t>
      </w:r>
    </w:p>
    <w:p w14:paraId="316DCAC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</w:t>
      </w:r>
      <w:r w:rsidRPr="004B5969">
        <w:rPr>
          <w:sz w:val="18"/>
        </w:rPr>
        <w:t>─┬─┬─┬─┬─┬─┬─┬─┬─┬─┬─┬─┬─┬─┬─┬─┬─┬─┬─┬─┬─┬─┬─┬─┬─┬─┬─┬─┬─┬─┐</w:t>
      </w:r>
    </w:p>
    <w:p w14:paraId="5C09480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B1DFC0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85B7D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</w:t>
      </w:r>
      <w:r w:rsidRPr="004B5969">
        <w:rPr>
          <w:sz w:val="18"/>
        </w:rPr>
        <w:t>─┬─┬─┬─┬─┬─┬─┬─┬─┬─┬─┬─┬─┬─┬─┬─┬─┬─┬─┬─┬─┬─┬─┬─┬─┐</w:t>
      </w:r>
    </w:p>
    <w:p w14:paraId="68D93F2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158968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E92BC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</w:t>
      </w:r>
      <w:r w:rsidRPr="004B5969">
        <w:rPr>
          <w:sz w:val="18"/>
        </w:rPr>
        <w:t>─┬─┬─┬─┬─┬─┬─┬─┬─┬─┬─┬─┬─┬─┬─┬─┬─┬─┬─┬─┐</w:t>
      </w:r>
    </w:p>
    <w:p w14:paraId="0E624B6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BF3B88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FFA4A5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</w:t>
      </w:r>
      <w:r w:rsidRPr="004B5969">
        <w:rPr>
          <w:sz w:val="18"/>
        </w:rPr>
        <w:t>─┬─┬─┐</w:t>
      </w:r>
    </w:p>
    <w:p w14:paraId="4003A46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счета-фактуры продавца   030   │ │ │.│ │ │.│ │ │ │ │</w:t>
      </w:r>
    </w:p>
    <w:p w14:paraId="66C7F7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└─┴─┴─┴─┘</w:t>
      </w:r>
    </w:p>
    <w:p w14:paraId="206697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1ADCEC2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            040   │ │ │ │</w:t>
      </w:r>
    </w:p>
    <w:p w14:paraId="285C591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      └─┴─┴─┘</w:t>
      </w:r>
    </w:p>
    <w:p w14:paraId="79D318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325EFEF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исправления              050   │ │ │.│ │ │.│ │ │ │ │</w:t>
      </w:r>
    </w:p>
    <w:p w14:paraId="0167893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      └─┴─┘ └─┴─┘ └─┴─┴─┴─┘</w:t>
      </w:r>
    </w:p>
    <w:p w14:paraId="7C07F41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</w:t>
      </w:r>
      <w:r w:rsidRPr="004B5969">
        <w:rPr>
          <w:sz w:val="18"/>
        </w:rPr>
        <w:t>┬─┬─┬─┬─┬─┬─┬─┬─┬─┬─┬─┬─┬─┬─┬─┬─┬─┬─┬─┬─┬─┐</w:t>
      </w:r>
    </w:p>
    <w:p w14:paraId="582D2DB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корректировочного       060   │ │ │ │ │ │ │ │ │ │ │ │ │ │ │ │ │ │ │ │ │ │ │</w:t>
      </w:r>
    </w:p>
    <w:p w14:paraId="5840A7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      └─┴─┴─┴─┴─┴─┴─┴─┴─┴─┴─┴─┴─┴─┴─┴─┴─┴─┴─┴─┴─┴─┘</w:t>
      </w:r>
    </w:p>
    <w:p w14:paraId="436196B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</w:t>
      </w:r>
      <w:r w:rsidRPr="004B5969">
        <w:rPr>
          <w:sz w:val="18"/>
        </w:rPr>
        <w:t>┬─┬─┬─┬─┬─┬─┬─┬─┬─┬─┬─┬─┬─┬─┬─┬─┐</w:t>
      </w:r>
    </w:p>
    <w:p w14:paraId="11DFD4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52F972C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6B40E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</w:t>
      </w:r>
      <w:r w:rsidRPr="004B5969">
        <w:rPr>
          <w:sz w:val="18"/>
        </w:rPr>
        <w:t>┬─┬─┬─┬─┬─┬─┬─┬─┬─┬─┬─┐</w:t>
      </w:r>
    </w:p>
    <w:p w14:paraId="04AFAE3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2BB57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81AF22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4CC8768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корре</w:t>
      </w:r>
      <w:r w:rsidRPr="004B5969">
        <w:rPr>
          <w:sz w:val="18"/>
        </w:rPr>
        <w:t>ктировочного        070   │ │ │.│ │ │.│ │ │ │ │</w:t>
      </w:r>
    </w:p>
    <w:p w14:paraId="41788B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      └─┴─┘ └─┴─┘ └─┴─┴─┴─┘</w:t>
      </w:r>
    </w:p>
    <w:p w14:paraId="487BB31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4C9332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            080   │ │ │ │</w:t>
      </w:r>
    </w:p>
    <w:p w14:paraId="45FBD5D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корректировочного счета-            └─┴─┴─┘</w:t>
      </w:r>
    </w:p>
    <w:p w14:paraId="69472DA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продавца</w:t>
      </w:r>
    </w:p>
    <w:p w14:paraId="6AAE973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</w:t>
      </w:r>
      <w:r w:rsidRPr="004B5969">
        <w:rPr>
          <w:sz w:val="18"/>
        </w:rPr>
        <w:t xml:space="preserve">                                   ┌─┬─┐ ┌─┬─┐ ┌─┬─┬─┬─┐</w:t>
      </w:r>
    </w:p>
    <w:p w14:paraId="46EBDA0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исправления              090   │ │ │.│ │ │.│ │ │ │ │</w:t>
      </w:r>
    </w:p>
    <w:p w14:paraId="6117BEC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корректировочного счета-            └─┴─┘ └─┴─┘ └─┴─┴─┴─┘</w:t>
      </w:r>
    </w:p>
    <w:p w14:paraId="66FE53F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продавца</w:t>
      </w:r>
    </w:p>
    <w:p w14:paraId="45E7569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</w:t>
      </w:r>
      <w:r w:rsidRPr="004B5969">
        <w:rPr>
          <w:sz w:val="18"/>
        </w:rPr>
        <w:t>┬─┬─┬─┬─┬─┬─┬─┐</w:t>
      </w:r>
    </w:p>
    <w:p w14:paraId="56F193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документа,              100   │ │ │ │ │ │ │ │ │ │ │ │ │ │ │ │ │ │ │ │ │ │ │</w:t>
      </w:r>
    </w:p>
    <w:p w14:paraId="0CA1776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подтверждающего уплату              └─┴─┴─┴─┴─┴─┴─┴─┴─┴─┴─┴─┴─┴─┴─┴─┴─┴─┴─┴─┴─┴─┘</w:t>
      </w:r>
    </w:p>
    <w:p w14:paraId="296DEBA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</w:t>
      </w:r>
    </w:p>
    <w:p w14:paraId="78F5511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6348B6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58D533D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63324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72F95D8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│ │ │ │ │ │ │ │ │ │ │ │ │ │ │ │ │ │ │ │ │ │ │ │ │ │ │ │ │ │ │ │ │ │ │ │ │ │ │ │ │</w:t>
      </w:r>
    </w:p>
    <w:p w14:paraId="638701F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D62C0B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</w:t>
      </w:r>
      <w:r w:rsidRPr="004B5969">
        <w:rPr>
          <w:sz w:val="18"/>
        </w:rPr>
        <w:t xml:space="preserve">                ┌─┬─┐ ┌─┬─┐ ┌─┬─┬─┬─┐</w:t>
      </w:r>
    </w:p>
    <w:p w14:paraId="6088D6F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документа,               110   │ │ │.│ │ │.│ │ │ │ │</w:t>
      </w:r>
    </w:p>
    <w:p w14:paraId="7CACC1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подтверждающего уплату              └─┴─┘ └─┴─┘ └─┴─┴─┴─┘</w:t>
      </w:r>
    </w:p>
    <w:p w14:paraId="0A8006C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</w:t>
      </w:r>
    </w:p>
    <w:p w14:paraId="6C8FF00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68F930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счета-ф</w:t>
      </w:r>
      <w:r w:rsidRPr="004B5969">
        <w:rPr>
          <w:sz w:val="18"/>
        </w:rPr>
        <w:t>актуры при       115   │ │ │ │ │ │ │ │ │ │ │ │ │ │ │ │ │ │ │ │ │ │ │</w:t>
      </w:r>
    </w:p>
    <w:p w14:paraId="3AB4B94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отгрузке в счет ранее               └─┴─┴─┴─┴─┴─┴─┴─┴─┴─┴─┴─┴─┴─┴─┴─┴─┴─┴─┴─┴─┴─┘</w:t>
      </w:r>
    </w:p>
    <w:p w14:paraId="4235149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полученной оплаты</w:t>
      </w:r>
    </w:p>
    <w:p w14:paraId="0962B98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(частичной оплаты)</w:t>
      </w:r>
    </w:p>
    <w:p w14:paraId="2B7307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</w:t>
      </w:r>
      <w:r w:rsidRPr="004B5969">
        <w:rPr>
          <w:sz w:val="18"/>
        </w:rPr>
        <w:t>┬─┬─┬─┬─┬─┬─┐</w:t>
      </w:r>
    </w:p>
    <w:p w14:paraId="76E6C1C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0DA4E2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987E3D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</w:t>
      </w:r>
      <w:r w:rsidRPr="004B5969">
        <w:rPr>
          <w:sz w:val="18"/>
        </w:rPr>
        <w:t>┬─┐</w:t>
      </w:r>
    </w:p>
    <w:p w14:paraId="3D3CE3A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3F780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91BA6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24CE5DE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счета-фактуры при        117   │ │ │.│ │ │.│ │ │ │ │</w:t>
      </w:r>
    </w:p>
    <w:p w14:paraId="1BF4462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отгрузке в счет ранее               └─┴─┘ └─┴─┘ └─┴─┴─┴─┘</w:t>
      </w:r>
    </w:p>
    <w:p w14:paraId="0532F4B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полученной оплаты</w:t>
      </w:r>
    </w:p>
    <w:p w14:paraId="0EE402E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(частичной оплаты)</w:t>
      </w:r>
    </w:p>
    <w:p w14:paraId="5C51192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</w:t>
      </w:r>
      <w:r w:rsidRPr="004B5969">
        <w:rPr>
          <w:sz w:val="18"/>
        </w:rPr>
        <w:t>─┐ ┌─┬─┬─┬─┐</w:t>
      </w:r>
    </w:p>
    <w:p w14:paraId="2E3E21C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принятия на учет         120   │ │ │.│ │ │.│ │ │ │ │</w:t>
      </w:r>
    </w:p>
    <w:p w14:paraId="20A3269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товаров (работ, услуг),             └─┴─┘ └─┴─┘ └─┴─┴─┴─┘</w:t>
      </w:r>
    </w:p>
    <w:p w14:paraId="2E0B368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имущественных прав</w:t>
      </w:r>
    </w:p>
    <w:p w14:paraId="7F37DF8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┌─┐</w:t>
      </w:r>
    </w:p>
    <w:p w14:paraId="1D878CB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742D614D" w14:textId="77777777" w:rsidR="008F206A" w:rsidRPr="004B5969" w:rsidRDefault="008F206A">
      <w:pPr>
        <w:pStyle w:val="ConsPlusNormal"/>
        <w:jc w:val="both"/>
      </w:pPr>
    </w:p>
    <w:p w14:paraId="0BFAC29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2E08830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</w:t>
      </w:r>
      <w:r w:rsidRPr="004B5969">
        <w:rPr>
          <w:sz w:val="18"/>
        </w:rPr>
        <w:t xml:space="preserve"> │ │ │ │ │ │ │</w:t>
      </w:r>
    </w:p>
    <w:p w14:paraId="1798AC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││0031││7139││          └─┴─┴─┴─┴─┴─┴─┴─┴─┴─┴─┴─┘</w:t>
      </w:r>
    </w:p>
    <w:p w14:paraId="5722FE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7499545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3945231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2C60C81C" w14:textId="77777777" w:rsidR="008F206A" w:rsidRPr="004B5969" w:rsidRDefault="008F206A">
      <w:pPr>
        <w:pStyle w:val="ConsPlusNonformat"/>
        <w:jc w:val="both"/>
      </w:pPr>
    </w:p>
    <w:p w14:paraId="17E992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</w:t>
      </w:r>
      <w:r w:rsidRPr="004B5969">
        <w:rPr>
          <w:sz w:val="18"/>
        </w:rPr>
        <w:t xml:space="preserve">                                          Продолжение раздела 8 декларации</w:t>
      </w:r>
    </w:p>
    <w:p w14:paraId="76B801CB" w14:textId="77777777" w:rsidR="008F206A" w:rsidRPr="004B5969" w:rsidRDefault="008F206A">
      <w:pPr>
        <w:pStyle w:val="ConsPlusNonformat"/>
        <w:jc w:val="both"/>
      </w:pPr>
    </w:p>
    <w:p w14:paraId="0C29B07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3662EE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0C5A786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1                2                         3</w:t>
      </w:r>
    </w:p>
    <w:p w14:paraId="05CA8E0C" w14:textId="77777777" w:rsidR="008F206A" w:rsidRPr="004B5969" w:rsidRDefault="008F206A">
      <w:pPr>
        <w:pStyle w:val="ConsPlusNonformat"/>
        <w:jc w:val="both"/>
      </w:pPr>
    </w:p>
    <w:p w14:paraId="46B8086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</w:t>
      </w:r>
      <w:r w:rsidRPr="004B5969">
        <w:rPr>
          <w:sz w:val="18"/>
        </w:rPr>
        <w:t xml:space="preserve">                     ┌─┬─┬─┬─┬─┬─┬─┬─┬─┬─┬─┬─┐ ┌─┬─┬─┬─┬─┬─┬─┬─┬─┐</w:t>
      </w:r>
    </w:p>
    <w:p w14:paraId="1D27FB9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ИНН/КПП продавца              130   │ │ │ │ │ │ │ │ │ │ │ │ │/│ │ │ │ │ │ │ │ │ │</w:t>
      </w:r>
    </w:p>
    <w:p w14:paraId="21EAA57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 └─┴─┴─┴─┴─┴─┴─┴─┴─┘</w:t>
      </w:r>
    </w:p>
    <w:p w14:paraId="41DAC4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ИНН/КПП посредника       </w:t>
      </w:r>
      <w:r w:rsidRPr="004B5969">
        <w:rPr>
          <w:sz w:val="18"/>
        </w:rPr>
        <w:t xml:space="preserve">           ┌─┬─┬─┬─┬─┬─┬─┬─┬─┬─┬─┬─┐ ┌─┬─┬─┬─┬─┬─┬─┬─┬─┐</w:t>
      </w:r>
    </w:p>
    <w:p w14:paraId="00B0A5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(комиссионера, агента,        140   │ │ │ │ │ │ │ │ │ │ │ │ │/│ │ │ │ │ │ │ │ │ │</w:t>
      </w:r>
    </w:p>
    <w:p w14:paraId="13C48BD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экспедитора, застройщика)           └─┴─┴─┴─┴─┴─┴─┴─┴─┴─┴─┴─┘ └─┴─┴─┴─┴─┴─┴─┴─┴─┘</w:t>
      </w:r>
    </w:p>
    <w:p w14:paraId="7636AE7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</w:t>
      </w:r>
      <w:r w:rsidRPr="004B5969">
        <w:rPr>
          <w:sz w:val="18"/>
        </w:rPr>
        <w:t xml:space="preserve"> ┌─┬─┬─┐</w:t>
      </w:r>
    </w:p>
    <w:p w14:paraId="2AD1243A" w14:textId="5E421961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валюты по </w:t>
      </w:r>
      <w:r w:rsidRPr="004B5969">
        <w:rPr>
          <w:sz w:val="18"/>
        </w:rPr>
        <w:t>ОКВ</w:t>
      </w:r>
      <w:r w:rsidRPr="004B5969">
        <w:rPr>
          <w:sz w:val="18"/>
        </w:rPr>
        <w:t xml:space="preserve">             160   │ │ │ │</w:t>
      </w:r>
    </w:p>
    <w:p w14:paraId="34679E7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└─┴─┴─┘</w:t>
      </w:r>
    </w:p>
    <w:p w14:paraId="0636E3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покупок по счету-</w:t>
      </w:r>
    </w:p>
    <w:p w14:paraId="02B2DB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фактуре, разница стоимости          ┌─┬─┬─┬─┬─┬─┬─┬─┬─┬─┬─┬─┬─┬─┬─┬─┬─┐ ┌─┬─┐</w:t>
      </w:r>
    </w:p>
    <w:p w14:paraId="229A7CF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корректировочному счету-   170   │ │ │ │ │ │ │ │ │ │ │ │ │ │ │ │ │ │.│ │ │</w:t>
      </w:r>
    </w:p>
    <w:p w14:paraId="1BB7BDB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 (включая налог),            └─┴─┴─┴─┴─┴─┴─┴─┴─┴─┴─┴─┴─┴─┴─┴─┴─┘ └─┴─┘</w:t>
      </w:r>
    </w:p>
    <w:p w14:paraId="72F5B4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валюте счета-фактуры</w:t>
      </w:r>
    </w:p>
    <w:p w14:paraId="5711D45E" w14:textId="77777777" w:rsidR="008F206A" w:rsidRPr="004B5969" w:rsidRDefault="008F206A">
      <w:pPr>
        <w:pStyle w:val="ConsPlusNonformat"/>
        <w:jc w:val="both"/>
      </w:pPr>
    </w:p>
    <w:p w14:paraId="620D0C9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 по счету-</w:t>
      </w:r>
    </w:p>
    <w:p w14:paraId="29A7D82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фактуре, разница суммы              ┌─┬─┬─┬─┬─┬─┬─┬─┬─┬─┬─┬─┬─┬─┬─┬─┬─┐ ┌─┬─┐</w:t>
      </w:r>
    </w:p>
    <w:p w14:paraId="271C93A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 по корректировочному   180   │ │ │ │ │ │ │ │ │ │ │ │ │ │ │ │ │ │.│ │ │</w:t>
      </w:r>
    </w:p>
    <w:p w14:paraId="0E596A0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счету-фактуре, принимаемая          └─┴─┴─┴─┴─┴─┴─┴─┴─┴─┴─┴─┴─┴─┴─┴─┴─┘ └─┴</w:t>
      </w:r>
      <w:r w:rsidRPr="004B5969">
        <w:rPr>
          <w:sz w:val="18"/>
        </w:rPr>
        <w:t>─┘</w:t>
      </w:r>
    </w:p>
    <w:p w14:paraId="17463C4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 вычету, в рублях</w:t>
      </w:r>
    </w:p>
    <w:p w14:paraId="7C835B8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 копейках</w:t>
      </w:r>
    </w:p>
    <w:p w14:paraId="565B9E9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13E0D3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 всего по книге   190   │ │ │ │ │ │ │ │ │ │ │ │ │ │ │ │ │ │.│ │ │</w:t>
      </w:r>
    </w:p>
    <w:p w14:paraId="330BFC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покупок в рублях и копейках         └─┴─┴─┴─┴─┴─┴─┴─┴─┴─┴─┴─┴─┴─┴─┴</w:t>
      </w:r>
      <w:r w:rsidRPr="004B5969">
        <w:rPr>
          <w:sz w:val="18"/>
        </w:rPr>
        <w:t>─┴─┘ └─┴─┘</w:t>
      </w:r>
    </w:p>
    <w:p w14:paraId="6DD31509" w14:textId="77777777" w:rsidR="008F206A" w:rsidRPr="004B5969" w:rsidRDefault="008F206A">
      <w:pPr>
        <w:pStyle w:val="ConsPlusNonformat"/>
        <w:jc w:val="both"/>
      </w:pPr>
    </w:p>
    <w:p w14:paraId="55DADED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Регистрационный номер</w:t>
      </w:r>
    </w:p>
    <w:p w14:paraId="48A3158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декларации на товары или</w:t>
      </w:r>
    </w:p>
    <w:p w14:paraId="337CA8F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регистрационный номер партии  200</w:t>
      </w:r>
    </w:p>
    <w:p w14:paraId="506AE0E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товара, подлежащего</w:t>
      </w:r>
    </w:p>
    <w:p w14:paraId="2F43ABB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521FF1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┌─┬─┬─┬─┬─┬─┬─┬─┬─┬─┬─┬─┬─┬─┬─┬─┬─┬─┬─┬─┬─┬─┬─┬─┬─┬─┬─┬─┬─┐</w:t>
      </w:r>
    </w:p>
    <w:p w14:paraId="2E785AE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</w:t>
      </w:r>
    </w:p>
    <w:p w14:paraId="5A4350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└─┴─┴─┴─┴─┴─┴─┴─┴─┴─┴─┴─┴─┴─┴─┴─┴─┴─┴─┴─┴─┴─┴─┴─┴─┴─┴─┴─┴─┘</w:t>
      </w:r>
    </w:p>
    <w:p w14:paraId="636180F8" w14:textId="77777777" w:rsidR="008F206A" w:rsidRPr="004B5969" w:rsidRDefault="008F206A">
      <w:pPr>
        <w:pStyle w:val="ConsPlusNonformat"/>
        <w:jc w:val="both"/>
      </w:pPr>
    </w:p>
    <w:p w14:paraId="2E9D89E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количественной единицы</w:t>
      </w:r>
    </w:p>
    <w:p w14:paraId="6CC12F2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измерения товара,                   ┌─┬─┬─┐</w:t>
      </w:r>
    </w:p>
    <w:p w14:paraId="4A3AADC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          210   │ │ │ │</w:t>
      </w:r>
    </w:p>
    <w:p w14:paraId="4829979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осуществления       </w:t>
      </w:r>
      <w:r w:rsidRPr="004B5969">
        <w:rPr>
          <w:sz w:val="18"/>
        </w:rPr>
        <w:t xml:space="preserve">                └─┴─┴─┘</w:t>
      </w:r>
    </w:p>
    <w:p w14:paraId="7EA85B3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1BBFEFAD" w14:textId="77777777" w:rsidR="008F206A" w:rsidRPr="004B5969" w:rsidRDefault="008F206A">
      <w:pPr>
        <w:pStyle w:val="ConsPlusNonformat"/>
        <w:jc w:val="both"/>
      </w:pPr>
    </w:p>
    <w:p w14:paraId="2D5A773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Количество товара,</w:t>
      </w:r>
    </w:p>
    <w:p w14:paraId="029C821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подлежащего</w:t>
      </w:r>
    </w:p>
    <w:p w14:paraId="4937E2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                  ┌─┬─┬─┬─┬─┬─┬─┬─┬─┬─┐</w:t>
      </w:r>
    </w:p>
    <w:p w14:paraId="7FF39EC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количественной единице      220   │ │ │ │ │ │ │ │ │ │ │</w:t>
      </w:r>
    </w:p>
    <w:p w14:paraId="401EB0A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измерения товара,                   └─┴─┴─┴─┴─┴─┴─┴─┴─┴─┘</w:t>
      </w:r>
    </w:p>
    <w:p w14:paraId="746BBC6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</w:t>
      </w:r>
    </w:p>
    <w:p w14:paraId="64287F8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осуществления</w:t>
      </w:r>
    </w:p>
    <w:p w14:paraId="00B2626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5675A78A" w14:textId="77777777" w:rsidR="008F206A" w:rsidRPr="004B5969" w:rsidRDefault="008F206A">
      <w:pPr>
        <w:pStyle w:val="ConsPlusNonformat"/>
        <w:jc w:val="both"/>
      </w:pPr>
    </w:p>
    <w:p w14:paraId="7AA933B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товара,                   ┌─┬─┬─┬─┬─┬─┬─┬─┬─┬─┬─┬─┬─┬─┬─┬─┬─┐ ┌─┬─┐</w:t>
      </w:r>
    </w:p>
    <w:p w14:paraId="4832164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подлежащего                   230   │ │ │ │ │ │ │ │ │ │ │ │ │ │ │ │</w:t>
      </w:r>
      <w:r w:rsidRPr="004B5969">
        <w:rPr>
          <w:sz w:val="18"/>
        </w:rPr>
        <w:t xml:space="preserve"> │ │.│ │ │</w:t>
      </w:r>
    </w:p>
    <w:p w14:paraId="448E569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без налога        └─┴─┴─┴─┴─┴─┴─┴─┴─┴─┴─┴─┴─┴─┴─┴─┴─┘ └─┴─┘</w:t>
      </w:r>
    </w:p>
    <w:p w14:paraId="239C0DA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рублях и копейках</w:t>
      </w:r>
    </w:p>
    <w:p w14:paraId="34C3DD9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┌─┐</w:t>
      </w:r>
    </w:p>
    <w:p w14:paraId="5918A6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                                                              </w:t>
      </w:r>
      <w:r w:rsidRPr="004B5969">
        <w:rPr>
          <w:sz w:val="18"/>
        </w:rPr>
        <w:t xml:space="preserve">             └─┘</w:t>
      </w:r>
    </w:p>
    <w:p w14:paraId="21AEA82A" w14:textId="77777777" w:rsidR="008F206A" w:rsidRPr="004B5969" w:rsidRDefault="008F206A">
      <w:pPr>
        <w:pStyle w:val="ConsPlusNormal"/>
        <w:jc w:val="both"/>
      </w:pPr>
    </w:p>
    <w:p w14:paraId="44760E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001AFE6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 │ │ │ │ │ │ │</w:t>
      </w:r>
    </w:p>
    <w:p w14:paraId="269E11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││0031││7146││          └─┴─┴─┴─┴─┴─┴─┴─┴─┴─┴─┴─┘</w:t>
      </w:r>
    </w:p>
    <w:p w14:paraId="18FF229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0EDDD65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</w:t>
      </w:r>
      <w:r w:rsidRPr="004B5969">
        <w:rPr>
          <w:sz w:val="18"/>
        </w:rPr>
        <w:t xml:space="preserve">    КПП │ │ │ │ │ │ │ │ │ │ Стр. │ │ │ │</w:t>
      </w:r>
    </w:p>
    <w:p w14:paraId="6F73996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40D0ABD5" w14:textId="77777777" w:rsidR="008F206A" w:rsidRPr="004B5969" w:rsidRDefault="008F206A">
      <w:pPr>
        <w:pStyle w:val="ConsPlusNonformat"/>
        <w:jc w:val="both"/>
      </w:pPr>
    </w:p>
    <w:p w14:paraId="205CD2D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Индекс 0000081</w:t>
      </w:r>
    </w:p>
    <w:p w14:paraId="24112805" w14:textId="77777777" w:rsidR="008F206A" w:rsidRPr="004B5969" w:rsidRDefault="008F206A">
      <w:pPr>
        <w:pStyle w:val="ConsPlusNonformat"/>
        <w:jc w:val="both"/>
      </w:pPr>
    </w:p>
    <w:p w14:paraId="41391E3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Приложение 1 к разделу 8 </w:t>
      </w:r>
      <w:r w:rsidRPr="004B5969">
        <w:rPr>
          <w:sz w:val="18"/>
        </w:rPr>
        <w:t>декларации</w:t>
      </w:r>
    </w:p>
    <w:p w14:paraId="4748C1A7" w14:textId="77777777" w:rsidR="008F206A" w:rsidRPr="004B5969" w:rsidRDefault="008F206A">
      <w:pPr>
        <w:pStyle w:val="ConsPlusNonformat"/>
        <w:jc w:val="both"/>
      </w:pPr>
    </w:p>
    <w:p w14:paraId="4D39FA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Сведения из дополнительных листов книги покупок</w:t>
      </w:r>
    </w:p>
    <w:p w14:paraId="4457BA8E" w14:textId="77777777" w:rsidR="008F206A" w:rsidRPr="004B5969" w:rsidRDefault="008F206A">
      <w:pPr>
        <w:pStyle w:val="ConsPlusNonformat"/>
        <w:jc w:val="both"/>
      </w:pPr>
    </w:p>
    <w:p w14:paraId="749CADE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39C777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344D4A8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1                2                         3</w:t>
      </w:r>
    </w:p>
    <w:p w14:paraId="1431B5BA" w14:textId="77777777" w:rsidR="008F206A" w:rsidRPr="004B5969" w:rsidRDefault="008F206A">
      <w:pPr>
        <w:pStyle w:val="ConsPlusNonformat"/>
        <w:jc w:val="both"/>
      </w:pPr>
    </w:p>
    <w:p w14:paraId="5215646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┌─┐</w:t>
      </w:r>
    </w:p>
    <w:p w14:paraId="19B8C5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Признак актуальности ранее    001   │ │</w:t>
      </w:r>
    </w:p>
    <w:p w14:paraId="608A927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представленных сведений             └─┘</w:t>
      </w:r>
    </w:p>
    <w:p w14:paraId="3F218C0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</w:t>
      </w:r>
      <w:r w:rsidRPr="004B5969">
        <w:rPr>
          <w:sz w:val="18"/>
        </w:rPr>
        <w:t>┐</w:t>
      </w:r>
    </w:p>
    <w:p w14:paraId="050626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Итоговая сумма налога по      005   │ │ │ │ │ │ │ │ │ │ │ │ │ │ │ │ │ │.│ │ │</w:t>
      </w:r>
    </w:p>
    <w:p w14:paraId="58108DB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книге покупок в рублях              └─┴─┴─┴─┴─┴─┴─┴─┴─┴─┴─┴─┴─┴─┴─┴─┴─┘ └─┴─┘</w:t>
      </w:r>
    </w:p>
    <w:p w14:paraId="0E199F1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 копейках</w:t>
      </w:r>
    </w:p>
    <w:p w14:paraId="07F907A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</w:t>
      </w:r>
    </w:p>
    <w:p w14:paraId="77A66FE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Порядковый номер         </w:t>
      </w:r>
      <w:r w:rsidRPr="004B5969">
        <w:rPr>
          <w:sz w:val="18"/>
        </w:rPr>
        <w:t xml:space="preserve">     008   │ │ │ │ │ │ │ │ │ │ │ │ │</w:t>
      </w:r>
    </w:p>
    <w:p w14:paraId="471F9E2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</w:t>
      </w:r>
    </w:p>
    <w:p w14:paraId="2303F3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┌─┬─┐ ┌─┬─┐ ┌─┬─┐ ┌─┬─┐ ┌─┬─┐</w:t>
      </w:r>
    </w:p>
    <w:p w14:paraId="6991DC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вида операции             010   │ │ │ │ │ │ │ │ │ │ │ │ │ │ │ │ │ │ │ │ │</w:t>
      </w:r>
    </w:p>
    <w:p w14:paraId="1BBB58B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└─┴─┘ └─┴─┘ └─┴─┘ └─┴─┘ └─┴─┘</w:t>
      </w:r>
    </w:p>
    <w:p w14:paraId="7D48548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5ADFA1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счета-фактур</w:t>
      </w:r>
      <w:r w:rsidRPr="004B5969">
        <w:rPr>
          <w:sz w:val="18"/>
        </w:rPr>
        <w:t>ы продавца  020   │ │ │ │ │ │ │ │ │ │ │ │ │ │ │ │ │ │ │ │ │ │ │</w:t>
      </w:r>
    </w:p>
    <w:p w14:paraId="503AD9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└─┴─┴─┴─┴─┴─┴─┴─┴─┴─┴─┴─┴─┴─┴─┴─┴─┴─┴─┴─┴─┴─┘</w:t>
      </w:r>
    </w:p>
    <w:p w14:paraId="7CB1A3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5EB489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</w:t>
      </w:r>
      <w:r w:rsidRPr="004B5969">
        <w:rPr>
          <w:sz w:val="18"/>
        </w:rPr>
        <w:t>│ │ │ │ │ │ │ │ │ │ │ │ │ │ │ │ │ │ │ │ │ │ │ │ │ │ │</w:t>
      </w:r>
    </w:p>
    <w:p w14:paraId="6E4D96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19F72F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D0B546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</w:t>
      </w:r>
      <w:r w:rsidRPr="004B5969">
        <w:rPr>
          <w:sz w:val="18"/>
        </w:rPr>
        <w:t>│ │ │ │ │ │ │ │ │ │ │ │ │ │ │ │ │ │ │ │ │ │</w:t>
      </w:r>
    </w:p>
    <w:p w14:paraId="46B22DB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C8FA83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E34C8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A0F02D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CED2B8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21ACAFA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Дата счета-фактуры продавца   030 </w:t>
      </w:r>
      <w:r w:rsidRPr="004B5969">
        <w:rPr>
          <w:sz w:val="18"/>
        </w:rPr>
        <w:t xml:space="preserve">  │ │ │.│ │ │.│ │ │ │ │</w:t>
      </w:r>
    </w:p>
    <w:p w14:paraId="78DB043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└─┴─┴─┴─┘</w:t>
      </w:r>
    </w:p>
    <w:p w14:paraId="053E73F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47F2F86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            040   │ │ │ │</w:t>
      </w:r>
    </w:p>
    <w:p w14:paraId="4F2FAFE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      └─┴─┴─┘</w:t>
      </w:r>
    </w:p>
    <w:p w14:paraId="737C04C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</w:t>
      </w:r>
      <w:r w:rsidRPr="004B5969">
        <w:rPr>
          <w:sz w:val="18"/>
        </w:rPr>
        <w:t>┌─┬─┐ ┌─┬─┬─┬─┐</w:t>
      </w:r>
    </w:p>
    <w:p w14:paraId="77CF90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исправления              050   │ │ │.│ │ │.│ │ │ │ │</w:t>
      </w:r>
    </w:p>
    <w:p w14:paraId="70E7221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      └─┴─┘ └─┴─┘ └─┴─┴─┴─┘</w:t>
      </w:r>
    </w:p>
    <w:p w14:paraId="6E13B0F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04798B4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Номер корректировочного       060   │ │ │ </w:t>
      </w:r>
      <w:r w:rsidRPr="004B5969">
        <w:rPr>
          <w:sz w:val="18"/>
        </w:rPr>
        <w:t>│ │ │ │ │ │ │ │ │ │ │ │ │ │ │ │ │ │ │ │</w:t>
      </w:r>
    </w:p>
    <w:p w14:paraId="45E1645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      └─┴─┴─┴─┴─┴─┴─┴─┴─┴─┴─┴─┴─┴─┴─┴─┴─┴─┴─┴─┴─┴─┘</w:t>
      </w:r>
    </w:p>
    <w:p w14:paraId="72D2F18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188FAC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│ │ │ │ │ │ │ </w:t>
      </w:r>
      <w:r w:rsidRPr="004B5969">
        <w:rPr>
          <w:sz w:val="18"/>
        </w:rPr>
        <w:t>│ │ │ │ │ │ │ │ │ │ │ │ │ │ │</w:t>
      </w:r>
    </w:p>
    <w:p w14:paraId="1F0853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D76F38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768EF6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│ │ │ │ │ │ │ │ │ │ │ │ </w:t>
      </w:r>
      <w:r w:rsidRPr="004B5969">
        <w:rPr>
          <w:sz w:val="18"/>
        </w:rPr>
        <w:t>│ │ │ │ │ │ │ │ │ │</w:t>
      </w:r>
    </w:p>
    <w:p w14:paraId="0FB47A0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9BA99C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26AAB12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корректировочного        070   │ │ │.│ │ │.│ │ │ │ │</w:t>
      </w:r>
    </w:p>
    <w:p w14:paraId="7D5AE5A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      └─</w:t>
      </w:r>
      <w:r w:rsidRPr="004B5969">
        <w:rPr>
          <w:sz w:val="18"/>
        </w:rPr>
        <w:t>┴─┘ └─┴─┘ └─┴─┴─┴─┘</w:t>
      </w:r>
    </w:p>
    <w:p w14:paraId="232A2D1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2411706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            080   │ │ │ │</w:t>
      </w:r>
    </w:p>
    <w:p w14:paraId="4C11E21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корректировочного счета-            └─┴─┴─┘</w:t>
      </w:r>
    </w:p>
    <w:p w14:paraId="651BF29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продавца</w:t>
      </w:r>
    </w:p>
    <w:p w14:paraId="7C372B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6B8BDB3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Дата исправления             </w:t>
      </w:r>
      <w:r w:rsidRPr="004B5969">
        <w:rPr>
          <w:sz w:val="18"/>
        </w:rPr>
        <w:t xml:space="preserve"> 090   │ │ │.│ │ │.│ │ │ │ │</w:t>
      </w:r>
    </w:p>
    <w:p w14:paraId="6F6666A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корректировочного счета-            └─┴─┘ └─┴─┘ └─┴─┴─┴─┘</w:t>
      </w:r>
    </w:p>
    <w:p w14:paraId="467C4C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продавца</w:t>
      </w:r>
    </w:p>
    <w:p w14:paraId="29A159C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2DFEDE8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документа,              100   │ │ │ │ │ │ │ │ │ │ │ │ │ │ │ │ │ │ │ │ │ │ │</w:t>
      </w:r>
    </w:p>
    <w:p w14:paraId="25AC68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подтверждающего уплату              └─┴─┴─┴─┴─┴─┴─┴─┴─┴─┴─┴─┴─┴─┴─┴─┴─┴─┴─┴─┴─┴─┘</w:t>
      </w:r>
    </w:p>
    <w:p w14:paraId="623FD5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</w:t>
      </w:r>
    </w:p>
    <w:p w14:paraId="45ED98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</w:t>
      </w:r>
      <w:r w:rsidRPr="004B5969">
        <w:rPr>
          <w:sz w:val="18"/>
        </w:rPr>
        <w:t>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6FDE8D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15DA46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1BCCC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310CE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6E0B77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</w:t>
      </w:r>
      <w:r w:rsidRPr="004B5969">
        <w:rPr>
          <w:sz w:val="18"/>
        </w:rPr>
        <w:t>┴─┴─┴─┴─┴─┴─┴─┴─┴─┴─┴─┴─┴─┴─┴─┴─┴─┴─┴─┴─┴─┴─┴─┴─┴─┴─┴─┴─┴─┴─┴─┴─┴─┴─┴─┘</w:t>
      </w:r>
    </w:p>
    <w:p w14:paraId="55EB330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3B12B6B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документа,               110   │ │ │.│ │ │.│ │ │ │ │</w:t>
      </w:r>
    </w:p>
    <w:p w14:paraId="57F781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подтверждающего уплату              └─┴─┘ └─┴─┘ └─┴─┴─┴─┘</w:t>
      </w:r>
    </w:p>
    <w:p w14:paraId="4D3EB64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</w:t>
      </w:r>
    </w:p>
    <w:p w14:paraId="79E3D9A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</w:t>
      </w:r>
      <w:r w:rsidRPr="004B5969">
        <w:rPr>
          <w:sz w:val="18"/>
        </w:rPr>
        <w:t xml:space="preserve">                                 ┌─┬─┬─┬─┬─┬─┬─┬─┬─┬─┬─┬─┬─┬─┬─┬─┬─┬─┬─┬─┬─┬─┐</w:t>
      </w:r>
    </w:p>
    <w:p w14:paraId="35227C7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счета-фактуры при       115   │ │ │ │ │ │ │ │ │ │ │ │ │ │ │ │ │ │ │ │ │ │ │</w:t>
      </w:r>
    </w:p>
    <w:p w14:paraId="070CD6B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отгрузке в счет ранее               └─┴─┴─┴─┴─┴─┴─┴─┴─┴─┴─┴─┴─┴─┴─┴─┴─┴─┴─┴─┴─┴─┘</w:t>
      </w:r>
    </w:p>
    <w:p w14:paraId="1294FD6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полученной оп</w:t>
      </w:r>
      <w:r w:rsidRPr="004B5969">
        <w:rPr>
          <w:sz w:val="18"/>
        </w:rPr>
        <w:t>латы</w:t>
      </w:r>
    </w:p>
    <w:p w14:paraId="78C9F54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(частичной оплаты)</w:t>
      </w:r>
    </w:p>
    <w:p w14:paraId="76D308E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90A09B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122C1E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</w:t>
      </w:r>
      <w:r w:rsidRPr="004B5969">
        <w:rPr>
          <w:sz w:val="18"/>
        </w:rPr>
        <w:t>┴─┴─┴─┴─┴─┴─┘</w:t>
      </w:r>
    </w:p>
    <w:p w14:paraId="1D75F61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16EA02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1C02E3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</w:t>
      </w:r>
      <w:r w:rsidRPr="004B5969">
        <w:rPr>
          <w:sz w:val="18"/>
        </w:rPr>
        <w:t>┴─┘</w:t>
      </w:r>
    </w:p>
    <w:p w14:paraId="35D1AAC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4791A36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счета-фактуры при        117   │ │ │.│ │ │.│ │ │ │ │</w:t>
      </w:r>
    </w:p>
    <w:p w14:paraId="3936A41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отгрузке в счет ранее               └─┴─┘ └─┴─┘ └─┴─┴─┴─┘</w:t>
      </w:r>
    </w:p>
    <w:p w14:paraId="004137D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полученной оплаты</w:t>
      </w:r>
    </w:p>
    <w:p w14:paraId="6107B26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(частичной оплаты)</w:t>
      </w:r>
    </w:p>
    <w:p w14:paraId="7F550D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7CFFC3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принятия на учет         120   │ │ │.│ │ │.│ │ │ │ │</w:t>
      </w:r>
    </w:p>
    <w:p w14:paraId="7AF5FEA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товаров (работ, услуг),             └─┴─┘ └─┴─┘ └─┴─┴─┴─┘</w:t>
      </w:r>
    </w:p>
    <w:p w14:paraId="4A36437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имущественных прав</w:t>
      </w:r>
    </w:p>
    <w:p w14:paraId="1EC762D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┌─┐                                                            </w:t>
      </w:r>
      <w:r w:rsidRPr="004B5969">
        <w:rPr>
          <w:sz w:val="18"/>
        </w:rPr>
        <w:t xml:space="preserve">               ┌─┐</w:t>
      </w:r>
    </w:p>
    <w:p w14:paraId="6227521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1985AFA6" w14:textId="77777777" w:rsidR="008F206A" w:rsidRPr="004B5969" w:rsidRDefault="008F206A">
      <w:pPr>
        <w:pStyle w:val="ConsPlusNormal"/>
        <w:jc w:val="both"/>
      </w:pPr>
    </w:p>
    <w:p w14:paraId="38B044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5D53043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 │ │ │ │ │ │ │</w:t>
      </w:r>
    </w:p>
    <w:p w14:paraId="54D559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││0031││7153││          └─┴─┴─┴─┴─┴─┴─┴─┴─┴─┴</w:t>
      </w:r>
      <w:r w:rsidRPr="004B5969">
        <w:rPr>
          <w:sz w:val="18"/>
        </w:rPr>
        <w:t>─┴─┘</w:t>
      </w:r>
    </w:p>
    <w:p w14:paraId="17E47F3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33F179A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51D60F7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1C1BD007" w14:textId="77777777" w:rsidR="008F206A" w:rsidRPr="004B5969" w:rsidRDefault="008F206A">
      <w:pPr>
        <w:pStyle w:val="ConsPlusNonformat"/>
        <w:jc w:val="both"/>
      </w:pPr>
    </w:p>
    <w:p w14:paraId="72084BD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Приложение 1 к разделу 8</w:t>
      </w:r>
      <w:r w:rsidRPr="004B5969">
        <w:rPr>
          <w:sz w:val="18"/>
        </w:rPr>
        <w:t xml:space="preserve"> декларации</w:t>
      </w:r>
    </w:p>
    <w:p w14:paraId="4351A8B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 (продолжение)</w:t>
      </w:r>
    </w:p>
    <w:p w14:paraId="2EC2E813" w14:textId="77777777" w:rsidR="008F206A" w:rsidRPr="004B5969" w:rsidRDefault="008F206A">
      <w:pPr>
        <w:pStyle w:val="ConsPlusNonformat"/>
        <w:jc w:val="both"/>
      </w:pPr>
    </w:p>
    <w:p w14:paraId="064DE81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75CD5CE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6271B34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</w:t>
      </w:r>
      <w:r w:rsidRPr="004B5969">
        <w:rPr>
          <w:sz w:val="18"/>
        </w:rPr>
        <w:t xml:space="preserve"> 3</w:t>
      </w:r>
    </w:p>
    <w:p w14:paraId="3EF78ED3" w14:textId="77777777" w:rsidR="008F206A" w:rsidRPr="004B5969" w:rsidRDefault="008F206A">
      <w:pPr>
        <w:pStyle w:val="ConsPlusNonformat"/>
        <w:jc w:val="both"/>
      </w:pPr>
    </w:p>
    <w:p w14:paraId="3A2EFAF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 ┌─┬─┬─┬─┬─┬─┬─┬─┬─┐</w:t>
      </w:r>
    </w:p>
    <w:p w14:paraId="375D8B3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ИНН/КПП продавца              130   │ │ │ │ │ │ │ │ │ │ │ │ │/│ │ │ │ │ │ │ │ │ │</w:t>
      </w:r>
    </w:p>
    <w:p w14:paraId="1AB1FE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 └─┴─┴─┴─┴─┴─┴─┴─┴─┘</w:t>
      </w:r>
    </w:p>
    <w:p w14:paraId="39772F2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ИНН/КП</w:t>
      </w:r>
      <w:r w:rsidRPr="004B5969">
        <w:rPr>
          <w:sz w:val="18"/>
        </w:rPr>
        <w:t>П посредника                  ┌─┬─┬─┬─┬─┬─┬─┬─┬─┬─┬─┬─┐ ┌─┬─┬─┬─┬─┬─┬─┬─┬─┐</w:t>
      </w:r>
    </w:p>
    <w:p w14:paraId="2C58424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(комиссионера, агента,        140   │ │ │ │ │ │ │ │ │ │ │ │ │/│ │ │ │ │ │ │ │ │ │</w:t>
      </w:r>
    </w:p>
    <w:p w14:paraId="50F2B11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экспедитора, застройщика)           └─┴─┴─┴─┴─┴─┴─┴─┴─┴─┴─┴─┘ └─┴─┴─┴─┴─┴─┴─┴─┴─┘</w:t>
      </w:r>
    </w:p>
    <w:p w14:paraId="097FEA3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0B49F2D1" w14:textId="560ABCD5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валюты по </w:t>
      </w:r>
      <w:r w:rsidRPr="004B5969">
        <w:rPr>
          <w:sz w:val="18"/>
        </w:rPr>
        <w:t>ОКВ</w:t>
      </w:r>
      <w:r w:rsidRPr="004B5969">
        <w:rPr>
          <w:sz w:val="18"/>
        </w:rPr>
        <w:t xml:space="preserve">             160   │ │ │ │</w:t>
      </w:r>
    </w:p>
    <w:p w14:paraId="2EF4E86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└─┴─┴─┘</w:t>
      </w:r>
    </w:p>
    <w:p w14:paraId="0485C01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покупок по счету-         ┌─┬─┬─┬─┬─┬─┬─┬─┬─┬─┬─┬─┬─┬─┬─┬─┬─┐ ┌─┬─┐</w:t>
      </w:r>
    </w:p>
    <w:p w14:paraId="1A2817E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фактуре, разница стоимости    170   │ │ │ │ │ │ │ │ │ │ │ │ │ │ │ │ │ │.│ │ </w:t>
      </w:r>
      <w:r w:rsidRPr="004B5969">
        <w:rPr>
          <w:sz w:val="18"/>
        </w:rPr>
        <w:t>│</w:t>
      </w:r>
    </w:p>
    <w:p w14:paraId="0F2A3DC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корректировочному счету-         └─┴─┴─┴─┴─┴─┴─┴─┴─┴─┴─┴─┴─┴─┴─┴─┴─┘ └─┴─┘</w:t>
      </w:r>
    </w:p>
    <w:p w14:paraId="628FF5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 (включая налог),</w:t>
      </w:r>
    </w:p>
    <w:p w14:paraId="47C8ED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валюте счета-фактуры</w:t>
      </w:r>
    </w:p>
    <w:p w14:paraId="023B4AF2" w14:textId="77777777" w:rsidR="008F206A" w:rsidRPr="004B5969" w:rsidRDefault="008F206A">
      <w:pPr>
        <w:pStyle w:val="ConsPlusNonformat"/>
        <w:jc w:val="both"/>
      </w:pPr>
    </w:p>
    <w:p w14:paraId="37B6C80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 по счету-              ┌─┬─┬─┬─┬─┬─┬─┬─┬─┬─┬─┬─┬─┬─┬─┬─┬─┐ ┌─┬─┐</w:t>
      </w:r>
    </w:p>
    <w:p w14:paraId="7A23C1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фактуре, разница суммы        180   │ │ │ │ │ │ │</w:t>
      </w:r>
      <w:r w:rsidRPr="004B5969">
        <w:rPr>
          <w:sz w:val="18"/>
        </w:rPr>
        <w:t xml:space="preserve"> │ │ │ │ │ │ │ │ │ │ │.│ │ │</w:t>
      </w:r>
    </w:p>
    <w:p w14:paraId="48B030C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 по корректировочному         └─┴─┴─┴─┴─┴─┴─┴─┴─┴─┴─┴─┴─┴─┴─┴─┴─┘ └─┴─┘</w:t>
      </w:r>
    </w:p>
    <w:p w14:paraId="2A4B63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счету-фактуре, принимаемая</w:t>
      </w:r>
    </w:p>
    <w:p w14:paraId="2940D4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 вычету, в рублях</w:t>
      </w:r>
    </w:p>
    <w:p w14:paraId="3718328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 копейках</w:t>
      </w:r>
    </w:p>
    <w:p w14:paraId="3657A576" w14:textId="77777777" w:rsidR="008F206A" w:rsidRPr="004B5969" w:rsidRDefault="008F206A">
      <w:pPr>
        <w:pStyle w:val="ConsPlusNonformat"/>
        <w:jc w:val="both"/>
      </w:pPr>
    </w:p>
    <w:p w14:paraId="5B7364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 всего по               ┌─┬─┬─┬─┬─┬─┬─┬─┬─┬─┬─┬─┬─┬─┬─┬─┬─┐ ┌─┬─┐</w:t>
      </w:r>
    </w:p>
    <w:p w14:paraId="74EC0AA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приложению 1 </w:t>
      </w:r>
      <w:r w:rsidRPr="004B5969">
        <w:rPr>
          <w:sz w:val="18"/>
        </w:rPr>
        <w:t>к разделу 8      190   │ │ │ │ │ │ │ │ │ │ │ │ │ │ │ │ │ │.│ │ │</w:t>
      </w:r>
    </w:p>
    <w:p w14:paraId="1E60EB9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рублях и копейках                 └─┴─┴─┴─┴─┴─┴─┴─┴─┴─┴─┴─┴─┴─┴─┴─┴─┘ └─┴─┘</w:t>
      </w:r>
    </w:p>
    <w:p w14:paraId="073B4B70" w14:textId="77777777" w:rsidR="008F206A" w:rsidRPr="004B5969" w:rsidRDefault="008F206A">
      <w:pPr>
        <w:pStyle w:val="ConsPlusNonformat"/>
        <w:jc w:val="both"/>
      </w:pPr>
    </w:p>
    <w:p w14:paraId="08C9CF0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Регистрационный номер</w:t>
      </w:r>
    </w:p>
    <w:p w14:paraId="4117C9A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декларации на товары или      200</w:t>
      </w:r>
    </w:p>
    <w:p w14:paraId="48A01FE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регистрационный номер партии</w:t>
      </w:r>
    </w:p>
    <w:p w14:paraId="41F3B92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товара, подлежащего</w:t>
      </w:r>
    </w:p>
    <w:p w14:paraId="3E12F2C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</w:t>
      </w:r>
      <w:r w:rsidRPr="004B5969">
        <w:rPr>
          <w:sz w:val="18"/>
        </w:rPr>
        <w:t>иваемости</w:t>
      </w:r>
    </w:p>
    <w:p w14:paraId="77F8551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┌─┬─┬─┬─┬─┬─┬─┬─┬─┬─┬─┬─┬─┬─┬─┬─┬─┬─┬─┬─┬─┬─┬─┬─┬─┬─┬─┬─┬─┐</w:t>
      </w:r>
    </w:p>
    <w:p w14:paraId="0CE5584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</w:t>
      </w:r>
    </w:p>
    <w:p w14:paraId="55787E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└─┴─┴─┴─┴─┴─┴─┴─┴─┴─┴─┴─┴─┴─┴─┴─┴─┴─┴─┴─┴─┴─┴─┴─┴─┴─┴─┴─┴─┘</w:t>
      </w:r>
    </w:p>
    <w:p w14:paraId="0A9E8A02" w14:textId="77777777" w:rsidR="008F206A" w:rsidRPr="004B5969" w:rsidRDefault="008F206A">
      <w:pPr>
        <w:pStyle w:val="ConsPlusNonformat"/>
        <w:jc w:val="both"/>
      </w:pPr>
    </w:p>
    <w:p w14:paraId="7F2125F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количественной единицы          ┌─┬─┬─┐</w:t>
      </w:r>
    </w:p>
    <w:p w14:paraId="35B9B0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измерения товара,             210   │ │ │ │</w:t>
      </w:r>
    </w:p>
    <w:p w14:paraId="2FA57A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                └─┴─┴─┘</w:t>
      </w:r>
    </w:p>
    <w:p w14:paraId="7A4F30C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осуществления</w:t>
      </w:r>
    </w:p>
    <w:p w14:paraId="4B0E37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7B77E08A" w14:textId="77777777" w:rsidR="008F206A" w:rsidRPr="004B5969" w:rsidRDefault="008F206A">
      <w:pPr>
        <w:pStyle w:val="ConsPlusNonformat"/>
        <w:jc w:val="both"/>
      </w:pPr>
    </w:p>
    <w:p w14:paraId="40EE06E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Количество товара,                  ┌─┬─┬─┬─┬─┬─┬─┬─┬─┬─┐</w:t>
      </w:r>
    </w:p>
    <w:p w14:paraId="068C37B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подлежащего                   220 </w:t>
      </w:r>
      <w:r w:rsidRPr="004B5969">
        <w:rPr>
          <w:sz w:val="18"/>
        </w:rPr>
        <w:t xml:space="preserve">  │ │ │ │ │ │ │ │ │ │ │</w:t>
      </w:r>
    </w:p>
    <w:p w14:paraId="4C42593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                  └─┴─┴─┴─┴─┴─┴─┴─┴─┴─┘</w:t>
      </w:r>
    </w:p>
    <w:p w14:paraId="2865AF3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количественной единице</w:t>
      </w:r>
    </w:p>
    <w:p w14:paraId="5FFF53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измерения товара,</w:t>
      </w:r>
    </w:p>
    <w:p w14:paraId="612E82E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</w:t>
      </w:r>
    </w:p>
    <w:p w14:paraId="505FFF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осуществления</w:t>
      </w:r>
    </w:p>
    <w:p w14:paraId="0DD4051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19D37A87" w14:textId="77777777" w:rsidR="008F206A" w:rsidRPr="004B5969" w:rsidRDefault="008F206A">
      <w:pPr>
        <w:pStyle w:val="ConsPlusNonformat"/>
        <w:jc w:val="both"/>
      </w:pPr>
    </w:p>
    <w:p w14:paraId="611051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товара,                   ┌─┬─┬─┬─┬─┬─┬─┬─┬─┬─┬─┬─┬─┬─┬─┬─┬─┐ ┌─┬─┐</w:t>
      </w:r>
    </w:p>
    <w:p w14:paraId="4A17628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подлежащего                   230   │ │ │ │ │ │ │ │ │ │ │ │ │ │ │ │ │ │.│ │ │</w:t>
      </w:r>
    </w:p>
    <w:p w14:paraId="7E2AB5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без налога        └─┴─┴─┴─┴─┴─┴─┴─┴─┴─┴─┴─┴─┴─┴─┴─┴─┘ └─┴─┘</w:t>
      </w:r>
    </w:p>
    <w:p w14:paraId="477CD46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рублях и копейках</w:t>
      </w:r>
    </w:p>
    <w:p w14:paraId="1AEE4E6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</w:t>
      </w:r>
      <w:r w:rsidRPr="004B5969">
        <w:rPr>
          <w:sz w:val="18"/>
        </w:rPr>
        <w:t>┐</w:t>
      </w:r>
    </w:p>
    <w:p w14:paraId="4342F2C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7A698872" w14:textId="77777777" w:rsidR="008F206A" w:rsidRPr="004B5969" w:rsidRDefault="008F206A">
      <w:pPr>
        <w:pStyle w:val="ConsPlusNormal"/>
        <w:jc w:val="both"/>
      </w:pPr>
    </w:p>
    <w:p w14:paraId="3DA485C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6BAD39F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 │ │ │ │ │ │ │</w:t>
      </w:r>
    </w:p>
    <w:p w14:paraId="6F95EA0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││0031││7160││          └─┴─┴─┴─┴─┴─┴─┴─┴─┴─┴─┴─┘</w:t>
      </w:r>
    </w:p>
    <w:p w14:paraId="653F45E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476AE1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6A6278B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5EBE87CE" w14:textId="77777777" w:rsidR="008F206A" w:rsidRPr="004B5969" w:rsidRDefault="008F206A">
      <w:pPr>
        <w:pStyle w:val="ConsPlusNonformat"/>
        <w:jc w:val="both"/>
      </w:pPr>
    </w:p>
    <w:p w14:paraId="4E6CDCE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Индекс 0000090</w:t>
      </w:r>
    </w:p>
    <w:p w14:paraId="416449F0" w14:textId="77777777" w:rsidR="008F206A" w:rsidRPr="004B5969" w:rsidRDefault="008F206A">
      <w:pPr>
        <w:pStyle w:val="ConsPlusNonformat"/>
        <w:jc w:val="both"/>
      </w:pPr>
    </w:p>
    <w:p w14:paraId="3F754D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Раздел 9. Сведения из книги продаж об операциях, отражаемых</w:t>
      </w:r>
    </w:p>
    <w:p w14:paraId="1238CA5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за истекший налоговый</w:t>
      </w:r>
      <w:r w:rsidRPr="004B5969">
        <w:rPr>
          <w:sz w:val="18"/>
        </w:rPr>
        <w:t xml:space="preserve"> период</w:t>
      </w:r>
    </w:p>
    <w:p w14:paraId="27B62D4A" w14:textId="77777777" w:rsidR="008F206A" w:rsidRPr="004B5969" w:rsidRDefault="008F206A">
      <w:pPr>
        <w:pStyle w:val="ConsPlusNonformat"/>
        <w:jc w:val="both"/>
      </w:pPr>
    </w:p>
    <w:p w14:paraId="12F43BA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3EA0A83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346140A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1                2                          3</w:t>
      </w:r>
    </w:p>
    <w:p w14:paraId="11FB4E19" w14:textId="77777777" w:rsidR="008F206A" w:rsidRPr="004B5969" w:rsidRDefault="008F206A">
      <w:pPr>
        <w:pStyle w:val="ConsPlusNonformat"/>
        <w:jc w:val="both"/>
      </w:pPr>
    </w:p>
    <w:p w14:paraId="70EFC45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┌─┐</w:t>
      </w:r>
    </w:p>
    <w:p w14:paraId="394CEED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Признак актуальности ранее    001   │ │</w:t>
      </w:r>
    </w:p>
    <w:p w14:paraId="57746E6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</w:t>
      </w:r>
      <w:r w:rsidRPr="004B5969">
        <w:rPr>
          <w:sz w:val="18"/>
        </w:rPr>
        <w:t>редставленных сведений             └─┘</w:t>
      </w:r>
    </w:p>
    <w:p w14:paraId="28BD12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</w:t>
      </w:r>
    </w:p>
    <w:p w14:paraId="78864B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Порядковый номер              005   │ │ │ │ │ │ │ │ │ │ │ │ │</w:t>
      </w:r>
    </w:p>
    <w:p w14:paraId="530DA3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</w:t>
      </w:r>
    </w:p>
    <w:p w14:paraId="4D34744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</w:t>
      </w:r>
      <w:r w:rsidRPr="004B5969">
        <w:rPr>
          <w:sz w:val="18"/>
        </w:rPr>
        <w:t xml:space="preserve">     ┌─┬─┐ ┌─┬─┐ ┌─┬─┐ ┌─┬─┐ ┌─┬─┐ ┌─┬─┐ ┌─┬─┐</w:t>
      </w:r>
    </w:p>
    <w:p w14:paraId="705E74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вида операции             010   │ │ │ │ │ │ │ │ │ │ │ │ │ │ │ │ │ │ │ │ │</w:t>
      </w:r>
    </w:p>
    <w:p w14:paraId="729EC9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└─┴─┘ └─┴─┘ └─┴─┘ └─┴─┘ └─┴─┘</w:t>
      </w:r>
    </w:p>
    <w:p w14:paraId="50B7C9C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</w:t>
      </w:r>
      <w:r w:rsidRPr="004B5969">
        <w:rPr>
          <w:sz w:val="18"/>
        </w:rPr>
        <w:t>─┬─┬─┬─┬─┬─┬─┬─┬─┬─┬─┬─┬─┬─┐</w:t>
      </w:r>
    </w:p>
    <w:p w14:paraId="35C57DB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счета-фактуры продавца  020   │ │ │ │ │ │ │ │ │ │ │ │ │ │ │ │ │ │ │ │ │ │ │</w:t>
      </w:r>
    </w:p>
    <w:p w14:paraId="747395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└─┴─┴─┴─┴─┴─┴─┴─┴─┴─┴─┴─┴─┴─┴─┴─┴─┴─┴─┴─┴─┴─┘</w:t>
      </w:r>
    </w:p>
    <w:p w14:paraId="114CF41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</w:t>
      </w:r>
      <w:r w:rsidRPr="004B5969">
        <w:rPr>
          <w:sz w:val="18"/>
        </w:rPr>
        <w:t>─┬─┬─┬─┬─┬─┬─┬─┬─┐</w:t>
      </w:r>
    </w:p>
    <w:p w14:paraId="503C8A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DA92EA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E70D1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</w:t>
      </w:r>
      <w:r w:rsidRPr="004B5969">
        <w:rPr>
          <w:sz w:val="18"/>
        </w:rPr>
        <w:t>─┬─┬─┬─┐</w:t>
      </w:r>
    </w:p>
    <w:p w14:paraId="69336A6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4871AA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E15B1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1524C7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D4BCF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05C18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383274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02B6F3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FB0DC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┬─┬─┬─┬─┬─┬─┬─┬─┬─┬─┬─┬─┬─┬─┬─┬─┬─┬─┬─┬─┬─┬─┬─┬─┬─┬─┬─┬─┬─┬─┐</w:t>
      </w:r>
    </w:p>
    <w:p w14:paraId="7F0B8BA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8F8C39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A73FD2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┬─┬─┬─┬─┬─┬─┬─┬─┬─┬─┬─┬─┬─┬─┬─┬─┬─┬─┬─┬─┬─┬─┬─┬─┬─┐</w:t>
      </w:r>
    </w:p>
    <w:p w14:paraId="4EC47D4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30766E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E03C91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</w:t>
      </w:r>
      <w:r w:rsidRPr="004B5969">
        <w:rPr>
          <w:sz w:val="18"/>
        </w:rPr>
        <w:t>┐ ┌─┬─┐ ┌─┬─┬─┬─┐</w:t>
      </w:r>
    </w:p>
    <w:p w14:paraId="624760E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счета-фактуры продавца   030   │ │ │.│ │ │.│ │ │ │ │</w:t>
      </w:r>
    </w:p>
    <w:p w14:paraId="675CA7E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└─┴─┴─┴─┘</w:t>
      </w:r>
    </w:p>
    <w:p w14:paraId="68A20EA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┌─┬─┬─┬─┬─┬─┬─┬─┬─┬─┐</w:t>
      </w:r>
    </w:p>
    <w:p w14:paraId="2C19E0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вида товара               036   │ │ │ │ │ │ │ │ │ │ │</w:t>
      </w:r>
    </w:p>
    <w:p w14:paraId="77D236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</w:t>
      </w:r>
      <w:r w:rsidRPr="004B5969">
        <w:rPr>
          <w:sz w:val="18"/>
        </w:rPr>
        <w:t xml:space="preserve">                              └─┴─┴─┴─┴─┴─┴─┴─┴─┴─┘</w:t>
      </w:r>
    </w:p>
    <w:p w14:paraId="568183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┌─┬─┬─┬─┬─┬─┬─┬─┬─┬─┐</w:t>
      </w:r>
    </w:p>
    <w:p w14:paraId="418D463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вида товара               036   │ │ │ │ │ │ │ │ │ │ │</w:t>
      </w:r>
    </w:p>
    <w:p w14:paraId="63CA8FA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└─┴─┴─┴─┴─┴─┴─┴─┴─┴─┘</w:t>
      </w:r>
    </w:p>
    <w:p w14:paraId="6CF6E3C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                  ┌─┬─┬─┐</w:t>
      </w:r>
    </w:p>
    <w:p w14:paraId="568DDDE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040   │ │ │ │</w:t>
      </w:r>
    </w:p>
    <w:p w14:paraId="1B87BE9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└─┴─┴─┘</w:t>
      </w:r>
    </w:p>
    <w:p w14:paraId="41A86DF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исправления                    ┌─┬─┐ ┌─┬─┐ ┌─┬─┬─┬─┐</w:t>
      </w:r>
    </w:p>
    <w:p w14:paraId="759084C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счета-фактуры продавца        050   │ │ │.│ │ │.│ │ │ │ │</w:t>
      </w:r>
    </w:p>
    <w:p w14:paraId="4441FE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</w:t>
      </w:r>
      <w:r w:rsidRPr="004B5969">
        <w:rPr>
          <w:sz w:val="18"/>
        </w:rPr>
        <w:t xml:space="preserve">                            └─┴─┘ └─┴─┘ └─┴─┴─┴─┘</w:t>
      </w:r>
    </w:p>
    <w:p w14:paraId="32C801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корректировочного             ┌─┬─┬─┬─┬─┬─┬─┬─┬─┬─┬─┬─┬─┬─┬─┬─┬─┬─┬─┬─┬─┬─┐</w:t>
      </w:r>
    </w:p>
    <w:p w14:paraId="3DE457A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060   │ │ │ │ │ │ │ │ │ │ │ │ │ │ │ │ │ │ │ │ │ │ │</w:t>
      </w:r>
    </w:p>
    <w:p w14:paraId="7C0286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└─┴─┴─┴─┴─┴─┴─┴─┴─┴─┴─┴─┴─┴─┴─┴─┴─┴─┴─┴─┴─┴─┘</w:t>
      </w:r>
    </w:p>
    <w:p w14:paraId="07EE62C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F50E97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</w:t>
      </w:r>
      <w:r w:rsidRPr="004B5969">
        <w:rPr>
          <w:sz w:val="18"/>
        </w:rPr>
        <w:t>│ │ │ │ │ │ │ │ │ │ │ │ │ │ │ │ │ │ │ │ │ │ │ │ │ │ │ │ │ │ │ │ │ │ │ │</w:t>
      </w:r>
    </w:p>
    <w:p w14:paraId="3E19BE1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C9E713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56A244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</w:t>
      </w:r>
      <w:r w:rsidRPr="004B5969">
        <w:rPr>
          <w:sz w:val="18"/>
        </w:rPr>
        <w:t>│ │ │ │ │ │ │ │ │ │ │ │ │ │ │ │ │ │ │ │ │ │ │ │ │ │ │ │ │ │ │</w:t>
      </w:r>
    </w:p>
    <w:p w14:paraId="33FF3E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21B9A8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корректировочного              ┌─┬─┐ ┌─┬─┐ ┌─┬─┬─┬─┐</w:t>
      </w:r>
    </w:p>
    <w:p w14:paraId="5803D24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счета-фактуры продавца        070   │ │ │.│ │ │.│ │ │ </w:t>
      </w:r>
      <w:r w:rsidRPr="004B5969">
        <w:rPr>
          <w:sz w:val="18"/>
        </w:rPr>
        <w:t>│ │</w:t>
      </w:r>
    </w:p>
    <w:p w14:paraId="25A6F89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└─┴─┴─┴─┘</w:t>
      </w:r>
    </w:p>
    <w:p w14:paraId="119A6F1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                  ┌─┬─┬─┐</w:t>
      </w:r>
    </w:p>
    <w:p w14:paraId="6CA3FFA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корректировочного             080   │ │ │ │</w:t>
      </w:r>
    </w:p>
    <w:p w14:paraId="6A9446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      └─┴─┴─┘</w:t>
      </w:r>
    </w:p>
    <w:p w14:paraId="5554D3FC" w14:textId="77777777" w:rsidR="008F206A" w:rsidRPr="004B5969" w:rsidRDefault="008F206A">
      <w:pPr>
        <w:pStyle w:val="ConsPlusNonformat"/>
        <w:jc w:val="both"/>
      </w:pPr>
    </w:p>
    <w:p w14:paraId="325547C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исправления                    ┌─┬─┐ ┌─┬─┐ ┌─┬─┬─┬─┐</w:t>
      </w:r>
    </w:p>
    <w:p w14:paraId="0CAEB5D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</w:t>
      </w:r>
      <w:r w:rsidRPr="004B5969">
        <w:rPr>
          <w:sz w:val="18"/>
        </w:rPr>
        <w:t>ректировочного             090   │ │ │.│ │ │.│ │ │ │ │</w:t>
      </w:r>
    </w:p>
    <w:p w14:paraId="2581F2B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      └─┴─┘ └─┴─┘ └─┴─┴─┴─┘</w:t>
      </w:r>
    </w:p>
    <w:p w14:paraId="054802A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 ┌─┬─┬─┬─┬─┬─┬─┬─┬─┐</w:t>
      </w:r>
    </w:p>
    <w:p w14:paraId="369AD42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ИНН/КПП покупателя            100   │ │ │ │ │ │ │ │ │ │ │ │ │</w:t>
      </w:r>
      <w:r w:rsidRPr="004B5969">
        <w:rPr>
          <w:sz w:val="18"/>
        </w:rPr>
        <w:t>/│ │ │ │ │ │ │ │ │ │</w:t>
      </w:r>
    </w:p>
    <w:p w14:paraId="6CC8BB7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 └─┴─┴─┴─┴─┴─┴─┴─┴─┘</w:t>
      </w:r>
    </w:p>
    <w:p w14:paraId="6BCBECD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┌─┐</w:t>
      </w:r>
    </w:p>
    <w:p w14:paraId="094ABC3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                                                                    </w:t>
      </w:r>
      <w:r w:rsidRPr="004B5969">
        <w:rPr>
          <w:sz w:val="18"/>
        </w:rPr>
        <w:t xml:space="preserve">       └─┘</w:t>
      </w:r>
    </w:p>
    <w:p w14:paraId="13237368" w14:textId="77777777" w:rsidR="008F206A" w:rsidRPr="004B5969" w:rsidRDefault="008F206A">
      <w:pPr>
        <w:pStyle w:val="ConsPlusNormal"/>
        <w:jc w:val="both"/>
      </w:pPr>
    </w:p>
    <w:p w14:paraId="520F260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2A3400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 │ │ │ │ │ │ │</w:t>
      </w:r>
    </w:p>
    <w:p w14:paraId="27F168E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││0031││7177││          └─┴─┴─┴─┴─┴─┴─┴─┴─┴─┴─┴─┘</w:t>
      </w:r>
    </w:p>
    <w:p w14:paraId="735147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103FF2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005888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5F676B61" w14:textId="77777777" w:rsidR="008F206A" w:rsidRPr="004B5969" w:rsidRDefault="008F206A">
      <w:pPr>
        <w:pStyle w:val="ConsPlusNonformat"/>
        <w:jc w:val="both"/>
      </w:pPr>
    </w:p>
    <w:p w14:paraId="1D8F453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Продолжение раздела 9 декларации</w:t>
      </w:r>
    </w:p>
    <w:p w14:paraId="1C5F93E5" w14:textId="77777777" w:rsidR="008F206A" w:rsidRPr="004B5969" w:rsidRDefault="008F206A">
      <w:pPr>
        <w:pStyle w:val="ConsPlusNonformat"/>
        <w:jc w:val="both"/>
      </w:pPr>
    </w:p>
    <w:p w14:paraId="19B9792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</w:t>
      </w:r>
      <w:r w:rsidRPr="004B5969">
        <w:rPr>
          <w:sz w:val="18"/>
        </w:rPr>
        <w:t>ения показателей</w:t>
      </w:r>
    </w:p>
    <w:p w14:paraId="7B69B98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21FEC97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1                2                         3</w:t>
      </w:r>
    </w:p>
    <w:p w14:paraId="46835283" w14:textId="77777777" w:rsidR="008F206A" w:rsidRPr="004B5969" w:rsidRDefault="008F206A">
      <w:pPr>
        <w:pStyle w:val="ConsPlusNonformat"/>
        <w:jc w:val="both"/>
      </w:pPr>
    </w:p>
    <w:p w14:paraId="370150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 ┌─┬─┬─┬─┬─┬─┬─┬─┬─┐</w:t>
      </w:r>
    </w:p>
    <w:p w14:paraId="487DAB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ИНН/КПП посредника            110   │ │ │ │ │ │ │ │ │ │ │ │ │</w:t>
      </w:r>
      <w:r w:rsidRPr="004B5969">
        <w:rPr>
          <w:sz w:val="18"/>
        </w:rPr>
        <w:t>/│ │ │ │ │ │ │ │ │ │</w:t>
      </w:r>
    </w:p>
    <w:p w14:paraId="1823E7F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(комиссионера, агента)              └─┴─┴─┴─┴─┴─┴─┴─┴─┴─┴─┴─┘ └─┴─┴─┴─┴─┴─┴─┴─┴─┘</w:t>
      </w:r>
    </w:p>
    <w:p w14:paraId="348634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1BAA99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документа,              120   │ │ │ │ │ │ │ │ │ │ │ │ │ │ │ │ │ │</w:t>
      </w:r>
      <w:r w:rsidRPr="004B5969">
        <w:rPr>
          <w:sz w:val="18"/>
        </w:rPr>
        <w:t xml:space="preserve"> │ │ │ │ │</w:t>
      </w:r>
    </w:p>
    <w:p w14:paraId="7ACEF4E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подтверждающего оплату              └─┴─┴─┴─┴─┴─┴─┴─┴─┴─┴─┴─┴─┴─┴─┴─┴─┴─┴─┴─┴─┴─┘</w:t>
      </w:r>
    </w:p>
    <w:p w14:paraId="7096070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697771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BC1BE4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2AE41E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222072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2E79B97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ECCD09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документа,                     ┌─┬─┐ ┌─┬─┐ ┌─┬─┬─┬─┐</w:t>
      </w:r>
    </w:p>
    <w:p w14:paraId="626AF9D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подтверждающего оплату        130 </w:t>
      </w:r>
      <w:r w:rsidRPr="004B5969">
        <w:rPr>
          <w:sz w:val="18"/>
        </w:rPr>
        <w:t xml:space="preserve">  │ │ │.│ │ │.│ │ │ │ │</w:t>
      </w:r>
    </w:p>
    <w:p w14:paraId="3CFF5D6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└─┴─┴─┴─┘</w:t>
      </w:r>
    </w:p>
    <w:p w14:paraId="2BB04B3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счета-фактуры                 ┌─┬─┬─┬─┬─┬─┬─┬─┬─┬─┬─┬─┬─┬─┬─┬─┬─┬─┬─┬─┬─┬─┐</w:t>
      </w:r>
    </w:p>
    <w:p w14:paraId="2543037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продавца, ранее               135   │ │ │ │ │ │ │ │ │ │ │ │ │ │ │ │ │ │ │ │ │ │ │</w:t>
      </w:r>
    </w:p>
    <w:p w14:paraId="16E85DF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выставленн</w:t>
      </w:r>
      <w:r w:rsidRPr="004B5969">
        <w:rPr>
          <w:sz w:val="18"/>
        </w:rPr>
        <w:t>ого при получении         └─┴─┴─┴─┴─┴─┴─┴─┴─┴─┴─┴─┴─┴─┴─┴─┴─┴─┴─┴─┴─┴─┘</w:t>
      </w:r>
    </w:p>
    <w:p w14:paraId="6B6AC5D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оплаты (частичной оплаты)</w:t>
      </w:r>
    </w:p>
    <w:p w14:paraId="7A34D0D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73E004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009EB5F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3B666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786D3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</w:t>
      </w:r>
      <w:r w:rsidRPr="004B5969">
        <w:rPr>
          <w:sz w:val="18"/>
        </w:rPr>
        <w:t>│ │ │ │ │ │ │ │ │ │ │ │ │ │ │ │ │ │ │ │ │ │ │ │ │ │ │ │ │ │ │ │ │ │ │ │</w:t>
      </w:r>
    </w:p>
    <w:p w14:paraId="3A67185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01E54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счета-фактуры продавца,        ┌─┬─┐ ┌─┬─┐ ┌─┬─┬─┬─┐</w:t>
      </w:r>
    </w:p>
    <w:p w14:paraId="468ED74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ранее выставленного при       137   │ │ │.│ </w:t>
      </w:r>
      <w:r w:rsidRPr="004B5969">
        <w:rPr>
          <w:sz w:val="18"/>
        </w:rPr>
        <w:t>│ │.│ │ │ │ │</w:t>
      </w:r>
    </w:p>
    <w:p w14:paraId="70E65FD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получении оплаты                    └─┴─┘ └─┴─┘ └─┴─┴─┴─┘</w:t>
      </w:r>
    </w:p>
    <w:p w14:paraId="50F898A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(частичной оплаты)</w:t>
      </w:r>
    </w:p>
    <w:p w14:paraId="6C04D96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1115B1CB" w14:textId="17155BBC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валюты по </w:t>
      </w:r>
      <w:r w:rsidRPr="004B5969">
        <w:rPr>
          <w:sz w:val="18"/>
        </w:rPr>
        <w:t>ОКВ</w:t>
      </w:r>
      <w:r w:rsidRPr="004B5969">
        <w:rPr>
          <w:sz w:val="18"/>
        </w:rPr>
        <w:t xml:space="preserve">             140   │ │ │ │</w:t>
      </w:r>
    </w:p>
    <w:p w14:paraId="08527D0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└─┴─┴─┘</w:t>
      </w:r>
    </w:p>
    <w:p w14:paraId="5F927B6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</w:t>
      </w:r>
      <w:r w:rsidRPr="004B5969">
        <w:rPr>
          <w:sz w:val="18"/>
        </w:rPr>
        <w:t>имость продаж по счету-</w:t>
      </w:r>
    </w:p>
    <w:p w14:paraId="1195422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фактуре, разница стоимости</w:t>
      </w:r>
    </w:p>
    <w:p w14:paraId="26170E2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корректировочному счету-</w:t>
      </w:r>
    </w:p>
    <w:p w14:paraId="5D860A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 (включая налог):</w:t>
      </w:r>
    </w:p>
    <w:p w14:paraId="7A5C8CD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4B930C6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в валюте счета-фактуры      150   │ │ │ │ │ │ │ │ │ │ │ │ │ │ │ │ │ │.│ </w:t>
      </w:r>
      <w:r w:rsidRPr="004B5969">
        <w:rPr>
          <w:sz w:val="18"/>
        </w:rPr>
        <w:t>│ │</w:t>
      </w:r>
    </w:p>
    <w:p w14:paraId="634FF3E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0D4DDE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7F6B58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в рублях и копейках         160   │ │ │ │ │ │ │ │ │ │ │ │ │ │ │ │ │ │.│ │ │</w:t>
      </w:r>
    </w:p>
    <w:p w14:paraId="543DFAC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</w:t>
      </w:r>
      <w:r w:rsidRPr="004B5969">
        <w:rPr>
          <w:sz w:val="18"/>
        </w:rPr>
        <w:t xml:space="preserve">                  └─┴─┴─┴─┴─┴─┴─┴─┴─┴─┴─┴─┴─┴─┴─┴─┴─┘ └─┴─┘</w:t>
      </w:r>
    </w:p>
    <w:p w14:paraId="68CB212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продаж, облагаемых</w:t>
      </w:r>
    </w:p>
    <w:p w14:paraId="53C4969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налогом, по счету-фактуре,</w:t>
      </w:r>
    </w:p>
    <w:p w14:paraId="37D2C1A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разница стоимости</w:t>
      </w:r>
    </w:p>
    <w:p w14:paraId="2B5BFB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корректировочному</w:t>
      </w:r>
    </w:p>
    <w:p w14:paraId="02CB996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счету-фактуре (без налога)</w:t>
      </w:r>
    </w:p>
    <w:p w14:paraId="57C866E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рублях и копейках,</w:t>
      </w:r>
    </w:p>
    <w:p w14:paraId="3E2049A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ставке:</w:t>
      </w:r>
    </w:p>
    <w:p w14:paraId="77B6F3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40B6882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22%                         170   │ │ │ │ │ │ │ │ │ │ │ │ │ │ │ │ │ │.│ │ │</w:t>
      </w:r>
    </w:p>
    <w:p w14:paraId="359322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6899C82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</w:t>
      </w:r>
      <w:r w:rsidRPr="004B5969">
        <w:rPr>
          <w:sz w:val="18"/>
        </w:rPr>
        <w:t xml:space="preserve">              ┌─┬─┬─┬─┬─┬─┬─┬─┬─┬─┬─┬─┬─┬─┬─┬─┬─┐ ┌─┬─┐</w:t>
      </w:r>
    </w:p>
    <w:p w14:paraId="6E9FC0B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20% или 18%                 175   │ │ │ │ │ │ │ │ │ │ │ │ │ │ │ │ │ │.│ │ │</w:t>
      </w:r>
    </w:p>
    <w:p w14:paraId="01B099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6EEA66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315D8E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10%                         180   │ │ │ │ │ │ │ │ │ │ │ │ │ │ │ │ │ │.│ │ │</w:t>
      </w:r>
    </w:p>
    <w:p w14:paraId="6D3B6A7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1B6F5E7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</w:t>
      </w:r>
      <w:r w:rsidRPr="004B5969">
        <w:rPr>
          <w:sz w:val="18"/>
        </w:rPr>
        <w:t xml:space="preserve">              ┌─┬─┬─┬─┬─┬─┬─┬─┬─┬─┬─┬─┬─┬─┬─┬─┬─┐ ┌─┬─┐</w:t>
      </w:r>
    </w:p>
    <w:p w14:paraId="1A871CC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7%                          181   │ │ │ │ │ │ │ │ │ │ │ │ │ │ │ │ │ │.│ │ │</w:t>
      </w:r>
    </w:p>
    <w:p w14:paraId="4C66A3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189596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</w:t>
      </w:r>
      <w:r w:rsidRPr="004B5969">
        <w:rPr>
          <w:sz w:val="18"/>
        </w:rPr>
        <w:t>┬─┬─┬─┬─┬─┬─┬─┬─┬─┬─┬─┬─┬─┐ ┌─┬─┐</w:t>
      </w:r>
    </w:p>
    <w:p w14:paraId="3DCDC22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5%                          182   │ │ │ │ │ │ │ │ │ │ │ │ │ │ │ │ │ │.│ │ │</w:t>
      </w:r>
    </w:p>
    <w:p w14:paraId="199DF0A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5B2680D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</w:t>
      </w:r>
      <w:r w:rsidRPr="004B5969">
        <w:rPr>
          <w:sz w:val="18"/>
        </w:rPr>
        <w:t>┬─┬─┐ ┌─┬─┐</w:t>
      </w:r>
    </w:p>
    <w:p w14:paraId="6F28FB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0%                          190   │ │ │ │ │ │ │ │ │ │ │ │ │ │ │ │ │ │.│ │ │</w:t>
      </w:r>
    </w:p>
    <w:p w14:paraId="1233870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5DD0BE1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 по счету-</w:t>
      </w:r>
    </w:p>
    <w:p w14:paraId="2C192C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фактуре, разница суммы</w:t>
      </w:r>
    </w:p>
    <w:p w14:paraId="5CDE7A1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 по корректировочному</w:t>
      </w:r>
    </w:p>
    <w:p w14:paraId="5DFF6C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счету-фактуре </w:t>
      </w:r>
      <w:r w:rsidRPr="004B5969">
        <w:rPr>
          <w:sz w:val="18"/>
        </w:rPr>
        <w:t>в рублях</w:t>
      </w:r>
    </w:p>
    <w:p w14:paraId="2AF131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 копейках, по ставке:</w:t>
      </w:r>
    </w:p>
    <w:p w14:paraId="0210692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4A9DE0C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22%                         200   │ │ │ │ │ │ │ │ │ │ │ │ │ │ │ │ │ │.│ │ │</w:t>
      </w:r>
    </w:p>
    <w:p w14:paraId="25C5A2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</w:t>
      </w:r>
      <w:r w:rsidRPr="004B5969">
        <w:rPr>
          <w:sz w:val="18"/>
        </w:rPr>
        <w:t>┴─┘ └─┴─┘</w:t>
      </w:r>
    </w:p>
    <w:p w14:paraId="29F2B9B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5FCBFCA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20% или 18%                 205   │ │ │ │ │ │ │ │ │ │ │ │ │ │ │ │ │ │.│ │ │</w:t>
      </w:r>
    </w:p>
    <w:p w14:paraId="2FA82B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618FD98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6699722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10%                         210   │ │ │ │ │ │ │ │ │ │ │ │ │ │ │ │ │ │.│ │ │</w:t>
      </w:r>
    </w:p>
    <w:p w14:paraId="27BE098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408070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</w:t>
      </w:r>
      <w:r w:rsidRPr="004B5969">
        <w:rPr>
          <w:sz w:val="18"/>
        </w:rPr>
        <w:t xml:space="preserve">              ┌─┬─┬─┬─┬─┬─┬─┬─┬─┬─┬─┬─┬─┬─┬─┬─┬─┐ ┌─┬─┐</w:t>
      </w:r>
    </w:p>
    <w:p w14:paraId="1A663DD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7%                          211   │ │ │ │ │ │ │ │ │ │ │ │ │ │ │ │ │ │.│ │ │</w:t>
      </w:r>
    </w:p>
    <w:p w14:paraId="5F5F7A6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6CE7DA0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</w:t>
      </w:r>
      <w:r w:rsidRPr="004B5969">
        <w:rPr>
          <w:sz w:val="18"/>
        </w:rPr>
        <w:t>┬─┬─┬─┬─┬─┬─┬─┬─┬─┬─┬─┬─┬─┐ ┌─┬─┐</w:t>
      </w:r>
    </w:p>
    <w:p w14:paraId="15A4D84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5%                          212   │ │ │ │ │ │ │ │ │ │ │ │ │ │ │ │ │ │.│ │ │</w:t>
      </w:r>
    </w:p>
    <w:p w14:paraId="7009CE1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43335D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</w:t>
      </w:r>
      <w:r w:rsidRPr="004B5969">
        <w:rPr>
          <w:sz w:val="18"/>
        </w:rPr>
        <w:t>┬─┬─┐ ┌─┬─┐</w:t>
      </w:r>
    </w:p>
    <w:p w14:paraId="24A29CF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продаж,             220   │ │ │ │ │ │ │ │ │ │ │ │ │ │ │ │ │ │.│ │ │</w:t>
      </w:r>
    </w:p>
    <w:p w14:paraId="0D6BEC7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освобождаемых от налога,            └─┴─┴─┴─┴─┴─┴─┴─┴─┴─┴─┴─┴─┴─┴─┴─┴─┘ └─┴─┘</w:t>
      </w:r>
    </w:p>
    <w:p w14:paraId="005AA6E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счету-фактуре, разница</w:t>
      </w:r>
    </w:p>
    <w:p w14:paraId="30C1F5C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стоимости по</w:t>
      </w:r>
    </w:p>
    <w:p w14:paraId="1BFF02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корректировочному</w:t>
      </w:r>
    </w:p>
    <w:p w14:paraId="21063E7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счету-фактуре в рублях</w:t>
      </w:r>
    </w:p>
    <w:p w14:paraId="0798618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 копейк</w:t>
      </w:r>
      <w:r w:rsidRPr="004B5969">
        <w:rPr>
          <w:sz w:val="18"/>
        </w:rPr>
        <w:t>ах</w:t>
      </w:r>
    </w:p>
    <w:p w14:paraId="7BE27E9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┌─┐                                                                           ┌─┐</w:t>
      </w:r>
    </w:p>
    <w:p w14:paraId="3B202F9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5CCDA21E" w14:textId="77777777" w:rsidR="008F206A" w:rsidRPr="004B5969" w:rsidRDefault="008F206A">
      <w:pPr>
        <w:pStyle w:val="ConsPlusNormal"/>
        <w:jc w:val="both"/>
      </w:pPr>
    </w:p>
    <w:p w14:paraId="57D14DE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13A7BF6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└─┘││││││││││││││└─┘   ИНН │ │ │ │ </w:t>
      </w:r>
      <w:r w:rsidRPr="004B5969">
        <w:rPr>
          <w:sz w:val="18"/>
        </w:rPr>
        <w:t>│ │ │ │ │ │ │ │ │</w:t>
      </w:r>
    </w:p>
    <w:p w14:paraId="2566129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││0031││7184││          └─┴─┴─┴─┴─┴─┴─┴─┴─┴─┴─┴─┘</w:t>
      </w:r>
    </w:p>
    <w:p w14:paraId="57E39AE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51BA28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6DC1990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371804C5" w14:textId="77777777" w:rsidR="008F206A" w:rsidRPr="004B5969" w:rsidRDefault="008F206A">
      <w:pPr>
        <w:pStyle w:val="ConsPlusNonformat"/>
        <w:jc w:val="both"/>
      </w:pPr>
    </w:p>
    <w:p w14:paraId="2F7BDCF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Продолжение раздела 9 декларации</w:t>
      </w:r>
    </w:p>
    <w:p w14:paraId="3DD9FDE6" w14:textId="77777777" w:rsidR="008F206A" w:rsidRPr="004B5969" w:rsidRDefault="008F206A">
      <w:pPr>
        <w:pStyle w:val="ConsPlusNonformat"/>
        <w:jc w:val="both"/>
      </w:pPr>
    </w:p>
    <w:p w14:paraId="6EEE438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45A1B69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67E66DD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1                2                         3</w:t>
      </w:r>
    </w:p>
    <w:p w14:paraId="0E108050" w14:textId="77777777" w:rsidR="008F206A" w:rsidRPr="004B5969" w:rsidRDefault="008F206A">
      <w:pPr>
        <w:pStyle w:val="ConsPlusNonformat"/>
        <w:jc w:val="both"/>
      </w:pPr>
    </w:p>
    <w:p w14:paraId="2A17412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Регистрационный номер</w:t>
      </w:r>
    </w:p>
    <w:p w14:paraId="592C131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декларации на товары          221</w:t>
      </w:r>
    </w:p>
    <w:p w14:paraId="0AE55E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или регистрационный номер</w:t>
      </w:r>
    </w:p>
    <w:p w14:paraId="1C788B5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партии товара, подлежащего</w:t>
      </w:r>
    </w:p>
    <w:p w14:paraId="5785394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2CF341F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┌─┬─┬─┬─┬─┬─┬─┬─┬─┬─┬─┬─┬─┬─┬─┬─┬─┬─┬─┬─┬─┬─┬─┬─┬─┬─┬─┬─┬─┐</w:t>
      </w:r>
    </w:p>
    <w:p w14:paraId="0B3788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</w:t>
      </w:r>
      <w:r w:rsidRPr="004B5969">
        <w:rPr>
          <w:sz w:val="18"/>
        </w:rPr>
        <w:t>│ │ │ │ │ │ │ │ │ │ │ │ │ │ │ │ │ │ │ │ │ │ │ │ │</w:t>
      </w:r>
    </w:p>
    <w:p w14:paraId="6C69B3A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└─┴─┴─┴─┴─┴─┴─┴─┴─┴─┴─┴─┴─┴─┴─┴─┴─┴─┴─┴─┴─┴─┴─┴─┴─┴─┴─┴─┴─┘</w:t>
      </w:r>
    </w:p>
    <w:p w14:paraId="2E1E0255" w14:textId="77777777" w:rsidR="008F206A" w:rsidRPr="004B5969" w:rsidRDefault="008F206A">
      <w:pPr>
        <w:pStyle w:val="ConsPlusNonformat"/>
        <w:jc w:val="both"/>
      </w:pPr>
    </w:p>
    <w:p w14:paraId="504C49A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количественной единицы          ┌─┬─┬─┐</w:t>
      </w:r>
    </w:p>
    <w:p w14:paraId="19B340A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измерения товара,             222   │ │ │ │</w:t>
      </w:r>
    </w:p>
    <w:p w14:paraId="0CC4E3A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                └─┴─┴─┘</w:t>
      </w:r>
    </w:p>
    <w:p w14:paraId="785D1C2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осуществления</w:t>
      </w:r>
    </w:p>
    <w:p w14:paraId="270D283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3ECD3E38" w14:textId="77777777" w:rsidR="008F206A" w:rsidRPr="004B5969" w:rsidRDefault="008F206A">
      <w:pPr>
        <w:pStyle w:val="ConsPlusNonformat"/>
        <w:jc w:val="both"/>
      </w:pPr>
    </w:p>
    <w:p w14:paraId="62D8BB9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Количество товара,                  ┌─┬─┬─┬─┬─┬─┬─┬─┬─┬─┐</w:t>
      </w:r>
    </w:p>
    <w:p w14:paraId="2FA07F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подлежащего                   223   │ │ │ │ │ │ │ │ │ │ │</w:t>
      </w:r>
    </w:p>
    <w:p w14:paraId="3B4CB7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                  └─┴─┴─┴─┴─┴─┴─┴─┴─┴─┘</w:t>
      </w:r>
    </w:p>
    <w:p w14:paraId="0922C13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количественной единице</w:t>
      </w:r>
    </w:p>
    <w:p w14:paraId="155AA2A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измерения товара,</w:t>
      </w:r>
    </w:p>
    <w:p w14:paraId="511E0A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</w:t>
      </w:r>
    </w:p>
    <w:p w14:paraId="087D0F1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осуществления</w:t>
      </w:r>
    </w:p>
    <w:p w14:paraId="40B8181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7181933B" w14:textId="77777777" w:rsidR="008F206A" w:rsidRPr="004B5969" w:rsidRDefault="008F206A">
      <w:pPr>
        <w:pStyle w:val="ConsPlusNonformat"/>
        <w:jc w:val="both"/>
      </w:pPr>
    </w:p>
    <w:p w14:paraId="12FA2C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товара,                   ┌─┬─┬─┬─┬─┬─┬─┬─┬─┬─┬─┬─┬─┬─┬─┬─┬─┐ ┌─┬─┐</w:t>
      </w:r>
    </w:p>
    <w:p w14:paraId="229B63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подлежащего                   224   │ │ │ │ │ │ │ │ │ │ │ │ │ │ │ │ │ │.│ │ │</w:t>
      </w:r>
    </w:p>
    <w:p w14:paraId="3E44538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без               └─┴─┴─┴─┴─┴─┴─┴─┴─┴─┴─┴─┴─┴─┴─┴─┴─┘ └─┴─┘</w:t>
      </w:r>
    </w:p>
    <w:p w14:paraId="5E4546D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 в рублях и копейках</w:t>
      </w:r>
    </w:p>
    <w:p w14:paraId="22BACBE5" w14:textId="77777777" w:rsidR="008F206A" w:rsidRPr="004B5969" w:rsidRDefault="008F206A">
      <w:pPr>
        <w:pStyle w:val="ConsPlusNonformat"/>
        <w:jc w:val="both"/>
      </w:pPr>
    </w:p>
    <w:p w14:paraId="732CCF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Всего стоимость продаж</w:t>
      </w:r>
    </w:p>
    <w:p w14:paraId="191BB4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книге продаж (без налога)</w:t>
      </w:r>
    </w:p>
    <w:p w14:paraId="56ECF43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рублях и копейках,</w:t>
      </w:r>
    </w:p>
    <w:p w14:paraId="5B62455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ставке:</w:t>
      </w:r>
    </w:p>
    <w:p w14:paraId="6409EBA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6BA2141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22%                         230   │ │ │ │ │ │ │ │ │ │ │ │ │ │ │ │ │ │.│ │ │</w:t>
      </w:r>
    </w:p>
    <w:p w14:paraId="43EADAC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23D7E55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</w:t>
      </w:r>
      <w:r w:rsidRPr="004B5969">
        <w:rPr>
          <w:sz w:val="18"/>
        </w:rPr>
        <w:t xml:space="preserve">                          ┌─┬─┬─┬─┬─┬─┬─┬─┬─┬─┬─┬─┬─┬─┬─┬─┬─┐ ┌─┬─┐</w:t>
      </w:r>
    </w:p>
    <w:p w14:paraId="2C85839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20% или 18%                 235   │ │ │ │ │ │ │ │ │ │ │ │ │ │ │ │ │ │.│ │ │</w:t>
      </w:r>
    </w:p>
    <w:p w14:paraId="1916C51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199335B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</w:t>
      </w:r>
      <w:r w:rsidRPr="004B5969">
        <w:rPr>
          <w:sz w:val="18"/>
        </w:rPr>
        <w:t xml:space="preserve">    ┌─┬─┬─┬─┬─┬─┬─┬─┬─┬─┬─┬─┬─┬─┬─┬─┬─┐ ┌─┬─┐</w:t>
      </w:r>
    </w:p>
    <w:p w14:paraId="3F8119E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10%                         240   │ │ │ │ │ │ │ │ │ │ │ │ │ │ │ │ │ │.│ │ │</w:t>
      </w:r>
    </w:p>
    <w:p w14:paraId="56CAA98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37D5686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</w:t>
      </w:r>
      <w:r w:rsidRPr="004B5969">
        <w:rPr>
          <w:sz w:val="18"/>
        </w:rPr>
        <w:t>┬─┬─┬─┬─┬─┬─┬─┬─┐ ┌─┬─┐</w:t>
      </w:r>
    </w:p>
    <w:p w14:paraId="1112BCD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7%                          241   │ │ │ │ │ │ │ │ │ │ │ │ │ │ │ │ │ │.│ │ │</w:t>
      </w:r>
    </w:p>
    <w:p w14:paraId="16E2546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03CCA8E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</w:t>
      </w:r>
      <w:r w:rsidRPr="004B5969">
        <w:rPr>
          <w:sz w:val="18"/>
        </w:rPr>
        <w:t>┐</w:t>
      </w:r>
    </w:p>
    <w:p w14:paraId="5D790D5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5%                          242   │ │ │ │ │ │ │ │ │ │ │ │ │ │ │ │ │ │.│ │ │</w:t>
      </w:r>
    </w:p>
    <w:p w14:paraId="0802D2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6F5ADB8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0BA569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0%                          250   │ │ │ │ │ │ │ │ │ │ │ │ │ │ │ │ │ │.│ │ │</w:t>
      </w:r>
    </w:p>
    <w:p w14:paraId="63D1B1A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7E98688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Всего сумма налога по книге</w:t>
      </w:r>
    </w:p>
    <w:p w14:paraId="37EE99E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продаж в рублях и копейках,</w:t>
      </w:r>
    </w:p>
    <w:p w14:paraId="5792CF7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ставке:</w:t>
      </w:r>
    </w:p>
    <w:p w14:paraId="362DE9F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1A7470A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22%                         260   │ │ │ │ │ │ │ │ │ │ │ │ │ │ │ │ │ │.│ │ │</w:t>
      </w:r>
    </w:p>
    <w:p w14:paraId="0011C58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44D39B3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</w:t>
      </w:r>
      <w:r w:rsidRPr="004B5969">
        <w:rPr>
          <w:sz w:val="18"/>
        </w:rPr>
        <w:t xml:space="preserve">              ┌─┬─┬─┬─┬─┬─┬─┬─┬─┬─┬─┬─┬─┬─┬─┬─┬─┐ ┌─┬─┐</w:t>
      </w:r>
    </w:p>
    <w:p w14:paraId="04F773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20% или 18%                 265   │ │ │ │ │ │ │ │ │ │ │ │ │ │ │ │ │ │.│ │ │</w:t>
      </w:r>
    </w:p>
    <w:p w14:paraId="2408F6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06E4B4B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</w:t>
      </w:r>
      <w:r w:rsidRPr="004B5969">
        <w:rPr>
          <w:sz w:val="18"/>
        </w:rPr>
        <w:t>┬─┬─┬─┬─┬─┬─┬─┬─┬─┬─┬─┬─┬─┐ ┌─┬─┐</w:t>
      </w:r>
    </w:p>
    <w:p w14:paraId="0EF47BE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10%                         270   │ │ │ │ │ │ │ │ │ │ │ │ │ │ │ │ │ │.│ │ │</w:t>
      </w:r>
    </w:p>
    <w:p w14:paraId="5442676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1286628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</w:t>
      </w:r>
      <w:r w:rsidRPr="004B5969">
        <w:rPr>
          <w:sz w:val="18"/>
        </w:rPr>
        <w:t>┬─┬─┐ ┌─┬─┐</w:t>
      </w:r>
    </w:p>
    <w:p w14:paraId="487F2CD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7%                          271   │ │ │ │ │ │ │ │ │ │ │ │ │ │ │ │ │ │.│ │ │</w:t>
      </w:r>
    </w:p>
    <w:p w14:paraId="51E7EC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4964088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1DA7DA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5%      </w:t>
      </w:r>
      <w:r w:rsidRPr="004B5969">
        <w:rPr>
          <w:sz w:val="18"/>
        </w:rPr>
        <w:t xml:space="preserve">                    272   │ │ │ │ │ │ │ │ │ │ │ │ │ │ │ │ │ │.│ │ │</w:t>
      </w:r>
    </w:p>
    <w:p w14:paraId="4B8436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2A2B29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Всего стоимость продаж,             ┌─┬─┬─┬─┬─┬─┬─┬─┬─┬─┬─┬─┬─┬─┬─┬─┬─┐ ┌─┬─┐</w:t>
      </w:r>
    </w:p>
    <w:p w14:paraId="54F57F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освобождаемых от налога,      28</w:t>
      </w:r>
      <w:r w:rsidRPr="004B5969">
        <w:rPr>
          <w:sz w:val="18"/>
        </w:rPr>
        <w:t>0   │ │ │ │ │ │ │ │ │ │ │ │ │ │ │ │ │ │.│ │ │</w:t>
      </w:r>
    </w:p>
    <w:p w14:paraId="693ABFA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книге продаж в рублях            └─┴─┴─┴─┴─┴─┴─┴─┴─┴─┴─┴─┴─┴─┴─┴─┴─┘ └─┴─┘</w:t>
      </w:r>
    </w:p>
    <w:p w14:paraId="0DD862B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 копейках</w:t>
      </w:r>
    </w:p>
    <w:p w14:paraId="414F943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┌─┐</w:t>
      </w:r>
    </w:p>
    <w:p w14:paraId="24F4FE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                                    </w:t>
      </w:r>
      <w:r w:rsidRPr="004B5969">
        <w:rPr>
          <w:sz w:val="18"/>
        </w:rPr>
        <w:t xml:space="preserve">                                       └─┘</w:t>
      </w:r>
    </w:p>
    <w:p w14:paraId="65E1F657" w14:textId="77777777" w:rsidR="008F206A" w:rsidRPr="004B5969" w:rsidRDefault="008F206A">
      <w:pPr>
        <w:pStyle w:val="ConsPlusNormal"/>
        <w:jc w:val="both"/>
      </w:pPr>
    </w:p>
    <w:p w14:paraId="28B45F3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2AB4B0B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 │ │ │ │ │ │ │</w:t>
      </w:r>
    </w:p>
    <w:p w14:paraId="70ED4FF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││0031││7191││          └─┴─┴─┴─┴─┴─┴─┴─┴─┴─┴─┴─┘</w:t>
      </w:r>
    </w:p>
    <w:p w14:paraId="5B21F35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</w:t>
      </w:r>
      <w:r w:rsidRPr="004B5969">
        <w:rPr>
          <w:sz w:val="18"/>
        </w:rPr>
        <w:t>─┬─┬─┐</w:t>
      </w:r>
    </w:p>
    <w:p w14:paraId="4080985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2060E5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40487397" w14:textId="77777777" w:rsidR="008F206A" w:rsidRPr="004B5969" w:rsidRDefault="008F206A">
      <w:pPr>
        <w:pStyle w:val="ConsPlusNonformat"/>
        <w:jc w:val="both"/>
      </w:pPr>
    </w:p>
    <w:p w14:paraId="3687346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Индекс 0000091</w:t>
      </w:r>
    </w:p>
    <w:p w14:paraId="7BF35239" w14:textId="77777777" w:rsidR="008F206A" w:rsidRPr="004B5969" w:rsidRDefault="008F206A">
      <w:pPr>
        <w:pStyle w:val="ConsPlusNonformat"/>
        <w:jc w:val="both"/>
      </w:pPr>
    </w:p>
    <w:p w14:paraId="40A654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Приложение 1 к разделу 9 декларации</w:t>
      </w:r>
    </w:p>
    <w:p w14:paraId="48172030" w14:textId="77777777" w:rsidR="008F206A" w:rsidRPr="004B5969" w:rsidRDefault="008F206A">
      <w:pPr>
        <w:pStyle w:val="ConsPlusNonformat"/>
        <w:jc w:val="both"/>
      </w:pPr>
    </w:p>
    <w:p w14:paraId="3A3AA6B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Сведения из дополнительных листов книги продаж</w:t>
      </w:r>
    </w:p>
    <w:p w14:paraId="771A3C5A" w14:textId="77777777" w:rsidR="008F206A" w:rsidRPr="004B5969" w:rsidRDefault="008F206A">
      <w:pPr>
        <w:pStyle w:val="ConsPlusNonformat"/>
        <w:jc w:val="both"/>
      </w:pPr>
    </w:p>
    <w:p w14:paraId="448A374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</w:t>
      </w:r>
      <w:r w:rsidRPr="004B5969">
        <w:rPr>
          <w:sz w:val="18"/>
        </w:rPr>
        <w:t xml:space="preserve">  Код               Значения показателей</w:t>
      </w:r>
    </w:p>
    <w:p w14:paraId="0577EF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6530632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1                2                         3</w:t>
      </w:r>
    </w:p>
    <w:p w14:paraId="0C58B872" w14:textId="77777777" w:rsidR="008F206A" w:rsidRPr="004B5969" w:rsidRDefault="008F206A">
      <w:pPr>
        <w:pStyle w:val="ConsPlusNonformat"/>
        <w:jc w:val="both"/>
      </w:pPr>
    </w:p>
    <w:p w14:paraId="42A8A8C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Признак актуальности ранее          ┌─┐</w:t>
      </w:r>
    </w:p>
    <w:p w14:paraId="5B5EEEE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представленных сведений       001   │ │</w:t>
      </w:r>
    </w:p>
    <w:p w14:paraId="6400A26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└─┘</w:t>
      </w:r>
    </w:p>
    <w:p w14:paraId="0763655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Итоговая стоимость продаж</w:t>
      </w:r>
    </w:p>
    <w:p w14:paraId="0B33BA9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книге продаж (без налога)</w:t>
      </w:r>
    </w:p>
    <w:p w14:paraId="5A89C94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рублях и копейках,</w:t>
      </w:r>
    </w:p>
    <w:p w14:paraId="72FACE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ставке:</w:t>
      </w:r>
    </w:p>
    <w:p w14:paraId="1AD9A90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2B3694A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22%                         020   │ │ │ │ │ │ │ │ │ │ │ │ │ │ │ │ │ │.│ │ │</w:t>
      </w:r>
    </w:p>
    <w:p w14:paraId="67F201C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</w:t>
      </w:r>
      <w:r w:rsidRPr="004B5969">
        <w:rPr>
          <w:sz w:val="18"/>
        </w:rPr>
        <w:t xml:space="preserve">                        └─┴─┴─┴─┴─┴─┴─┴─┴─┴─┴─┴─┴─┴─┴─┴─┴─┘ └─┴─┘</w:t>
      </w:r>
    </w:p>
    <w:p w14:paraId="4A3B9F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6C71AAD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20% или 18%                 025   │ │ │ │ │ │ │ │ │ │ │ │ │ │ │ │ │ │.│ │ │</w:t>
      </w:r>
    </w:p>
    <w:p w14:paraId="5FB30E9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7343514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7892FBB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10%                         030   │ │ │ │ │ │ │ │ │ │ │ │ │ │ │ │ │ │.│ │ │</w:t>
      </w:r>
    </w:p>
    <w:p w14:paraId="39D0A32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</w:t>
      </w:r>
      <w:r w:rsidRPr="004B5969">
        <w:rPr>
          <w:sz w:val="18"/>
        </w:rPr>
        <w:t xml:space="preserve">              └─┴─┴─┴─┴─┴─┴─┴─┴─┴─┴─┴─┴─┴─┴─┴─┴─┘ └─┴─┘</w:t>
      </w:r>
    </w:p>
    <w:p w14:paraId="140F139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217033B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7%                          031   │ │ │ │ │ │ │ │ │ │ │ │ │ │ │ │ │ │.│ │ │</w:t>
      </w:r>
    </w:p>
    <w:p w14:paraId="687CF0D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1C30172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7BF55C6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5%                  </w:t>
      </w:r>
      <w:r w:rsidRPr="004B5969">
        <w:rPr>
          <w:sz w:val="18"/>
        </w:rPr>
        <w:t xml:space="preserve">        032   │ │ │ │ │ │ │ │ │ │ │ │ │ │ │ │ │ │.│ │ │</w:t>
      </w:r>
    </w:p>
    <w:p w14:paraId="0EE7CE5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6DE2B1B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2CC7E35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0%                          040   │ │ │ │ </w:t>
      </w:r>
      <w:r w:rsidRPr="004B5969">
        <w:rPr>
          <w:sz w:val="18"/>
        </w:rPr>
        <w:t>│ │ │ │ │ │ │ │ │ │ │ │ │ │.│ │ │</w:t>
      </w:r>
    </w:p>
    <w:p w14:paraId="0B68526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3C2DE0D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Итоговая сумма налога</w:t>
      </w:r>
    </w:p>
    <w:p w14:paraId="471713A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книге продаж в рублях</w:t>
      </w:r>
    </w:p>
    <w:p w14:paraId="5B5B054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 копейках, по ставке:</w:t>
      </w:r>
    </w:p>
    <w:p w14:paraId="4DE6536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</w:t>
      </w:r>
      <w:r w:rsidRPr="004B5969">
        <w:rPr>
          <w:sz w:val="18"/>
        </w:rPr>
        <w:t>┬─┐</w:t>
      </w:r>
    </w:p>
    <w:p w14:paraId="181B664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22%                         050   │ │ │ │ │ │ │ │ │ │ │ │ │ │ │ │ │ │.│ │ │</w:t>
      </w:r>
    </w:p>
    <w:p w14:paraId="6E2E5D1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03B561B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6073869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20% или 18%     </w:t>
      </w:r>
      <w:r w:rsidRPr="004B5969">
        <w:rPr>
          <w:sz w:val="18"/>
        </w:rPr>
        <w:t xml:space="preserve">            055   │ │ │ │ │ │ │ │ │ │ │ │ │ │ │ │ │ │.│ │ │</w:t>
      </w:r>
    </w:p>
    <w:p w14:paraId="4AFE72F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1E8E5FF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5703D9C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10%                         060   │ │ </w:t>
      </w:r>
      <w:r w:rsidRPr="004B5969">
        <w:rPr>
          <w:sz w:val="18"/>
        </w:rPr>
        <w:t>│ │ │ │ │ │ │ │ │ │ │ │ │ │ │ │.│ │ │</w:t>
      </w:r>
    </w:p>
    <w:p w14:paraId="49C65B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59AC083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37C391A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7%                          061   │ │ │ │ │ │ │ │ │ │ │ │ │ </w:t>
      </w:r>
      <w:r w:rsidRPr="004B5969">
        <w:rPr>
          <w:sz w:val="18"/>
        </w:rPr>
        <w:t>│ │ │ │ │.│ │ │</w:t>
      </w:r>
    </w:p>
    <w:p w14:paraId="64B86B1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11F067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4EBEC0A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5%                          062   │ │ │ │ │ │ │ │ │ │ │ │ │ │ │ │ │ │.│ │ │</w:t>
      </w:r>
    </w:p>
    <w:p w14:paraId="06F0F6B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</w:t>
      </w:r>
      <w:r w:rsidRPr="004B5969">
        <w:rPr>
          <w:sz w:val="18"/>
        </w:rPr>
        <w:t xml:space="preserve">                              └─┴─┴─┴─┴─┴─┴─┴─┴─┴─┴─┴─┴─┴─┴─┴─┴─┘ └─┴─┘</w:t>
      </w:r>
    </w:p>
    <w:p w14:paraId="6535D1F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Итоговая стоимость продаж,          ┌─┬─┬─┬─┬─┬─┬─┬─┬─┬─┬─┬─┬─┬─┬─┬─┬─┐ ┌─┬─┐</w:t>
      </w:r>
    </w:p>
    <w:p w14:paraId="5CC440B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освобождаемых от налога,      070   │ │ │ │ │ │ │ │ │ │ │ │ │ │ │ │ │ │.│ │ │</w:t>
      </w:r>
    </w:p>
    <w:p w14:paraId="6FF302A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по книге продаж в рублях    </w:t>
      </w:r>
      <w:r w:rsidRPr="004B5969">
        <w:rPr>
          <w:sz w:val="18"/>
        </w:rPr>
        <w:t xml:space="preserve">        └─┴─┴─┴─┴─┴─┴─┴─┴─┴─┴─┴─┴─┴─┴─┴─┴─┘ └─┴─┘</w:t>
      </w:r>
    </w:p>
    <w:p w14:paraId="58BA4CA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 копейках</w:t>
      </w:r>
    </w:p>
    <w:p w14:paraId="7E1CCB6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┌─┐</w:t>
      </w:r>
    </w:p>
    <w:p w14:paraId="31B556D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14D03C36" w14:textId="77777777" w:rsidR="008F206A" w:rsidRPr="004B5969" w:rsidRDefault="008F206A">
      <w:pPr>
        <w:pStyle w:val="ConsPlusNormal"/>
        <w:jc w:val="both"/>
      </w:pPr>
    </w:p>
    <w:p w14:paraId="13A2A48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618DCE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 │ │ │ │ │ │ │</w:t>
      </w:r>
    </w:p>
    <w:p w14:paraId="182DF12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││0031││7207││          └─┴─┴─┴─┴─┴─┴─┴─┴─┴─┴─┴─┘</w:t>
      </w:r>
    </w:p>
    <w:p w14:paraId="358903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</w:t>
      </w:r>
      <w:r w:rsidRPr="004B5969">
        <w:rPr>
          <w:sz w:val="18"/>
        </w:rPr>
        <w:t xml:space="preserve">             ┌─┬─┬─┬─┬─┬─┬─┬─┬─┐      ┌─┬─┬─┐</w:t>
      </w:r>
    </w:p>
    <w:p w14:paraId="6452E85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5BA83E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6071A53C" w14:textId="77777777" w:rsidR="008F206A" w:rsidRPr="004B5969" w:rsidRDefault="008F206A">
      <w:pPr>
        <w:pStyle w:val="ConsPlusNonformat"/>
        <w:jc w:val="both"/>
      </w:pPr>
    </w:p>
    <w:p w14:paraId="02DCE39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Приложение 1 к разделу 9 декларации</w:t>
      </w:r>
    </w:p>
    <w:p w14:paraId="6F14B85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</w:t>
      </w:r>
      <w:r w:rsidRPr="004B5969">
        <w:rPr>
          <w:sz w:val="18"/>
        </w:rPr>
        <w:t xml:space="preserve">                                                             (продолжение)</w:t>
      </w:r>
    </w:p>
    <w:p w14:paraId="08F05480" w14:textId="77777777" w:rsidR="008F206A" w:rsidRPr="004B5969" w:rsidRDefault="008F206A">
      <w:pPr>
        <w:pStyle w:val="ConsPlusNonformat"/>
        <w:jc w:val="both"/>
      </w:pPr>
    </w:p>
    <w:p w14:paraId="06E65EC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4ECF05E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77227AA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1                2                          3</w:t>
      </w:r>
    </w:p>
    <w:p w14:paraId="00C87606" w14:textId="77777777" w:rsidR="008F206A" w:rsidRPr="004B5969" w:rsidRDefault="008F206A">
      <w:pPr>
        <w:pStyle w:val="ConsPlusNonformat"/>
        <w:jc w:val="both"/>
      </w:pPr>
    </w:p>
    <w:p w14:paraId="2564626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</w:t>
      </w:r>
    </w:p>
    <w:p w14:paraId="171EDE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Порядковый номер              080   │ │ │ │ │ │ │ │ │ │ │ │ │</w:t>
      </w:r>
    </w:p>
    <w:p w14:paraId="16481A5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</w:t>
      </w:r>
    </w:p>
    <w:p w14:paraId="6727147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┌─┬─┐ ┌─┬─┐ ┌─┬─┐ ┌─┬─</w:t>
      </w:r>
      <w:r w:rsidRPr="004B5969">
        <w:rPr>
          <w:sz w:val="18"/>
        </w:rPr>
        <w:t>┐ ┌─┬─┐</w:t>
      </w:r>
    </w:p>
    <w:p w14:paraId="614828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вида операции             090   │ │ │ │ │ │ │ │ │ │ │ │ │ │ │ │ │ │ │ │ │</w:t>
      </w:r>
    </w:p>
    <w:p w14:paraId="283DF94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└─┴─┘ └─┴─┘ └─┴─┘ └─┴─┘ └─┴─┘</w:t>
      </w:r>
    </w:p>
    <w:p w14:paraId="6C909E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032B531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счет</w:t>
      </w:r>
      <w:r w:rsidRPr="004B5969">
        <w:rPr>
          <w:sz w:val="18"/>
        </w:rPr>
        <w:t>а-фактуры продавца  100   │ │ │ │ │ │ │ │ │ │ │ │ │ │ │ │ │ │ │ │ │ │ │</w:t>
      </w:r>
    </w:p>
    <w:p w14:paraId="3020364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└─┴─┴─┴─┴─┴─┴─┴─┴─┴─┴─┴─┴─┴─┴─┴─┴─┴─┴─┴─┴─┴─┘</w:t>
      </w:r>
    </w:p>
    <w:p w14:paraId="5ED0461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71D1B6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2B1D3E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B1A29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5C5F0C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</w:t>
      </w:r>
      <w:r w:rsidRPr="004B5969">
        <w:rPr>
          <w:sz w:val="18"/>
        </w:rPr>
        <w:t>│ │ │ │ │ │ │ │ │ │ │ │ │ │ │ │ │ │ │ │ │ │ │ │ │ │ │ │ │ │ │ │ │ │ │ │</w:t>
      </w:r>
    </w:p>
    <w:p w14:paraId="75B32AA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5784E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367FB2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</w:t>
      </w:r>
      <w:r w:rsidRPr="004B5969">
        <w:rPr>
          <w:sz w:val="18"/>
        </w:rPr>
        <w:t>│ │ │ │ │ │ │ │ │ │ │ │ │ │ │ │ │ │ │ │ │ │ │ │ │ │ │ │ │ │ │</w:t>
      </w:r>
    </w:p>
    <w:p w14:paraId="671A2C9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22D12D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637A8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</w:t>
      </w:r>
      <w:r w:rsidRPr="004B5969">
        <w:rPr>
          <w:sz w:val="18"/>
        </w:rPr>
        <w:t>│ │ │ │ │ │ │ │ │ │ │ │ │ │ │ │ │ │ │ │ │ │ │ │ │ │</w:t>
      </w:r>
    </w:p>
    <w:p w14:paraId="6050C87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626DEA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C38CF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│ </w:t>
      </w:r>
      <w:r w:rsidRPr="004B5969">
        <w:rPr>
          <w:sz w:val="18"/>
        </w:rPr>
        <w:t>│ │ │ │ │ │ │ │ │ │ │ │ │ │ │ │ │ │ │ │ │</w:t>
      </w:r>
    </w:p>
    <w:p w14:paraId="5A6B7DB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8C289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A18702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│ │ │ │ │ │ </w:t>
      </w:r>
      <w:r w:rsidRPr="004B5969">
        <w:rPr>
          <w:sz w:val="18"/>
        </w:rPr>
        <w:t>│ │ │ │ │ │ │ │ │ │ │ │ │ │ │ │</w:t>
      </w:r>
    </w:p>
    <w:p w14:paraId="66939DC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819913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17E40F3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Дата счета-фактуры продавца   110   │ │ │.│ │ │.│ │ │ │ │</w:t>
      </w:r>
    </w:p>
    <w:p w14:paraId="2327B77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</w:t>
      </w:r>
      <w:r w:rsidRPr="004B5969">
        <w:rPr>
          <w:sz w:val="18"/>
        </w:rPr>
        <w:t xml:space="preserve">          └─┴─┘ └─┴─┘ └─┴─┴─┴─┘</w:t>
      </w:r>
    </w:p>
    <w:p w14:paraId="45B578C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┌─┬─┬─┬─┬─┬─┬─┬─┬─┬─┐</w:t>
      </w:r>
    </w:p>
    <w:p w14:paraId="5DE7B83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вида товара               116   │ │ │ │ │ │ │ │ │ │ │</w:t>
      </w:r>
    </w:p>
    <w:p w14:paraId="1D9235B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└─┴─┴─┴─┴─┴─┴─┴─┴─┴─┘</w:t>
      </w:r>
    </w:p>
    <w:p w14:paraId="0D22DE3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</w:t>
      </w:r>
      <w:r w:rsidRPr="004B5969">
        <w:rPr>
          <w:sz w:val="18"/>
        </w:rPr>
        <w:t>┬─┬─┬─┐</w:t>
      </w:r>
    </w:p>
    <w:p w14:paraId="0DB36A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вида товара               116   │ │ │ │ │ │ │ │ │ │ │</w:t>
      </w:r>
    </w:p>
    <w:p w14:paraId="3703C30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└─┴─┴─┴─┴─┴─┴─┴─┴─┴─┘</w:t>
      </w:r>
    </w:p>
    <w:p w14:paraId="265DD6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78FCFED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счета-      120   │ │ │ │</w:t>
      </w:r>
    </w:p>
    <w:p w14:paraId="1CC8941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продавца                    └─┴─┴─┘</w:t>
      </w:r>
    </w:p>
    <w:p w14:paraId="55E5C2B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6A6BE58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исправления счета-       130   │ │ │.│ │ │.│ │ │ │ │</w:t>
      </w:r>
    </w:p>
    <w:p w14:paraId="48527B3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продавца                    └─┴─┘ └─┴─┘ └─┴─┴─┴─┘</w:t>
      </w:r>
    </w:p>
    <w:p w14:paraId="1F4CAAE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5B45C1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корректировочного       140   │ │ │ │ │ │ │ │ │ │ │ │ │ │ │ │ │ │ │ │ │ │ │</w:t>
      </w:r>
    </w:p>
    <w:p w14:paraId="1E2F6E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продавца              └─┴─┴─┴─┴─┴─┴─┴─┴─┴─┴─┴─┴─┴─┴─┴─┴─┴─┴─┴─┴─┴─┘</w:t>
      </w:r>
    </w:p>
    <w:p w14:paraId="1C9D1D6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27E7D0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</w:t>
      </w:r>
      <w:r w:rsidRPr="004B5969">
        <w:rPr>
          <w:sz w:val="18"/>
        </w:rPr>
        <w:t>│ │ │ │ │ │ │ │ │ │ │ │ │ │ │ │ │ │ │ │ │ │ │ │ │ │ │ │ │ │ │ │ │ │ │ │</w:t>
      </w:r>
    </w:p>
    <w:p w14:paraId="598EF8E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CF0098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FA9E4F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3C2CE8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379B4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корректировочного              ┌─┬─┐ ┌─┬─┐ ┌─┬─┬─┬─┐</w:t>
      </w:r>
    </w:p>
    <w:p w14:paraId="7EFC90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счета-фактуры продавца        150 </w:t>
      </w:r>
      <w:r w:rsidRPr="004B5969">
        <w:rPr>
          <w:sz w:val="18"/>
        </w:rPr>
        <w:t xml:space="preserve">  │ │ │.│ │ │.│ │ │ │ │</w:t>
      </w:r>
    </w:p>
    <w:p w14:paraId="3A3E0A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└─┴─┴─┴─┘</w:t>
      </w:r>
    </w:p>
    <w:p w14:paraId="79200DA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                  ┌─┬─┬─┐</w:t>
      </w:r>
    </w:p>
    <w:p w14:paraId="5DB90C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корректировочного счета-      160   │ │ │ │</w:t>
      </w:r>
    </w:p>
    <w:p w14:paraId="1F337A9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продавца                    └─┴─┴─┘</w:t>
      </w:r>
    </w:p>
    <w:p w14:paraId="14F37776" w14:textId="77777777" w:rsidR="008F206A" w:rsidRPr="004B5969" w:rsidRDefault="008F206A">
      <w:pPr>
        <w:pStyle w:val="ConsPlusNonformat"/>
        <w:jc w:val="both"/>
      </w:pPr>
    </w:p>
    <w:p w14:paraId="5B3A93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исправления                    ┌─┬─┐</w:t>
      </w:r>
      <w:r w:rsidRPr="004B5969">
        <w:rPr>
          <w:sz w:val="18"/>
        </w:rPr>
        <w:t xml:space="preserve"> ┌─┬─┐ ┌─┬─┬─┬─┐</w:t>
      </w:r>
    </w:p>
    <w:p w14:paraId="713D5B7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корректировочного счета-      170   │ │ │.│ │ │.│ │ │ │ │</w:t>
      </w:r>
    </w:p>
    <w:p w14:paraId="59EA492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продавца                    └─┴─┘ └─┴─┘ └─┴─┴─┴─┘</w:t>
      </w:r>
    </w:p>
    <w:p w14:paraId="0C06540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 ┌─┬─┬─┬─┬─┬─┬─┬─┬─┐</w:t>
      </w:r>
    </w:p>
    <w:p w14:paraId="69D2AD7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ИНН/КПП покупателя            180   │ │ │</w:t>
      </w:r>
      <w:r w:rsidRPr="004B5969">
        <w:rPr>
          <w:sz w:val="18"/>
        </w:rPr>
        <w:t xml:space="preserve"> │ │ │ │ │ │ │ │ │ │/│ │ │ │ │ │ │ │ │ │</w:t>
      </w:r>
    </w:p>
    <w:p w14:paraId="5254AF8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 └─┴─┴─┴─┴─┴─┴─┴─┴─┘</w:t>
      </w:r>
    </w:p>
    <w:p w14:paraId="15DEA1F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┌─┐</w:t>
      </w:r>
    </w:p>
    <w:p w14:paraId="18F844F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                                                </w:t>
      </w:r>
      <w:r w:rsidRPr="004B5969">
        <w:rPr>
          <w:sz w:val="18"/>
        </w:rPr>
        <w:t xml:space="preserve">                           └─┘</w:t>
      </w:r>
    </w:p>
    <w:p w14:paraId="077B89F6" w14:textId="77777777" w:rsidR="008F206A" w:rsidRPr="004B5969" w:rsidRDefault="008F206A">
      <w:pPr>
        <w:pStyle w:val="ConsPlusNormal"/>
        <w:jc w:val="both"/>
      </w:pPr>
    </w:p>
    <w:p w14:paraId="296852F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2244D60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 │ │ │ │ │ │ │</w:t>
      </w:r>
    </w:p>
    <w:p w14:paraId="45D4B3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││0031││7214││          └─┴─┴─┴─┴─┴─┴─┴─┴─┴─┴─┴─┘</w:t>
      </w:r>
    </w:p>
    <w:p w14:paraId="0BFBC11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542C540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43A01F8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70E66478" w14:textId="77777777" w:rsidR="008F206A" w:rsidRPr="004B5969" w:rsidRDefault="008F206A">
      <w:pPr>
        <w:pStyle w:val="ConsPlusNonformat"/>
        <w:jc w:val="both"/>
      </w:pPr>
    </w:p>
    <w:p w14:paraId="51A935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Приложение 1 к разделу 9 декл</w:t>
      </w:r>
      <w:r w:rsidRPr="004B5969">
        <w:rPr>
          <w:sz w:val="18"/>
        </w:rPr>
        <w:t>арации</w:t>
      </w:r>
    </w:p>
    <w:p w14:paraId="6364E5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 (продолжение)</w:t>
      </w:r>
    </w:p>
    <w:p w14:paraId="30B5E4D2" w14:textId="77777777" w:rsidR="008F206A" w:rsidRPr="004B5969" w:rsidRDefault="008F206A">
      <w:pPr>
        <w:pStyle w:val="ConsPlusNonformat"/>
        <w:jc w:val="both"/>
      </w:pPr>
    </w:p>
    <w:p w14:paraId="4D1825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3275D1E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6D03060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1                2                         3</w:t>
      </w:r>
    </w:p>
    <w:p w14:paraId="280A21D7" w14:textId="77777777" w:rsidR="008F206A" w:rsidRPr="004B5969" w:rsidRDefault="008F206A">
      <w:pPr>
        <w:pStyle w:val="ConsPlusNonformat"/>
        <w:jc w:val="both"/>
      </w:pPr>
    </w:p>
    <w:p w14:paraId="27C1080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</w:t>
      </w:r>
      <w:r w:rsidRPr="004B5969">
        <w:rPr>
          <w:sz w:val="18"/>
        </w:rPr>
        <w:t xml:space="preserve">                                   ┌─┬─┬─┬─┬─┬─┬─┬─┬─┬─┬─┬─┐ ┌─┬─┬─┬─┬─┬─┬─┬─┬─┐</w:t>
      </w:r>
    </w:p>
    <w:p w14:paraId="335EB7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ИНН/КПП посредника            190   │ │ │ │ │ │ │ │ │ │ │ │ │/│ │ │ │ │ │ │ │ │ │</w:t>
      </w:r>
    </w:p>
    <w:p w14:paraId="53B1E4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(комиссионера, агента)              └─┴─┴─┴─┴─┴─┴─┴─┴─┴─┴─┴─┘ └─┴─┴─┴─┴─┴─┴─┴─┴─┘</w:t>
      </w:r>
    </w:p>
    <w:p w14:paraId="6AA8C3A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</w:t>
      </w:r>
      <w:r w:rsidRPr="004B5969">
        <w:rPr>
          <w:sz w:val="18"/>
        </w:rPr>
        <w:t xml:space="preserve">                         ┌─┬─┬─┬─┬─┬─┬─┬─┬─┬─┬─┬─┬─┬─┬─┬─┬─┬─┬─┬─┬─┬─┐</w:t>
      </w:r>
    </w:p>
    <w:p w14:paraId="67677A5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документа,              200   │ │ │ │ │ │ │ │ │ │ │ │ │ │ │ │ │ │ │ │ │ │ │</w:t>
      </w:r>
    </w:p>
    <w:p w14:paraId="07CC77A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подтверждающего оплату              └─┴─┴─┴─┴─┴─┴─┴─┴─┴─┴─┴─┴─┴─┴─┴─┴─┴─┴─┴─┴─┴─┘</w:t>
      </w:r>
    </w:p>
    <w:p w14:paraId="4A170FA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</w:t>
      </w:r>
      <w:r w:rsidRPr="004B5969">
        <w:rPr>
          <w:sz w:val="18"/>
        </w:rPr>
        <w:t>─┬─┬─┬─┬─┬─┬─┬─┬─┬─┬─┬─┬─┬─┬─┬─┬─┬─┬─┬─┬─┬─┬─┬─┬─┬─┬─┬─┬─┬─┐</w:t>
      </w:r>
    </w:p>
    <w:p w14:paraId="71C0F05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11D0C53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12AD52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</w:t>
      </w:r>
      <w:r w:rsidRPr="004B5969">
        <w:rPr>
          <w:sz w:val="18"/>
        </w:rPr>
        <w:t>─┬─┬─┬─┬─┬─┬─┬─┬─┬─┬─┬─┬─┬─┬─┬─┬─┬─┬─┬─┬─┬─┬─┬─┬─┐</w:t>
      </w:r>
    </w:p>
    <w:p w14:paraId="3341056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079030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D760FB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</w:t>
      </w:r>
      <w:r w:rsidRPr="004B5969">
        <w:rPr>
          <w:sz w:val="18"/>
        </w:rPr>
        <w:t xml:space="preserve"> ┌─┬─┐ ┌─┬─┬─┬─┐</w:t>
      </w:r>
    </w:p>
    <w:p w14:paraId="5546AA9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документа,               210   │ │ │.│ │ │.│ │ │ │ │</w:t>
      </w:r>
    </w:p>
    <w:p w14:paraId="130B30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подтверждающего оплату              └─┴─┘ └─┴─┘ └─┴─┴─┴─┘</w:t>
      </w:r>
    </w:p>
    <w:p w14:paraId="2F3E8031" w14:textId="77777777" w:rsidR="008F206A" w:rsidRPr="004B5969" w:rsidRDefault="008F206A">
      <w:pPr>
        <w:pStyle w:val="ConsPlusNonformat"/>
        <w:jc w:val="both"/>
      </w:pPr>
    </w:p>
    <w:p w14:paraId="0BC8B71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счета-фактуры                 ┌─┬─┬─┬─┬─┬─┬─┬─┬─┬─┬─┬─┬─┬─┬─┬─┬─┬─┬─┬─┬─┬─┐</w:t>
      </w:r>
    </w:p>
    <w:p w14:paraId="2E2588D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продавца, ранее               215   │ │ │ │ │ │ │ │ │ │ │ │ │ │ │ │ │ │ │ │ │ │ │</w:t>
      </w:r>
    </w:p>
    <w:p w14:paraId="70FE4CA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выставленного при получении         └─┴─┴─┴─┴─┴─┴─┴─┴─┴─┴─┴─┴─┴─┴─┴─┴─┴─┴─┴─┴─┴─┘</w:t>
      </w:r>
    </w:p>
    <w:p w14:paraId="66CFB2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оплаты (ча</w:t>
      </w:r>
      <w:r w:rsidRPr="004B5969">
        <w:rPr>
          <w:sz w:val="18"/>
        </w:rPr>
        <w:t>стичной оплаты)</w:t>
      </w:r>
    </w:p>
    <w:p w14:paraId="4903BB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F40CDE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426D66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</w:t>
      </w:r>
      <w:r w:rsidRPr="004B5969">
        <w:rPr>
          <w:sz w:val="18"/>
        </w:rPr>
        <w:t>┴─┴─┘</w:t>
      </w:r>
    </w:p>
    <w:p w14:paraId="40FCFB7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4473B2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BB603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0ABF4B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счета-фактуры продавца,        ┌─┬─┐ ┌─┬─┐ ┌─┬─┬─┬─┐</w:t>
      </w:r>
    </w:p>
    <w:p w14:paraId="2FD7893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ранее выставленного при       217   │ │ │.│ │ │.│ │ │ │ │</w:t>
      </w:r>
    </w:p>
    <w:p w14:paraId="7AB7C5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получении оплаты                    └─┴─┘ └─┴─┘ └─┴─┴─┴─┘</w:t>
      </w:r>
    </w:p>
    <w:p w14:paraId="770FFEF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(частичной оплаты)</w:t>
      </w:r>
    </w:p>
    <w:p w14:paraId="3BB4D8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23E22B5F" w14:textId="58E5BF7E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валюты по </w:t>
      </w:r>
      <w:r w:rsidRPr="004B5969">
        <w:rPr>
          <w:sz w:val="18"/>
        </w:rPr>
        <w:t>ОКВ</w:t>
      </w:r>
      <w:r w:rsidRPr="004B5969">
        <w:rPr>
          <w:sz w:val="18"/>
        </w:rPr>
        <w:t xml:space="preserve">             220   │ │ │ │</w:t>
      </w:r>
    </w:p>
    <w:p w14:paraId="36A6ADE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└─┴─┴─┘</w:t>
      </w:r>
    </w:p>
    <w:p w14:paraId="336B7C2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продаж по счету-</w:t>
      </w:r>
    </w:p>
    <w:p w14:paraId="3D876F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фактуре, разница стоимости</w:t>
      </w:r>
    </w:p>
    <w:p w14:paraId="0FC8124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по корректировочному </w:t>
      </w:r>
      <w:r w:rsidRPr="004B5969">
        <w:rPr>
          <w:sz w:val="18"/>
        </w:rPr>
        <w:t>счету-</w:t>
      </w:r>
    </w:p>
    <w:p w14:paraId="097249A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 (включая налог):</w:t>
      </w:r>
    </w:p>
    <w:p w14:paraId="0080119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4C2F8EB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в валюте счета-фактуры      230   │ │ │ │ │ │ │ │ │ │ │ │ │ │ │ │ │ │.│ │ │</w:t>
      </w:r>
    </w:p>
    <w:p w14:paraId="5783F46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</w:t>
      </w:r>
      <w:r w:rsidRPr="004B5969">
        <w:rPr>
          <w:sz w:val="18"/>
        </w:rPr>
        <w:t>┴─┘ └─┴─┘</w:t>
      </w:r>
    </w:p>
    <w:p w14:paraId="7C43EF8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55480AC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в рублях и копейках         240   │ │ │ │ │ │ │ │ │ │ │ │ │ │ │ │ │ │.│ │ │</w:t>
      </w:r>
    </w:p>
    <w:p w14:paraId="47D1F86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5D33D3F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пр</w:t>
      </w:r>
      <w:r w:rsidRPr="004B5969">
        <w:rPr>
          <w:sz w:val="18"/>
        </w:rPr>
        <w:t>одаж, облагаемых</w:t>
      </w:r>
    </w:p>
    <w:p w14:paraId="2857CCA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налогом, по счету-фактуре,</w:t>
      </w:r>
    </w:p>
    <w:p w14:paraId="4B52EA4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разница стоимости</w:t>
      </w:r>
    </w:p>
    <w:p w14:paraId="46F3585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корректировочному счету-</w:t>
      </w:r>
    </w:p>
    <w:p w14:paraId="0090458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 (без налога)</w:t>
      </w:r>
    </w:p>
    <w:p w14:paraId="39C798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рублях и копейках,</w:t>
      </w:r>
    </w:p>
    <w:p w14:paraId="394054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ставке:</w:t>
      </w:r>
    </w:p>
    <w:p w14:paraId="73E9BA8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68A6B79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22%                         250   │ │ │ │ │ │ │ │ │ │ │ │ │ │ │ │ │ │.│ │ │</w:t>
      </w:r>
    </w:p>
    <w:p w14:paraId="5EDF271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31EBF03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</w:t>
      </w:r>
      <w:r w:rsidRPr="004B5969">
        <w:rPr>
          <w:sz w:val="18"/>
        </w:rPr>
        <w:t xml:space="preserve">              ┌─┬─┬─┬─┬─┬─┬─┬─┬─┬─┬─┬─┬─┬─┬─┬─┬─┐ ┌─┬─┐</w:t>
      </w:r>
    </w:p>
    <w:p w14:paraId="436AD9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20% или 18%                 255   │ │ │ │ │ │ │ │ │ │ │ │ │ │ │ │ │ │.│ │ │</w:t>
      </w:r>
    </w:p>
    <w:p w14:paraId="7539128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298997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</w:t>
      </w:r>
      <w:r w:rsidRPr="004B5969">
        <w:rPr>
          <w:sz w:val="18"/>
        </w:rPr>
        <w:t>┬─┬─┬─┬─┬─┬─┬─┬─┬─┬─┬─┬─┬─┐ ┌─┬─┐</w:t>
      </w:r>
    </w:p>
    <w:p w14:paraId="1E74698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10%                         260   │ │ │ │ │ │ │ │ │ │ │ │ │ │ │ │ │ │.│ │ │</w:t>
      </w:r>
    </w:p>
    <w:p w14:paraId="7300FC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07D2EF7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</w:t>
      </w:r>
      <w:r w:rsidRPr="004B5969">
        <w:rPr>
          <w:sz w:val="18"/>
        </w:rPr>
        <w:t>┬─┬─┐ ┌─┬─┐</w:t>
      </w:r>
    </w:p>
    <w:p w14:paraId="4239999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7%                          261   │ │ │ │ │ │ │ │ │ │ │ │ │ │ │ │ │ │.│ │ │</w:t>
      </w:r>
    </w:p>
    <w:p w14:paraId="36C6559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71CED8A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275B35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5%      </w:t>
      </w:r>
      <w:r w:rsidRPr="004B5969">
        <w:rPr>
          <w:sz w:val="18"/>
        </w:rPr>
        <w:t xml:space="preserve">                    262   │ │ │ │ │ │ │ │ │ │ │ │ │ │ │ │ │ │.│ │ │</w:t>
      </w:r>
    </w:p>
    <w:p w14:paraId="7124E76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2FCE68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1C79E0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0%                          27</w:t>
      </w:r>
      <w:r w:rsidRPr="004B5969">
        <w:rPr>
          <w:sz w:val="18"/>
        </w:rPr>
        <w:t>0   │ │ │ │ │ │ │ │ │ │ │ │ │ │ │ │ │ │.│ │ │</w:t>
      </w:r>
    </w:p>
    <w:p w14:paraId="0AA3E0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4BF720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 по счету-</w:t>
      </w:r>
    </w:p>
    <w:p w14:paraId="62B17AF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фактуре, разница суммы</w:t>
      </w:r>
    </w:p>
    <w:p w14:paraId="4DC7153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 по корректировочному</w:t>
      </w:r>
    </w:p>
    <w:p w14:paraId="6984F33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счету-фактуре в рублях</w:t>
      </w:r>
    </w:p>
    <w:p w14:paraId="2C7416F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 копейках, по ставке:</w:t>
      </w:r>
    </w:p>
    <w:p w14:paraId="7CA2F21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122DC10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22%                         280   │ │ │ │ │ │ │ │ │ │ │ │ │ │ │ │ │ │.│ │ │</w:t>
      </w:r>
    </w:p>
    <w:p w14:paraId="0052382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6D41F7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16ADC7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20% или 18%                 285   │ │ │ │ │ │ │ │ │ │ │ │ │ │ │ │ │ │.│ │ │</w:t>
      </w:r>
    </w:p>
    <w:p w14:paraId="23C5451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</w:t>
      </w:r>
      <w:r w:rsidRPr="004B5969">
        <w:rPr>
          <w:sz w:val="18"/>
        </w:rPr>
        <w:t xml:space="preserve">              └─┴─┴─┴─┴─┴─┴─┴─┴─┴─┴─┴─┴─┴─┴─┴─┴─┘ └─┴─┘</w:t>
      </w:r>
    </w:p>
    <w:p w14:paraId="61F7B60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770F195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10%                         290   │ │ │ │ │ │ │ │ │ │ │ │ │ │ │ │ │ │.│ │ │</w:t>
      </w:r>
    </w:p>
    <w:p w14:paraId="194CD11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</w:t>
      </w:r>
      <w:r w:rsidRPr="004B5969">
        <w:rPr>
          <w:sz w:val="18"/>
        </w:rPr>
        <w:t>┴─┴─┴─┴─┴─┴─┴─┴─┴─┴─┴─┴─┴─┘ └─┴─┘</w:t>
      </w:r>
    </w:p>
    <w:p w14:paraId="32FD29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                                    ┌─┬─┬─┬─┬─┬─┬─┬─┬─┬─┬─┬─┬─┬─┬─┬─┬─┐ ┌─┬─┐</w:t>
      </w:r>
    </w:p>
    <w:p w14:paraId="35285A0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7%                          291   │ │ │ │ │ │ │ │ │ │ │ │ │ │ │ │ │ │.│ │ │</w:t>
      </w:r>
    </w:p>
    <w:p w14:paraId="6812B3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</w:t>
      </w:r>
      <w:r w:rsidRPr="004B5969">
        <w:rPr>
          <w:sz w:val="18"/>
        </w:rPr>
        <w:t>┴─┴─┘ └─┴─┘</w:t>
      </w:r>
    </w:p>
    <w:p w14:paraId="3088C9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0AB7EF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5%                          292   │ │ │ │ │ │ │ │ │ │ │ │ │ │ │ │ │ │.│ │ │</w:t>
      </w:r>
    </w:p>
    <w:p w14:paraId="4D776F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7A060DC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Стоимость </w:t>
      </w:r>
      <w:r w:rsidRPr="004B5969">
        <w:rPr>
          <w:sz w:val="18"/>
        </w:rPr>
        <w:t>продаж,                   ┌─┬─┬─┬─┬─┬─┬─┬─┬─┬─┬─┬─┬─┬─┬─┬─┬─┐ ┌─┬─┐</w:t>
      </w:r>
    </w:p>
    <w:p w14:paraId="554AA7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освобождаемых от налога,      300   │ │ │ │ │ │ │ │ │ │ │ │ │ │ │ │ │ │.│ │ │</w:t>
      </w:r>
    </w:p>
    <w:p w14:paraId="2C08425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счету-фактуре, разница           └─┴─┴─┴─┴─┴─┴─┴─┴─┴─┴─┴─┴─┴─┴─┴─┴─┘ └─┴─┘</w:t>
      </w:r>
    </w:p>
    <w:p w14:paraId="53E6254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стоимости по</w:t>
      </w:r>
    </w:p>
    <w:p w14:paraId="3F31D41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корректировочному с</w:t>
      </w:r>
      <w:r w:rsidRPr="004B5969">
        <w:rPr>
          <w:sz w:val="18"/>
        </w:rPr>
        <w:t>чету-</w:t>
      </w:r>
    </w:p>
    <w:p w14:paraId="75A1428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фактуре в рублях и копейках</w:t>
      </w:r>
    </w:p>
    <w:p w14:paraId="4682114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┌─┐</w:t>
      </w:r>
    </w:p>
    <w:p w14:paraId="06DDC1B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045D32B2" w14:textId="77777777" w:rsidR="008F206A" w:rsidRPr="004B5969" w:rsidRDefault="008F206A">
      <w:pPr>
        <w:pStyle w:val="ConsPlusNormal"/>
        <w:jc w:val="both"/>
      </w:pPr>
    </w:p>
    <w:p w14:paraId="066E866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59269F3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</w:t>
      </w:r>
      <w:r w:rsidRPr="004B5969">
        <w:rPr>
          <w:sz w:val="18"/>
        </w:rPr>
        <w:t>│││││││││││││└─┘   ИНН │ │ │ │ │ │ │ │ │ │ │ │ │</w:t>
      </w:r>
    </w:p>
    <w:p w14:paraId="39B6E89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││0031││7221││          └─┴─┴─┴─┴─┴─┴─┴─┴─┴─┴─┴─┘</w:t>
      </w:r>
    </w:p>
    <w:p w14:paraId="3906642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453D81A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63A3370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07823E0B" w14:textId="77777777" w:rsidR="008F206A" w:rsidRPr="004B5969" w:rsidRDefault="008F206A">
      <w:pPr>
        <w:pStyle w:val="ConsPlusNonformat"/>
        <w:jc w:val="both"/>
      </w:pPr>
    </w:p>
    <w:p w14:paraId="2A92D83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Приложение 1 к разделу 9 декларации</w:t>
      </w:r>
    </w:p>
    <w:p w14:paraId="5E7D232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</w:t>
      </w:r>
      <w:r w:rsidRPr="004B5969">
        <w:rPr>
          <w:sz w:val="18"/>
        </w:rPr>
        <w:t xml:space="preserve">               (продолжение)</w:t>
      </w:r>
    </w:p>
    <w:p w14:paraId="01BB387D" w14:textId="77777777" w:rsidR="008F206A" w:rsidRPr="004B5969" w:rsidRDefault="008F206A">
      <w:pPr>
        <w:pStyle w:val="ConsPlusNonformat"/>
        <w:jc w:val="both"/>
      </w:pPr>
    </w:p>
    <w:p w14:paraId="0672BD4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7AD4D4B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51F0711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1                2                         3</w:t>
      </w:r>
    </w:p>
    <w:p w14:paraId="102F7885" w14:textId="77777777" w:rsidR="008F206A" w:rsidRPr="004B5969" w:rsidRDefault="008F206A">
      <w:pPr>
        <w:pStyle w:val="ConsPlusNonformat"/>
        <w:jc w:val="both"/>
      </w:pPr>
    </w:p>
    <w:p w14:paraId="082F2E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Регистрационный номер         301</w:t>
      </w:r>
    </w:p>
    <w:p w14:paraId="1522656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декларации на товары или</w:t>
      </w:r>
    </w:p>
    <w:p w14:paraId="6399FE5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</w:t>
      </w:r>
      <w:r w:rsidRPr="004B5969">
        <w:rPr>
          <w:sz w:val="18"/>
        </w:rPr>
        <w:t>гистрационный номер</w:t>
      </w:r>
    </w:p>
    <w:p w14:paraId="25BEE6C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партии товара, подлежащего</w:t>
      </w:r>
    </w:p>
    <w:p w14:paraId="27A77F3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5FC71EB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┌─┬─┬─┬─┬─┬─┬─┬─┬─┬─┬─┬─┬─┬─┬─┬─┬─┬─┬─┬─┬─┬─┬─┬─┬─┬─┬─┬─┬─┐</w:t>
      </w:r>
    </w:p>
    <w:p w14:paraId="74F146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</w:t>
      </w:r>
    </w:p>
    <w:p w14:paraId="6725445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└─┴─┴─┴─┴─┴─┴─┴─┴─┴─┴─┴─┴─┴─┴─┴─┴─┴─┴─┴─┴─┴─┴─┴─┴─┴─┴─┴─┴─┘</w:t>
      </w:r>
    </w:p>
    <w:p w14:paraId="1BBC70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количест</w:t>
      </w:r>
      <w:r w:rsidRPr="004B5969">
        <w:rPr>
          <w:sz w:val="18"/>
        </w:rPr>
        <w:t>венной единицы          ┌─┬─┬─┐</w:t>
      </w:r>
    </w:p>
    <w:p w14:paraId="27438AC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измерения товара,             302   │ │ │ │</w:t>
      </w:r>
    </w:p>
    <w:p w14:paraId="652FFE1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                └─┴─┴─┘</w:t>
      </w:r>
    </w:p>
    <w:p w14:paraId="7D336D4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осуществления</w:t>
      </w:r>
    </w:p>
    <w:p w14:paraId="38F339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65F5541C" w14:textId="77777777" w:rsidR="008F206A" w:rsidRPr="004B5969" w:rsidRDefault="008F206A">
      <w:pPr>
        <w:pStyle w:val="ConsPlusNonformat"/>
        <w:jc w:val="both"/>
      </w:pPr>
    </w:p>
    <w:p w14:paraId="0FA892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Количество товара,                  ┌─┬─┬─┬─┬─┬─┬─┬─┬─┬─┐</w:t>
      </w:r>
    </w:p>
    <w:p w14:paraId="510870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подлежащего                   303   │ │ │ │ │ │ │ │ │ │ │</w:t>
      </w:r>
    </w:p>
    <w:p w14:paraId="4BD07C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                  └─┴─┴─┴─┴─┴─┴─┴─┴─┴─┘</w:t>
      </w:r>
    </w:p>
    <w:p w14:paraId="1849BA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количественной единице</w:t>
      </w:r>
    </w:p>
    <w:p w14:paraId="5F7ED95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измерения товара,</w:t>
      </w:r>
    </w:p>
    <w:p w14:paraId="20641BB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</w:t>
      </w:r>
    </w:p>
    <w:p w14:paraId="3B874DA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осуществления</w:t>
      </w:r>
    </w:p>
    <w:p w14:paraId="50BA351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12947DA4" w14:textId="77777777" w:rsidR="008F206A" w:rsidRPr="004B5969" w:rsidRDefault="008F206A">
      <w:pPr>
        <w:pStyle w:val="ConsPlusNonformat"/>
        <w:jc w:val="both"/>
      </w:pPr>
    </w:p>
    <w:p w14:paraId="65A4C9D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товара,                   ┌─┬─┬─┬─┬─┬─┬─┬─┬─┬─┬─┬─┬─┬─┬─┬─┬─┐</w:t>
      </w:r>
    </w:p>
    <w:p w14:paraId="7DDFAE4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подлежащего                   304   │ │ │ │ │ │ │ │ │ │ │ │ │ │ │ │ │ │</w:t>
      </w:r>
    </w:p>
    <w:p w14:paraId="092D684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без               └─┴─┴─┴─┴─┴─┴─┴─┴─┴─┴─┴</w:t>
      </w:r>
      <w:r w:rsidRPr="004B5969">
        <w:rPr>
          <w:sz w:val="18"/>
        </w:rPr>
        <w:t>─┴─┴─┴─┴─┴─┘</w:t>
      </w:r>
    </w:p>
    <w:p w14:paraId="2E0561B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 в рублях и копейках</w:t>
      </w:r>
    </w:p>
    <w:p w14:paraId="1F81F2EF" w14:textId="77777777" w:rsidR="008F206A" w:rsidRPr="004B5969" w:rsidRDefault="008F206A">
      <w:pPr>
        <w:pStyle w:val="ConsPlusNonformat"/>
        <w:jc w:val="both"/>
      </w:pPr>
    </w:p>
    <w:p w14:paraId="57518BA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Всего стоимость продаж по</w:t>
      </w:r>
    </w:p>
    <w:p w14:paraId="6E681EF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приложению 1 к разделу 9</w:t>
      </w:r>
    </w:p>
    <w:p w14:paraId="2B78257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(без налога) в рублях и</w:t>
      </w:r>
    </w:p>
    <w:p w14:paraId="3B425AA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копейках, по ставке:</w:t>
      </w:r>
    </w:p>
    <w:p w14:paraId="7B9CFF1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50F27B8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22%                         310   │ │ │</w:t>
      </w:r>
      <w:r w:rsidRPr="004B5969">
        <w:rPr>
          <w:sz w:val="18"/>
        </w:rPr>
        <w:t xml:space="preserve"> │ │ │ │ │ │ │ │ │ │ │ │ │ │ │.│ │ │</w:t>
      </w:r>
    </w:p>
    <w:p w14:paraId="0178EA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16CC7DD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3E03A86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20% или 18%                 315   │ │ │ │ │ │ │ │ │ │ │ │ │ │</w:t>
      </w:r>
      <w:r w:rsidRPr="004B5969">
        <w:rPr>
          <w:sz w:val="18"/>
        </w:rPr>
        <w:t xml:space="preserve"> │ │ │ │.│ │ │</w:t>
      </w:r>
    </w:p>
    <w:p w14:paraId="2D601E7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5B7EAA3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                                    ┌─┬─┬─┬─┬─┬─┬─┬─┬─┬─┬─┬─┬─┬─┬─┬─┬─┐ ┌─┬─┐</w:t>
      </w:r>
    </w:p>
    <w:p w14:paraId="255566D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10%                         320   │ │ │ │ │ │ │ │ │ │ │ │ │ │ │ │ │ │.│ │ │</w:t>
      </w:r>
    </w:p>
    <w:p w14:paraId="5856EB9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</w:t>
      </w:r>
      <w:r w:rsidRPr="004B5969">
        <w:rPr>
          <w:sz w:val="18"/>
        </w:rPr>
        <w:t xml:space="preserve">                             └─┴─┴─┴─┴─┴─┴─┴─┴─┴─┴─┴─┴─┴─┴─┴─┴─┘ └─┴─┘</w:t>
      </w:r>
    </w:p>
    <w:p w14:paraId="199812F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7A1D2A4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7%                          321   │ │ │ │ │ │ │ │ │ │ │ │ │ │ │ │ │ │.│ │ │</w:t>
      </w:r>
    </w:p>
    <w:p w14:paraId="4BECED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</w:t>
      </w:r>
      <w:r w:rsidRPr="004B5969">
        <w:rPr>
          <w:sz w:val="18"/>
        </w:rPr>
        <w:t xml:space="preserve">       └─┴─┴─┴─┴─┴─┴─┴─┴─┴─┴─┴─┴─┴─┴─┴─┴─┘ └─┴─┘</w:t>
      </w:r>
    </w:p>
    <w:p w14:paraId="5B63B26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1AC0705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5%                          322   │ │ │ │ │ │ │ │ │ │ │ │ │ │ │ │ │ │.│ │ │</w:t>
      </w:r>
    </w:p>
    <w:p w14:paraId="63A184C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</w:t>
      </w:r>
      <w:r w:rsidRPr="004B5969">
        <w:rPr>
          <w:sz w:val="18"/>
        </w:rPr>
        <w:t>─┴─┴─┴─┴─┴─┴─┴─┴─┴─┘ └─┴─┘</w:t>
      </w:r>
    </w:p>
    <w:p w14:paraId="4670A13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69E56E4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0%                          330   │ │ │ │ │ │ │ │ │ │ │ │ │ │ │ │ │ │.│ │ │</w:t>
      </w:r>
    </w:p>
    <w:p w14:paraId="21C590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3342D3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Всего сумма налога по</w:t>
      </w:r>
    </w:p>
    <w:p w14:paraId="25CA2B7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приложению 1 к разделу 9</w:t>
      </w:r>
    </w:p>
    <w:p w14:paraId="57F2E0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рублях и копейках,</w:t>
      </w:r>
    </w:p>
    <w:p w14:paraId="1B9A9D8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ставке:</w:t>
      </w:r>
    </w:p>
    <w:p w14:paraId="159961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</w:t>
      </w:r>
      <w:r w:rsidRPr="004B5969">
        <w:rPr>
          <w:sz w:val="18"/>
        </w:rPr>
        <w:t xml:space="preserve">               ┌─┬─┬─┬─┬─┬─┬─┬─┬─┬─┬─┬─┬─┬─┬─┬─┬─┐ ┌─┬─┐</w:t>
      </w:r>
    </w:p>
    <w:p w14:paraId="3838FE2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22%                         340   │ │ │ │ │ │ │ │ │ │ │ │ │ │ │ │ │ │.│ │ │</w:t>
      </w:r>
    </w:p>
    <w:p w14:paraId="7D7B286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78CA22D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</w:t>
      </w:r>
      <w:r w:rsidRPr="004B5969">
        <w:rPr>
          <w:sz w:val="18"/>
        </w:rPr>
        <w:t>─┬─┬─┬─┬─┬─┬─┬─┬─┬─┬─┬─┬─┬─┐ ┌─┬─┐</w:t>
      </w:r>
    </w:p>
    <w:p w14:paraId="7DA7F5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20% или 18%                 345   │ │ │ │ │ │ │ │ │ │ │ │ │ │ │ │ │ │.│ │ │</w:t>
      </w:r>
    </w:p>
    <w:p w14:paraId="2F8E06B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76A3EEA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</w:t>
      </w:r>
      <w:r w:rsidRPr="004B5969">
        <w:rPr>
          <w:sz w:val="18"/>
        </w:rPr>
        <w:t>─┬─┬─┐ ┌─┬─┐</w:t>
      </w:r>
    </w:p>
    <w:p w14:paraId="0A0726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10%                         350   │ │ │ │ │ │ │ │ │ │ │ │ │ │ │ │ │ │.│ │ │</w:t>
      </w:r>
    </w:p>
    <w:p w14:paraId="4F507E7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5E10673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36543D2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7%                          351   │ │ │ │ │ │ │ │ │ │ │ │ │ │ │ │ │ │.│ │ │</w:t>
      </w:r>
    </w:p>
    <w:p w14:paraId="58BA3C3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7BA59F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</w:t>
      </w:r>
      <w:r w:rsidRPr="004B5969">
        <w:rPr>
          <w:sz w:val="18"/>
        </w:rPr>
        <w:t xml:space="preserve">              ┌─┬─┬─┬─┬─┬─┬─┬─┬─┬─┬─┬─┬─┬─┬─┬─┬─┐ ┌─┬─┐</w:t>
      </w:r>
    </w:p>
    <w:p w14:paraId="1BE27D2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5%                          352   │ │ │ │ │ │ │ │ │ │ │ │ │ │ │ │ │ │.│ │ │</w:t>
      </w:r>
    </w:p>
    <w:p w14:paraId="5AE7352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72EDFA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Всего стоимость продаж,             ┌─┬─┬─┬─</w:t>
      </w:r>
      <w:r w:rsidRPr="004B5969">
        <w:rPr>
          <w:sz w:val="18"/>
        </w:rPr>
        <w:t>┬─┬─┬─┬─┬─┬─┬─┬─┬─┬─┬─┬─┬─┐ ┌─┬─┐</w:t>
      </w:r>
    </w:p>
    <w:p w14:paraId="2EA332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освобождаемых от налога,      360   │ │ │ │ │ │ │ │ │ │ │ │ │ │ │ │ │ │.│ │ │</w:t>
      </w:r>
    </w:p>
    <w:p w14:paraId="45E424A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приложению 1 к разделу 9         └─┴─┴─┴─┴─┴─┴─┴─┴─┴─┴─┴─┴─┴─┴─┴─┴─┘ └─┴─┘</w:t>
      </w:r>
    </w:p>
    <w:p w14:paraId="5C5DF91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рублях и копейках</w:t>
      </w:r>
    </w:p>
    <w:p w14:paraId="1C2B02C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┌─┐                                           </w:t>
      </w:r>
      <w:r w:rsidRPr="004B5969">
        <w:rPr>
          <w:sz w:val="18"/>
        </w:rPr>
        <w:t xml:space="preserve">                                ┌─┐</w:t>
      </w:r>
    </w:p>
    <w:p w14:paraId="3916C1C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391479DC" w14:textId="77777777" w:rsidR="008F206A" w:rsidRPr="004B5969" w:rsidRDefault="008F206A">
      <w:pPr>
        <w:pStyle w:val="ConsPlusNormal"/>
        <w:jc w:val="both"/>
      </w:pPr>
    </w:p>
    <w:p w14:paraId="6193B7D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7B00F2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 │ │ │ │ │ │ │</w:t>
      </w:r>
    </w:p>
    <w:p w14:paraId="6E5A42B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││0031││7238││          └─┴─┴─┴─┴─┴─┴─┴─┴─┴─┴─┴─┘</w:t>
      </w:r>
    </w:p>
    <w:p w14:paraId="17BF1D3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19D05E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69BDDCC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</w:t>
      </w:r>
      <w:r w:rsidRPr="004B5969">
        <w:rPr>
          <w:sz w:val="18"/>
        </w:rPr>
        <w:t>─┴─┴─┴─┴─┴─┴─┴─┘      └─┴─┴─┘</w:t>
      </w:r>
    </w:p>
    <w:p w14:paraId="33CC8CD9" w14:textId="77777777" w:rsidR="008F206A" w:rsidRPr="004B5969" w:rsidRDefault="008F206A">
      <w:pPr>
        <w:pStyle w:val="ConsPlusNonformat"/>
        <w:jc w:val="both"/>
      </w:pPr>
    </w:p>
    <w:p w14:paraId="49443BA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                               Индекс 0000100</w:t>
      </w:r>
    </w:p>
    <w:p w14:paraId="59B10879" w14:textId="77777777" w:rsidR="008F206A" w:rsidRPr="004B5969" w:rsidRDefault="008F206A">
      <w:pPr>
        <w:pStyle w:val="ConsPlusNonformat"/>
        <w:jc w:val="both"/>
      </w:pPr>
    </w:p>
    <w:p w14:paraId="779EFA7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Раздел 10. Сведения из журнала учета выставленных счетов-фактур</w:t>
      </w:r>
    </w:p>
    <w:p w14:paraId="28FCD39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в отношении операций, осуществляемых в интересах другого лица</w:t>
      </w:r>
    </w:p>
    <w:p w14:paraId="064E58F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</w:t>
      </w:r>
      <w:r w:rsidRPr="004B5969">
        <w:rPr>
          <w:sz w:val="18"/>
        </w:rPr>
        <w:t xml:space="preserve">   на основе договоров комиссии, агентских договоров или на основе</w:t>
      </w:r>
    </w:p>
    <w:p w14:paraId="06B8DBE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договоров транспортной экспедиции, отражаемых</w:t>
      </w:r>
    </w:p>
    <w:p w14:paraId="7CD8AEF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за истекший налоговый период</w:t>
      </w:r>
    </w:p>
    <w:p w14:paraId="1FBC29B8" w14:textId="77777777" w:rsidR="008F206A" w:rsidRPr="004B5969" w:rsidRDefault="008F206A">
      <w:pPr>
        <w:pStyle w:val="ConsPlusNonformat"/>
        <w:jc w:val="both"/>
      </w:pPr>
    </w:p>
    <w:p w14:paraId="10994D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643E7F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</w:t>
      </w:r>
      <w:r w:rsidRPr="004B5969">
        <w:rPr>
          <w:sz w:val="18"/>
        </w:rPr>
        <w:t xml:space="preserve">                       строки</w:t>
      </w:r>
    </w:p>
    <w:p w14:paraId="4CADB86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1                2                          3</w:t>
      </w:r>
    </w:p>
    <w:p w14:paraId="3F8800AA" w14:textId="77777777" w:rsidR="008F206A" w:rsidRPr="004B5969" w:rsidRDefault="008F206A">
      <w:pPr>
        <w:pStyle w:val="ConsPlusNonformat"/>
        <w:jc w:val="both"/>
      </w:pPr>
    </w:p>
    <w:p w14:paraId="5F8E4AE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┌─┐</w:t>
      </w:r>
    </w:p>
    <w:p w14:paraId="70DC75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Признак актуальности ранее    001   │ │</w:t>
      </w:r>
    </w:p>
    <w:p w14:paraId="548B29A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представленных сведений             └─┘</w:t>
      </w:r>
    </w:p>
    <w:p w14:paraId="79CB0E2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</w:t>
      </w:r>
      <w:r w:rsidRPr="004B5969">
        <w:rPr>
          <w:sz w:val="18"/>
        </w:rPr>
        <w:t>─┬─┬─┬─┬─┬─┬─┬─┐</w:t>
      </w:r>
    </w:p>
    <w:p w14:paraId="7DEA66A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Порядковый номер              005   │ │ │ │ │ │ │ │ │ │ │ │ │</w:t>
      </w:r>
    </w:p>
    <w:p w14:paraId="2471CE6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</w:t>
      </w:r>
    </w:p>
    <w:p w14:paraId="3D07C08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┌─┬─┐ ┌─┬─┐ ┌─┬─┐ ┌─┬─┐ ┌─┬─┐</w:t>
      </w:r>
    </w:p>
    <w:p w14:paraId="6D729C1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вида операции             020   │</w:t>
      </w:r>
      <w:r w:rsidRPr="004B5969">
        <w:rPr>
          <w:sz w:val="18"/>
        </w:rPr>
        <w:t xml:space="preserve"> │ │ │ │ │ │ │ │ │ │ │ │ │ │ │ │ │ │ │ │</w:t>
      </w:r>
    </w:p>
    <w:p w14:paraId="60DBFBE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└─┴─┘ └─┴─┘ └─┴─┘ └─┴─┘ └─┴─┘</w:t>
      </w:r>
    </w:p>
    <w:p w14:paraId="725B67A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37A4DF0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Номер счета-фактуры           030   │ │ │ │ │ │ │ │ │ │ │ │ │ │ │ │ │ │ │ │ │ │ │</w:t>
      </w:r>
    </w:p>
    <w:p w14:paraId="4B0D6D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└─┴─┴─┴─┴─┴─┴─┴─┴─┴─┴─┴─┴─┴─┴─┴─┴─┴─┴─┴─┴─┴─┘</w:t>
      </w:r>
    </w:p>
    <w:p w14:paraId="5D2542A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97B246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</w:t>
      </w:r>
      <w:r w:rsidRPr="004B5969">
        <w:rPr>
          <w:sz w:val="18"/>
        </w:rPr>
        <w:t>│ │ │ │ │ │ │ │ │ │ │ │ │ │ │ │ │ │ │ │ │ │ │ │ │ │ │ │ │ │ │ │ │ │ │ │</w:t>
      </w:r>
    </w:p>
    <w:p w14:paraId="042FBF6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6CDEF2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155BF81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</w:t>
      </w:r>
      <w:r w:rsidRPr="004B5969">
        <w:rPr>
          <w:sz w:val="18"/>
        </w:rPr>
        <w:t>│ │ │ │ │ │ │ │ │ │ │ │ │ │ │ │ │ │ │ │ │ │ │ │ │ │ │ │ │ │ │</w:t>
      </w:r>
    </w:p>
    <w:p w14:paraId="044882A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CC9691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5D217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</w:t>
      </w:r>
      <w:r w:rsidRPr="004B5969">
        <w:rPr>
          <w:sz w:val="18"/>
        </w:rPr>
        <w:t>│ │ │ │ │ │ │ │ │ │ │ │ │ │ │ │ │ │ │ │ │ │ │ │ │ │</w:t>
      </w:r>
    </w:p>
    <w:p w14:paraId="67D23E5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7ADD4B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2C62CC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7B1706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D32785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443F4F6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4BD5623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4254B8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┬─┬─┬─┬─┬─┬─┬─┬─┬─┬─┬─┬─┬─┬─┬─┬─┬─┬─┬─┬─┬─┬─┬─┬─┬─┬─┬─┬─┬─┬─┐</w:t>
      </w:r>
    </w:p>
    <w:p w14:paraId="35CFE77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03F0980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0041FE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</w:t>
      </w:r>
      <w:r w:rsidRPr="004B5969">
        <w:rPr>
          <w:sz w:val="18"/>
        </w:rPr>
        <w:t xml:space="preserve">      ┌─┬─┐ ┌─┬─┐ ┌─┬─┬─┬─┐</w:t>
      </w:r>
    </w:p>
    <w:p w14:paraId="79499E7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счета-фактуры            040   │ │ │.│ │ │.│ │ │ │ │</w:t>
      </w:r>
    </w:p>
    <w:p w14:paraId="18510D2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└─┴─┴─┴─┘</w:t>
      </w:r>
    </w:p>
    <w:p w14:paraId="787172F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3355697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счета-      050   │ │ │ │</w:t>
      </w:r>
    </w:p>
    <w:p w14:paraId="6EBBE95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фактуры                 </w:t>
      </w:r>
      <w:r w:rsidRPr="004B5969">
        <w:rPr>
          <w:sz w:val="18"/>
        </w:rPr>
        <w:t xml:space="preserve">            └─┴─┴─┘</w:t>
      </w:r>
    </w:p>
    <w:p w14:paraId="39F3E3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5C6AD21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исправления счета-       060   │ │ │.│ │ │.│ │ │ │ │</w:t>
      </w:r>
    </w:p>
    <w:p w14:paraId="090B294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                            └─┴─┘ └─┴─┘ └─┴─┴─┴─┘</w:t>
      </w:r>
    </w:p>
    <w:p w14:paraId="0C3B6FF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5F435B8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корректировочного       070   │ │ │ │ │ │ │ │ │ │ │ │ │ │ │ │ │ │ │ │ │ │ │</w:t>
      </w:r>
    </w:p>
    <w:p w14:paraId="361A389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                      └─┴─┴─┴─┴─┴─┴─┴─┴─┴─┴─┴─┴─┴─┴─┴─┴─┴─┴─┴─┴─┴─┘</w:t>
      </w:r>
    </w:p>
    <w:p w14:paraId="26FA7C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7294C2A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4FFBC25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85AE59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┬─┬─┬─┬─┬─┬─┬─┬─┬─┬─┬─┬─┬─┬─┬─┬─┬─┬─┬─┬─┬─┬─┬─┬─┬─┬─┬─┬─┬─┬─┐</w:t>
      </w:r>
    </w:p>
    <w:p w14:paraId="22257F0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1386445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0F7DA6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</w:t>
      </w:r>
      <w:r w:rsidRPr="004B5969">
        <w:rPr>
          <w:sz w:val="18"/>
        </w:rPr>
        <w:t xml:space="preserve">      ┌─┬─┐ ┌─┬─┐ ┌─┬─┬─┬─┐</w:t>
      </w:r>
    </w:p>
    <w:p w14:paraId="5F8268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корректировочного        080   │ │ │.│ │ │.│ │ │ │ │</w:t>
      </w:r>
    </w:p>
    <w:p w14:paraId="28EB053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                      └─┴─┘ └─┴─┘ └─┴─┴─┴─┘</w:t>
      </w:r>
    </w:p>
    <w:p w14:paraId="5B34D13F" w14:textId="77777777" w:rsidR="008F206A" w:rsidRPr="004B5969" w:rsidRDefault="008F206A">
      <w:pPr>
        <w:pStyle w:val="ConsPlusNonformat"/>
        <w:jc w:val="both"/>
      </w:pPr>
    </w:p>
    <w:p w14:paraId="144C40C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                  ┌─┬─┬─┐</w:t>
      </w:r>
    </w:p>
    <w:p w14:paraId="4C5E7C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корректировочного счета-      090   │ │ │ │</w:t>
      </w:r>
    </w:p>
    <w:p w14:paraId="5FDEACA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фактуры                </w:t>
      </w:r>
      <w:r w:rsidRPr="004B5969">
        <w:rPr>
          <w:sz w:val="18"/>
        </w:rPr>
        <w:t xml:space="preserve">             └─┴─┴─┘</w:t>
      </w:r>
    </w:p>
    <w:p w14:paraId="7C938AC4" w14:textId="77777777" w:rsidR="008F206A" w:rsidRPr="004B5969" w:rsidRDefault="008F206A">
      <w:pPr>
        <w:pStyle w:val="ConsPlusNonformat"/>
        <w:jc w:val="both"/>
      </w:pPr>
    </w:p>
    <w:p w14:paraId="433F6F3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исправления                    ┌─┬─┐ ┌─┬─┐ ┌─┬─┬─┬─┐</w:t>
      </w:r>
    </w:p>
    <w:p w14:paraId="7399C3E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корректировочного счета-      100   │ │ │.│ │ │.│ │ │ │ │</w:t>
      </w:r>
    </w:p>
    <w:p w14:paraId="6CFC6C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                            └─┴─┘ └─┴─┘ └─┴─┴─┴─┘</w:t>
      </w:r>
    </w:p>
    <w:p w14:paraId="2ACBE18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</w:t>
      </w:r>
      <w:r w:rsidRPr="004B5969">
        <w:rPr>
          <w:sz w:val="18"/>
        </w:rPr>
        <w:t>┐ ┌─┬─┬─┬─┬─┬─┬─┬─┬─┐</w:t>
      </w:r>
    </w:p>
    <w:p w14:paraId="6A971DC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ИНН/КПП покупателя            110   │ │ │ │ │ │ │ │ │ │ │ │ │/│ │ │ │ │ │ │ │ │ │</w:t>
      </w:r>
    </w:p>
    <w:p w14:paraId="425D53A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 └─┴─┴─┴─┴─┴─┴─┴─┴─┘</w:t>
      </w:r>
    </w:p>
    <w:p w14:paraId="115FD0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┌─┐                                                                   </w:t>
      </w:r>
      <w:r w:rsidRPr="004B5969">
        <w:rPr>
          <w:sz w:val="18"/>
        </w:rPr>
        <w:t xml:space="preserve">        ┌─┐</w:t>
      </w:r>
    </w:p>
    <w:p w14:paraId="23C1BD9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5A922324" w14:textId="77777777" w:rsidR="008F206A" w:rsidRPr="004B5969" w:rsidRDefault="008F206A">
      <w:pPr>
        <w:pStyle w:val="ConsPlusNormal"/>
        <w:jc w:val="both"/>
      </w:pPr>
    </w:p>
    <w:p w14:paraId="335AF02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42BBB40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 │ │ │ │ │ │ │</w:t>
      </w:r>
    </w:p>
    <w:p w14:paraId="35F547C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││0031││7245││          └─┴─┴─┴─┴─┴─┴─┴─┴─┴─┴─┴─┘</w:t>
      </w:r>
    </w:p>
    <w:p w14:paraId="1DD0819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6307D92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3F2213C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195D304E" w14:textId="77777777" w:rsidR="008F206A" w:rsidRPr="004B5969" w:rsidRDefault="008F206A">
      <w:pPr>
        <w:pStyle w:val="ConsPlusNonformat"/>
        <w:jc w:val="both"/>
      </w:pPr>
    </w:p>
    <w:p w14:paraId="2712DB9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</w:t>
      </w:r>
      <w:r w:rsidRPr="004B5969">
        <w:rPr>
          <w:sz w:val="18"/>
        </w:rPr>
        <w:t xml:space="preserve">                          Продолжение раздела 10 декларации</w:t>
      </w:r>
    </w:p>
    <w:p w14:paraId="197F96CA" w14:textId="77777777" w:rsidR="008F206A" w:rsidRPr="004B5969" w:rsidRDefault="008F206A">
      <w:pPr>
        <w:pStyle w:val="ConsPlusNonformat"/>
        <w:jc w:val="both"/>
      </w:pPr>
    </w:p>
    <w:p w14:paraId="4EC86FD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Сведения из счетов-фактур, полученных от продавцов</w:t>
      </w:r>
    </w:p>
    <w:p w14:paraId="7A7673BF" w14:textId="77777777" w:rsidR="008F206A" w:rsidRPr="004B5969" w:rsidRDefault="008F206A">
      <w:pPr>
        <w:pStyle w:val="ConsPlusNonformat"/>
        <w:jc w:val="both"/>
      </w:pPr>
    </w:p>
    <w:p w14:paraId="2D4369E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0E41FAE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                             строки</w:t>
      </w:r>
    </w:p>
    <w:p w14:paraId="1443A77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1                2                          3</w:t>
      </w:r>
    </w:p>
    <w:p w14:paraId="027D675E" w14:textId="77777777" w:rsidR="008F206A" w:rsidRPr="004B5969" w:rsidRDefault="008F206A">
      <w:pPr>
        <w:pStyle w:val="ConsPlusNonformat"/>
        <w:jc w:val="both"/>
      </w:pPr>
    </w:p>
    <w:p w14:paraId="1FF3256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 ┌─┬─┬─┬─┬─┬─┬─┬─┬─┐</w:t>
      </w:r>
    </w:p>
    <w:p w14:paraId="4DEF2A0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ИНН/КПП </w:t>
      </w:r>
      <w:r w:rsidRPr="004B5969">
        <w:rPr>
          <w:sz w:val="18"/>
        </w:rPr>
        <w:t>продавца              120   │ │ │ │ │ │ │ │ │ │ │ │ │/│ │ │ │ │ │ │ │ │ │</w:t>
      </w:r>
    </w:p>
    <w:p w14:paraId="6B2D1DB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 └─┴─┴─┴─┴─┴─┴─┴─┴─┘</w:t>
      </w:r>
    </w:p>
    <w:p w14:paraId="3CD921D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счета-фактуры                 ┌─┬─┬─┬─┬─┬─┬─┬─┬─┬─┬─┬─┬─┬─┬─┬─┬─┬─┬─┬─┬─┬─┐</w:t>
      </w:r>
    </w:p>
    <w:p w14:paraId="70F4D9D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(корректировочного</w:t>
      </w:r>
      <w:r w:rsidRPr="004B5969">
        <w:rPr>
          <w:sz w:val="18"/>
        </w:rPr>
        <w:t xml:space="preserve"> счета-     130   │ │ │ │ │ │ │ │ │ │ │ │ │ │ │ │ │ │ │ │ │ │ │</w:t>
      </w:r>
    </w:p>
    <w:p w14:paraId="7C564D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фактуры), полученного               └─┴─┴─┴─┴─┴─┴─┴─┴─┴─┴─┴─┴─┴─┴─┴─┴─┴─┴─┴─┴─┴─┘</w:t>
      </w:r>
    </w:p>
    <w:p w14:paraId="15E312F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от продавца</w:t>
      </w:r>
    </w:p>
    <w:p w14:paraId="435ABB3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0ACDC72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</w:t>
      </w:r>
      <w:r w:rsidRPr="004B5969">
        <w:rPr>
          <w:sz w:val="18"/>
        </w:rPr>
        <w:t>│ │ │ │ │ │ │ │ │ │ │ │ │ │ │ │ │ │ │ │ │ │ │ │ │ │ │ │ │ │ │ │ │</w:t>
      </w:r>
    </w:p>
    <w:p w14:paraId="135E4B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395BF1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2D0A63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</w:t>
      </w:r>
      <w:r w:rsidRPr="004B5969">
        <w:rPr>
          <w:sz w:val="18"/>
        </w:rPr>
        <w:t>│ │ │ │ │ │ │ │ │ │ │ │ │ │ │ │ │ │ │ │ │ │ │ │ │ │ │ │</w:t>
      </w:r>
    </w:p>
    <w:p w14:paraId="5984F2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C52624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5F901F3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</w:t>
      </w:r>
      <w:r w:rsidRPr="004B5969">
        <w:rPr>
          <w:sz w:val="18"/>
        </w:rPr>
        <w:t>│ │ │ │ │ │ │ │ │ │ │ │ │ │ │ │ │ │ │ │ │ │ │</w:t>
      </w:r>
    </w:p>
    <w:p w14:paraId="370B80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F43818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BCCB19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26C5EBB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1F16B2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75A7B70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3E25E39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E999D9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┬─┬─┬─┬─┬─┬─┬─┬─┬─┬─┬─┬─┬─┬─┬─┬─┬─┬─┬─┬─┬─┬─┬─┬─┬─┬─┬─┬─┬─┬─┐</w:t>
      </w:r>
    </w:p>
    <w:p w14:paraId="763F22A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6F219CC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789B54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Дата счета-фактуры            </w:t>
      </w:r>
      <w:r w:rsidRPr="004B5969">
        <w:rPr>
          <w:sz w:val="18"/>
        </w:rPr>
        <w:t xml:space="preserve">      ┌─┬─┐ ┌─┬─┐ ┌─┬─┬─┬─┐</w:t>
      </w:r>
    </w:p>
    <w:p w14:paraId="78FD077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(корректировочного счета-     140   │ │ │.│ │ │.│ │ │ │ │</w:t>
      </w:r>
    </w:p>
    <w:p w14:paraId="1E13440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фактуры), полученного               └─┴─┘ └─┴─┘ └─┴─┴─┴─┘</w:t>
      </w:r>
    </w:p>
    <w:p w14:paraId="6424BEF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от продавца</w:t>
      </w:r>
    </w:p>
    <w:p w14:paraId="70BFEDF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0E17FDF6" w14:textId="390EF0E4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валюты по </w:t>
      </w:r>
      <w:r w:rsidRPr="004B5969">
        <w:rPr>
          <w:sz w:val="18"/>
        </w:rPr>
        <w:t>ОКВ</w:t>
      </w:r>
      <w:r w:rsidRPr="004B5969">
        <w:rPr>
          <w:sz w:val="18"/>
        </w:rPr>
        <w:t xml:space="preserve">         </w:t>
      </w:r>
      <w:r w:rsidRPr="004B5969">
        <w:rPr>
          <w:sz w:val="18"/>
        </w:rPr>
        <w:t xml:space="preserve">    150   │ │ │ │</w:t>
      </w:r>
    </w:p>
    <w:p w14:paraId="49767D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└─┴─┴─┘</w:t>
      </w:r>
    </w:p>
    <w:p w14:paraId="61C85E2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товаров (работ,           ┌─┬─┬─┬─┬─┬─┬─┬─┬─┬─┬─┬─┬─┬─┬─┬─┬─┐ ┌─┬─┐</w:t>
      </w:r>
    </w:p>
    <w:p w14:paraId="5ED1059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услуг), имущественных прав    160   │ │ │ │ │ │ │ │ │ │ │ │ │ │ │ │ │ │.│ │ │</w:t>
      </w:r>
    </w:p>
    <w:p w14:paraId="13CF47C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счету-фактуре - всего            └─</w:t>
      </w:r>
      <w:r w:rsidRPr="004B5969">
        <w:rPr>
          <w:sz w:val="18"/>
        </w:rPr>
        <w:t>┴─┴─┴─┴─┴─┴─┴─┴─┴─┴─┴─┴─┴─┴─┴─┴─┘ └─┴─┘</w:t>
      </w:r>
    </w:p>
    <w:p w14:paraId="12011D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4FE77EE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том числе сумма налога      170   │ │ │ │ │ │ │ │ │ │ │ │ │ │ │ │ │ │.│ │ │</w:t>
      </w:r>
    </w:p>
    <w:p w14:paraId="7EFCF6A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счету-фактуре                    └─┴─┴─┴─┴─┴─┴─┴─┴─┴─┴─┴─</w:t>
      </w:r>
      <w:r w:rsidRPr="004B5969">
        <w:rPr>
          <w:sz w:val="18"/>
        </w:rPr>
        <w:t>┴─┴─┴─┴─┴─┘ └─┴─┘</w:t>
      </w:r>
    </w:p>
    <w:p w14:paraId="49904DF9" w14:textId="77777777" w:rsidR="008F206A" w:rsidRPr="004B5969" w:rsidRDefault="008F206A">
      <w:pPr>
        <w:pStyle w:val="ConsPlusNonformat"/>
        <w:jc w:val="both"/>
      </w:pPr>
    </w:p>
    <w:p w14:paraId="400C1E8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Разница стоимости с учетом</w:t>
      </w:r>
    </w:p>
    <w:p w14:paraId="2BFAF4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 по корректировочному</w:t>
      </w:r>
    </w:p>
    <w:p w14:paraId="5584E68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счету-фактуре:</w:t>
      </w:r>
    </w:p>
    <w:p w14:paraId="668D3F1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53BADC2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уменьшение                  180   │ │ │ │ │ │ │ │ │ │ │ │ │ │ │ │ │ │.│ │ │</w:t>
      </w:r>
    </w:p>
    <w:p w14:paraId="429BB8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6AFC30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67E84B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увеличение                  190   │ │ │ │ │ │ │ │ │ │ │ │ │ │ │ │ │ │.│ │ │</w:t>
      </w:r>
    </w:p>
    <w:p w14:paraId="55A7A42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1B51925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Разница налога</w:t>
      </w:r>
    </w:p>
    <w:p w14:paraId="2368A89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корр</w:t>
      </w:r>
      <w:r w:rsidRPr="004B5969">
        <w:rPr>
          <w:sz w:val="18"/>
        </w:rPr>
        <w:t>ектировочному</w:t>
      </w:r>
    </w:p>
    <w:p w14:paraId="01197D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счету-фактуре:</w:t>
      </w:r>
    </w:p>
    <w:p w14:paraId="49DE684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7452895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уменьшение                  200   │ │ │ │ │ │ │ │ │ │ │ │ │ │ │ │ │ │.│ │ │</w:t>
      </w:r>
    </w:p>
    <w:p w14:paraId="1D6B99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</w:t>
      </w:r>
      <w:r w:rsidRPr="004B5969">
        <w:rPr>
          <w:sz w:val="18"/>
        </w:rPr>
        <w:t xml:space="preserve"> └─┴─┘</w:t>
      </w:r>
    </w:p>
    <w:p w14:paraId="43FF283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2EB5E33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увеличение                  210   │ │ │ │ │ │ │ │ │ │ │ │ │ │ │ │ │ │.│ │ │</w:t>
      </w:r>
    </w:p>
    <w:p w14:paraId="12DAF2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7494F3F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Регистрационный</w:t>
      </w:r>
      <w:r w:rsidRPr="004B5969">
        <w:rPr>
          <w:sz w:val="18"/>
        </w:rPr>
        <w:t xml:space="preserve"> номер</w:t>
      </w:r>
    </w:p>
    <w:p w14:paraId="115FDC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декларации на товары          220</w:t>
      </w:r>
    </w:p>
    <w:p w14:paraId="2594C37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или регистрационный номер</w:t>
      </w:r>
    </w:p>
    <w:p w14:paraId="571B2EC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партии товара, подлежащего</w:t>
      </w:r>
    </w:p>
    <w:p w14:paraId="48DE68E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176A386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┌─┬─┬─┬─┬─┬─┬─┬─┬─┬─┬─┬─┬─┬─┬─┬─┬─┬─┬─┬─┬─┬─┬─┬─┬─┬─┬─┬─┬─┐</w:t>
      </w:r>
    </w:p>
    <w:p w14:paraId="6101ED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</w:t>
      </w:r>
    </w:p>
    <w:p w14:paraId="2209E88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</w:t>
      </w:r>
      <w:r w:rsidRPr="004B5969">
        <w:rPr>
          <w:sz w:val="18"/>
        </w:rPr>
        <w:t>─┴─┴─┴─┴─┴─┴─┴─┴─┴─┴─┴─┴─┴─┴─┴─┴─┘</w:t>
      </w:r>
    </w:p>
    <w:p w14:paraId="7129D1A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Код количественной                  ┌─┬─┬─┐</w:t>
      </w:r>
    </w:p>
    <w:p w14:paraId="6C5D4C0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единицы измерения товара,     230   │ │ │ │</w:t>
      </w:r>
    </w:p>
    <w:p w14:paraId="523BCB7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                └─┴─┴─┘</w:t>
      </w:r>
    </w:p>
    <w:p w14:paraId="5AF9835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осуществления</w:t>
      </w:r>
    </w:p>
    <w:p w14:paraId="3130D57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397ABBF5" w14:textId="77777777" w:rsidR="008F206A" w:rsidRPr="004B5969" w:rsidRDefault="008F206A">
      <w:pPr>
        <w:pStyle w:val="ConsPlusNonformat"/>
        <w:jc w:val="both"/>
      </w:pPr>
    </w:p>
    <w:p w14:paraId="34896B8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Количество товара,                  ┌─┬─┬─┬─┬─┬─┬─┬─┬─┬─┐</w:t>
      </w:r>
    </w:p>
    <w:p w14:paraId="16EF563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подлежащего                   240   │ │ │ │ │ │ │ │ │ │ │</w:t>
      </w:r>
    </w:p>
    <w:p w14:paraId="76CA4D1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                  └─┴─┴─┴─┴─┴─┴─┴─┴─┴─┘</w:t>
      </w:r>
    </w:p>
    <w:p w14:paraId="49FC93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количественной единице</w:t>
      </w:r>
    </w:p>
    <w:p w14:paraId="79C1991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измерения товара,</w:t>
      </w:r>
    </w:p>
    <w:p w14:paraId="131BFC3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</w:t>
      </w:r>
    </w:p>
    <w:p w14:paraId="33A704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осуществления</w:t>
      </w:r>
    </w:p>
    <w:p w14:paraId="295F94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52C3FF6D" w14:textId="77777777" w:rsidR="008F206A" w:rsidRPr="004B5969" w:rsidRDefault="008F206A">
      <w:pPr>
        <w:pStyle w:val="ConsPlusNonformat"/>
        <w:jc w:val="both"/>
      </w:pPr>
    </w:p>
    <w:p w14:paraId="442ACF3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товара, подлежащего       ┌─┬─┬─┬─┬─┬─┬─┬─┬─┬─┬─┬─┬─┬─┬─┬─┬─┐ ┌─┬─┐</w:t>
      </w:r>
    </w:p>
    <w:p w14:paraId="395C49E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без         250   │ │ │ │ │ │ │ │ │ │ │ │ │ │ │ │ │ │.│ │ │</w:t>
      </w:r>
    </w:p>
    <w:p w14:paraId="248CAD8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 в рублях и копейках          └─┴─┴─┴─┴─┴─┴─┴─┴─┴─┴─┴─┴─┴─┴─┴─┴─┘ └─┴─┘</w:t>
      </w:r>
    </w:p>
    <w:p w14:paraId="43E95F1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┌─┐                   </w:t>
      </w:r>
      <w:r w:rsidRPr="004B5969">
        <w:rPr>
          <w:sz w:val="18"/>
        </w:rPr>
        <w:t xml:space="preserve">                                                        ┌─┐</w:t>
      </w:r>
    </w:p>
    <w:p w14:paraId="6AF0FF4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3A7DC9B7" w14:textId="77777777" w:rsidR="008F206A" w:rsidRPr="004B5969" w:rsidRDefault="008F206A">
      <w:pPr>
        <w:pStyle w:val="ConsPlusNormal"/>
        <w:jc w:val="both"/>
      </w:pPr>
    </w:p>
    <w:p w14:paraId="06B04E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34C4D4C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└─┘││││││││││││││└─┘   ИНН │ │ │ │ │ │ │ │ │ │ │ │ │</w:t>
      </w:r>
    </w:p>
    <w:p w14:paraId="7E236D7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</w:t>
      </w:r>
      <w:r w:rsidRPr="004B5969">
        <w:rPr>
          <w:sz w:val="18"/>
        </w:rPr>
        <w:t>31││7252││          └─┴─┴─┴─┴─┴─┴─┴─┴─┴─┴─┴─┘</w:t>
      </w:r>
    </w:p>
    <w:p w14:paraId="302A8D2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6B74CEE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7B3167C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31680A33" w14:textId="77777777" w:rsidR="008F206A" w:rsidRPr="004B5969" w:rsidRDefault="008F206A">
      <w:pPr>
        <w:pStyle w:val="ConsPlusNonformat"/>
        <w:jc w:val="both"/>
      </w:pPr>
    </w:p>
    <w:p w14:paraId="7F5C219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</w:t>
      </w:r>
      <w:r w:rsidRPr="004B5969">
        <w:rPr>
          <w:sz w:val="18"/>
        </w:rPr>
        <w:t xml:space="preserve">                                      Индекс 0000110</w:t>
      </w:r>
    </w:p>
    <w:p w14:paraId="0C8085C1" w14:textId="77777777" w:rsidR="008F206A" w:rsidRPr="004B5969" w:rsidRDefault="008F206A">
      <w:pPr>
        <w:pStyle w:val="ConsPlusNonformat"/>
        <w:jc w:val="both"/>
      </w:pPr>
    </w:p>
    <w:p w14:paraId="3997FB1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Раздел 11. Сведения из журнала учета полученных счетов-фактур</w:t>
      </w:r>
    </w:p>
    <w:p w14:paraId="1688106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в отношении операций, осуществляемых в интересах другого лица</w:t>
      </w:r>
    </w:p>
    <w:p w14:paraId="7CEAD71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на основе договоров комиссии, агентских договоров или на основе</w:t>
      </w:r>
    </w:p>
    <w:p w14:paraId="584BC2E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договоров транспортной экспедиции, отражаемых за истекший</w:t>
      </w:r>
    </w:p>
    <w:p w14:paraId="6D8242A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налоговый период</w:t>
      </w:r>
    </w:p>
    <w:p w14:paraId="39432BB3" w14:textId="77777777" w:rsidR="008F206A" w:rsidRPr="004B5969" w:rsidRDefault="008F206A">
      <w:pPr>
        <w:pStyle w:val="ConsPlusNonformat"/>
        <w:jc w:val="both"/>
      </w:pPr>
    </w:p>
    <w:p w14:paraId="60F04CC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7DBDD3C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7671FAD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1                2                          3</w:t>
      </w:r>
    </w:p>
    <w:p w14:paraId="0DB1E973" w14:textId="77777777" w:rsidR="008F206A" w:rsidRPr="004B5969" w:rsidRDefault="008F206A">
      <w:pPr>
        <w:pStyle w:val="ConsPlusNonformat"/>
        <w:jc w:val="both"/>
      </w:pPr>
    </w:p>
    <w:p w14:paraId="7D55894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┌─┐</w:t>
      </w:r>
    </w:p>
    <w:p w14:paraId="5581A62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Признак актуальности          001   │ │</w:t>
      </w:r>
    </w:p>
    <w:p w14:paraId="69D08CD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ранее представленных                └─┘</w:t>
      </w:r>
    </w:p>
    <w:p w14:paraId="00B92B4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сведений</w:t>
      </w:r>
    </w:p>
    <w:p w14:paraId="5ABDAA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</w:t>
      </w:r>
      <w:r w:rsidRPr="004B5969">
        <w:rPr>
          <w:sz w:val="18"/>
        </w:rPr>
        <w:t xml:space="preserve">      ┌─┬─┬─┬─┬─┬─┬─┬─┬─┬─┬─┬─┐</w:t>
      </w:r>
    </w:p>
    <w:p w14:paraId="3951C8D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Порядковый номер              005   │ │ │ │ │ │ │ │ │ │ │ │ │</w:t>
      </w:r>
    </w:p>
    <w:p w14:paraId="1192C78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</w:t>
      </w:r>
    </w:p>
    <w:p w14:paraId="46FC932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┌─┬─┐ ┌─┬─┐ ┌─┬─┐ ┌─┬─┐ ┌─┬─┐</w:t>
      </w:r>
    </w:p>
    <w:p w14:paraId="62A7141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вида операции     </w:t>
      </w:r>
      <w:r w:rsidRPr="004B5969">
        <w:rPr>
          <w:sz w:val="18"/>
        </w:rPr>
        <w:t xml:space="preserve">        020   │ │ │ │ │ │ │ │ │ │ │ │ │ │ │ │ │ │ │ │ │</w:t>
      </w:r>
    </w:p>
    <w:p w14:paraId="3EBAA20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└─┴─┘ └─┴─┘ └─┴─┘ └─┴─┘ └─┴─┘</w:t>
      </w:r>
    </w:p>
    <w:p w14:paraId="18E6C10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6789201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Номер счета-фактуры           030   │ │ </w:t>
      </w:r>
      <w:r w:rsidRPr="004B5969">
        <w:rPr>
          <w:sz w:val="18"/>
        </w:rPr>
        <w:t>│ │ │ │ │ │ │ │ │ │ │ │ │ │ │ │ │ │ │ │ │</w:t>
      </w:r>
    </w:p>
    <w:p w14:paraId="12A1AC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└─┴─┴─┴─┴─┴─┴─┴─┴─┴─┴─┴─┴─┴─┴─┴─┴─┴─┴─┴─┴─┴─┘</w:t>
      </w:r>
    </w:p>
    <w:p w14:paraId="5F705F5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75065F0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│ │ │ │ │ │ </w:t>
      </w:r>
      <w:r w:rsidRPr="004B5969">
        <w:rPr>
          <w:sz w:val="18"/>
        </w:rPr>
        <w:t>│ │ │ │ │ │ │ │ │ │ │ │ │ │ │ │</w:t>
      </w:r>
    </w:p>
    <w:p w14:paraId="107861E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550334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0CC27A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│ │ │ │ │ │ │ │ │ │ │ </w:t>
      </w:r>
      <w:r w:rsidRPr="004B5969">
        <w:rPr>
          <w:sz w:val="18"/>
        </w:rPr>
        <w:t>│ │ │ │ │ │ │ │ │ │ │</w:t>
      </w:r>
    </w:p>
    <w:p w14:paraId="5318F04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EC6B4B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81105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│ │ │ │ │ │ │ │ │ │ │ │ │ │ │ │ </w:t>
      </w:r>
      <w:r w:rsidRPr="004B5969">
        <w:rPr>
          <w:sz w:val="18"/>
        </w:rPr>
        <w:t>│ │ │ │ │ │</w:t>
      </w:r>
    </w:p>
    <w:p w14:paraId="3002C6C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58FD2E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299A93E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│ │ │ │ │ │ │ │ │ │ │ │ │ │ │ │ │ │ │ │ │ │ │ │ │ │ │ │ │ │ │ │ │ │ │ </w:t>
      </w:r>
      <w:r w:rsidRPr="004B5969">
        <w:rPr>
          <w:sz w:val="18"/>
        </w:rPr>
        <w:t>│</w:t>
      </w:r>
    </w:p>
    <w:p w14:paraId="2A28D05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ACEA2F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644F422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4FAAFE8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6DF3921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3438E27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│ │ │ │ │ </w:t>
      </w:r>
      <w:r w:rsidRPr="004B5969">
        <w:rPr>
          <w:sz w:val="18"/>
        </w:rPr>
        <w:t>│ │ │ │ │ │ │ │ │ │ │ │ │ │ │ │ │ │ │ │ │ │ │ │ │ │ │ │ │ │ │ │ │ │ │ │</w:t>
      </w:r>
    </w:p>
    <w:p w14:paraId="05549BD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9EA5754" w14:textId="77777777" w:rsidR="008F206A" w:rsidRPr="004B5969" w:rsidRDefault="008F206A">
      <w:pPr>
        <w:pStyle w:val="ConsPlusNonformat"/>
        <w:jc w:val="both"/>
      </w:pPr>
    </w:p>
    <w:p w14:paraId="4E24E00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77B3FE7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счета-фактуры            040   │ │ │.│</w:t>
      </w:r>
      <w:r w:rsidRPr="004B5969">
        <w:rPr>
          <w:sz w:val="18"/>
        </w:rPr>
        <w:t xml:space="preserve"> │ │.│ │ │ │ │</w:t>
      </w:r>
    </w:p>
    <w:p w14:paraId="4F36918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└─┴─┴─┴─┘</w:t>
      </w:r>
    </w:p>
    <w:p w14:paraId="7B79774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7DE0CD9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счета-      050   │ │ │ │</w:t>
      </w:r>
    </w:p>
    <w:p w14:paraId="343BA65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                            └─┴─┴─┘</w:t>
      </w:r>
    </w:p>
    <w:p w14:paraId="6F6A4AD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</w:t>
      </w:r>
      <w:r w:rsidRPr="004B5969">
        <w:rPr>
          <w:sz w:val="18"/>
        </w:rPr>
        <w:t>─┬─┬─┐</w:t>
      </w:r>
    </w:p>
    <w:p w14:paraId="5BC74E5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исправления счета-       060   │ │ │.│ │ │.│ │ │ │ │</w:t>
      </w:r>
    </w:p>
    <w:p w14:paraId="081526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                            └─┴─┘ └─┴─┘ └─┴─┴─┴─┘</w:t>
      </w:r>
    </w:p>
    <w:p w14:paraId="2E80BC2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1BBF3C8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корректировочного       070   │ │ │ │ │ │ │ │</w:t>
      </w:r>
      <w:r w:rsidRPr="004B5969">
        <w:rPr>
          <w:sz w:val="18"/>
        </w:rPr>
        <w:t xml:space="preserve"> │ │ │ │ │ │ │ │ │ │ │ │ │ │ │</w:t>
      </w:r>
    </w:p>
    <w:p w14:paraId="1280B88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                      └─┴─┴─┴─┴─┴─┴─┴─┴─┴─┴─┴─┴─┴─┴─┴─┴─┴─┴─┴─┴─┴─┘</w:t>
      </w:r>
    </w:p>
    <w:p w14:paraId="6F346F4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14:paraId="499D0AB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28B21E3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543E4C9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750C4B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3A79BD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001285D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</w:t>
      </w:r>
      <w:r w:rsidRPr="004B5969">
        <w:rPr>
          <w:sz w:val="18"/>
        </w:rPr>
        <w:t xml:space="preserve">                ┌─┬─┐ ┌─┬─┐ ┌─┬─┬─┬─┐</w:t>
      </w:r>
    </w:p>
    <w:p w14:paraId="61A4360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корректировочного        080   │ │ │.│ │ │.│ │ │ │ │</w:t>
      </w:r>
    </w:p>
    <w:p w14:paraId="73B9B6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счета-фактуры                       └─┴─┘ └─┴─┘ └─┴─┴─┴─┘</w:t>
      </w:r>
    </w:p>
    <w:p w14:paraId="36ACCB9E" w14:textId="77777777" w:rsidR="008F206A" w:rsidRPr="004B5969" w:rsidRDefault="008F206A">
      <w:pPr>
        <w:pStyle w:val="ConsPlusNonformat"/>
        <w:jc w:val="both"/>
      </w:pPr>
    </w:p>
    <w:p w14:paraId="1E0C34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исправления                   ┌─┬─┬─┐</w:t>
      </w:r>
    </w:p>
    <w:p w14:paraId="554902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корректировочного счета-      090   │ │ │ │</w:t>
      </w:r>
    </w:p>
    <w:p w14:paraId="6CEC1D9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                            └─┴─┴─┘</w:t>
      </w:r>
    </w:p>
    <w:p w14:paraId="393752F0" w14:textId="77777777" w:rsidR="008F206A" w:rsidRPr="004B5969" w:rsidRDefault="008F206A">
      <w:pPr>
        <w:pStyle w:val="ConsPlusNonformat"/>
        <w:jc w:val="both"/>
      </w:pPr>
    </w:p>
    <w:p w14:paraId="1A75A66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исправления                    ┌─┬─┐ ┌─┬─┐ ┌─┬─┬─┬─┐</w:t>
      </w:r>
    </w:p>
    <w:p w14:paraId="2E7E19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корректировочного счета-      100   │ │ │.│ │ │.│ │ │ │ │</w:t>
      </w:r>
    </w:p>
    <w:p w14:paraId="36A74FC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фактуры                             └─┴─┘ └─┴─┘ └─┴</w:t>
      </w:r>
      <w:r w:rsidRPr="004B5969">
        <w:rPr>
          <w:sz w:val="18"/>
        </w:rPr>
        <w:t>─┴─┴─┘</w:t>
      </w:r>
    </w:p>
    <w:p w14:paraId="4BAB59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 ┌─┬─┬─┬─┬─┬─┬─┬─┬─┐</w:t>
      </w:r>
    </w:p>
    <w:p w14:paraId="0797908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ИНН/КПП продавца              110   │ │ │ │ │ │ │ │ │ │ │ │ │/│ │ │ │ │ │ │ │ │ │</w:t>
      </w:r>
    </w:p>
    <w:p w14:paraId="5C8F584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 └─┴─┴─┴─┴─┴─┴─┴─┴─┘</w:t>
      </w:r>
    </w:p>
    <w:p w14:paraId="0239F36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</w:t>
      </w:r>
      <w:r w:rsidRPr="004B5969">
        <w:rPr>
          <w:sz w:val="18"/>
        </w:rPr>
        <w:t xml:space="preserve">                                                                           ┌─┐</w:t>
      </w:r>
    </w:p>
    <w:p w14:paraId="043BBA4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02669D1A" w14:textId="77777777" w:rsidR="008F206A" w:rsidRPr="004B5969" w:rsidRDefault="008F206A">
      <w:pPr>
        <w:pStyle w:val="ConsPlusNormal"/>
        <w:jc w:val="both"/>
      </w:pPr>
    </w:p>
    <w:p w14:paraId="35A5AE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┌─┐││││││││││││││┌─┐       ┌─┬─┬─┬─┬─┬─┬─┬─┬─┬─┬─┬─┐</w:t>
      </w:r>
    </w:p>
    <w:p w14:paraId="301E7AF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└─┘││││││││││││││└─┘   ИНН │ │ │ │ │ │ │ </w:t>
      </w:r>
      <w:r w:rsidRPr="004B5969">
        <w:rPr>
          <w:sz w:val="18"/>
        </w:rPr>
        <w:t>│ │ │ │ │ │</w:t>
      </w:r>
    </w:p>
    <w:p w14:paraId="1C5FDEC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││0031││7269││          └─┴─┴─┴─┴─┴─┴─┴─┴─┴─┴─┴─┘</w:t>
      </w:r>
    </w:p>
    <w:p w14:paraId="24F3112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┌─┬─┬─┬─┬─┬─┬─┬─┬─┐      ┌─┬─┬─┐</w:t>
      </w:r>
    </w:p>
    <w:p w14:paraId="1BE4CA6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КПП │ │ │ │ │ │ │ │ │ │ Стр. │ │ │ │</w:t>
      </w:r>
    </w:p>
    <w:p w14:paraId="33347ED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└─┴─┴─┴─┴─┴─┴─┴─┴─┘      └─┴─┴─┘</w:t>
      </w:r>
    </w:p>
    <w:p w14:paraId="7FF3FB1D" w14:textId="77777777" w:rsidR="008F206A" w:rsidRPr="004B5969" w:rsidRDefault="008F206A">
      <w:pPr>
        <w:pStyle w:val="ConsPlusNonformat"/>
        <w:jc w:val="both"/>
      </w:pPr>
    </w:p>
    <w:p w14:paraId="4DF57A0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</w:t>
      </w:r>
      <w:r w:rsidRPr="004B5969">
        <w:rPr>
          <w:sz w:val="18"/>
        </w:rPr>
        <w:t xml:space="preserve">                                      Продолжение раздела 11 декларации</w:t>
      </w:r>
    </w:p>
    <w:p w14:paraId="5D5726FF" w14:textId="77777777" w:rsidR="008F206A" w:rsidRPr="004B5969" w:rsidRDefault="008F206A">
      <w:pPr>
        <w:pStyle w:val="ConsPlusNonformat"/>
        <w:jc w:val="both"/>
      </w:pPr>
    </w:p>
    <w:p w14:paraId="737FF7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Сведения о посреднической деятельности, указываемые</w:t>
      </w:r>
    </w:p>
    <w:p w14:paraId="0F3E353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комиссионером (агентом)</w:t>
      </w:r>
    </w:p>
    <w:p w14:paraId="608B368C" w14:textId="77777777" w:rsidR="008F206A" w:rsidRPr="004B5969" w:rsidRDefault="008F206A">
      <w:pPr>
        <w:pStyle w:val="ConsPlusNonformat"/>
        <w:jc w:val="both"/>
      </w:pPr>
    </w:p>
    <w:p w14:paraId="57B876F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5AB8E75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строки</w:t>
      </w:r>
    </w:p>
    <w:p w14:paraId="028F563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1                2                          3</w:t>
      </w:r>
    </w:p>
    <w:p w14:paraId="4FEA2CA7" w14:textId="77777777" w:rsidR="008F206A" w:rsidRPr="004B5969" w:rsidRDefault="008F206A">
      <w:pPr>
        <w:pStyle w:val="ConsPlusNonformat"/>
        <w:jc w:val="both"/>
      </w:pPr>
    </w:p>
    <w:p w14:paraId="65BFEB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 ┌─┬─┬─┬─┬─┬─┬─┬─┬─┐</w:t>
      </w:r>
    </w:p>
    <w:p w14:paraId="0EC8956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ИНН/КПП субкомиссионера       120   │ │ │ │ │ │ │ │ │ │ │ │ │/│ │ │ │ │ │ │ │ │ │</w:t>
      </w:r>
    </w:p>
    <w:p w14:paraId="4017ECD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(субагента)                         └─┴─┴─┴─┴─┴─┴─┴─┴─┴─┴─┴─┘ └─┴─┴─┴─┴─┴─┴─┴─┴─┘</w:t>
      </w:r>
    </w:p>
    <w:p w14:paraId="70E5502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</w:t>
      </w:r>
      <w:r w:rsidRPr="004B5969">
        <w:rPr>
          <w:sz w:val="18"/>
        </w:rPr>
        <w:t xml:space="preserve">                          ┌─┐</w:t>
      </w:r>
    </w:p>
    <w:p w14:paraId="284047B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вида сделки               130   │ │</w:t>
      </w:r>
    </w:p>
    <w:p w14:paraId="450C6B8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└─┘</w:t>
      </w:r>
    </w:p>
    <w:p w14:paraId="08862CC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1E6FB49E" w14:textId="1E512AD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валюты по </w:t>
      </w:r>
      <w:r w:rsidRPr="004B5969">
        <w:rPr>
          <w:sz w:val="18"/>
        </w:rPr>
        <w:t>ОКВ</w:t>
      </w:r>
      <w:r w:rsidRPr="004B5969">
        <w:rPr>
          <w:sz w:val="18"/>
        </w:rPr>
        <w:t xml:space="preserve">             140   │ │ │ │</w:t>
      </w:r>
    </w:p>
    <w:p w14:paraId="3E70D65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</w:t>
      </w:r>
      <w:r w:rsidRPr="004B5969">
        <w:rPr>
          <w:sz w:val="18"/>
        </w:rPr>
        <w:t xml:space="preserve">        └─┴─┴─┘</w:t>
      </w:r>
    </w:p>
    <w:p w14:paraId="09DB58E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товаров (работ,           ┌─┬─┬─┬─┬─┬─┬─┬─┬─┬─┬─┬─┬─┬─┬─┬─┬─┐ ┌─┬─┐</w:t>
      </w:r>
    </w:p>
    <w:p w14:paraId="3EEEE1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услуг), имущественных прав    150   │ │ │ │ │ │ │ │ │ │ │ │ │ │ │ │ │ │.│ │ │</w:t>
      </w:r>
    </w:p>
    <w:p w14:paraId="6D45133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>по счету-фактуре - всего            └─┴─┴─┴─┴─┴─┴─┴─┴─┴─┴─┴─┴─┴─┴─┴─┴─┘ └─┴─┘</w:t>
      </w:r>
    </w:p>
    <w:p w14:paraId="0DFF2E8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11A99D9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том числе сумма налога      160   │ │ │ │ │ │ │ │ │ │ │ │ │ │ │ │ │ │.│ │ │</w:t>
      </w:r>
    </w:p>
    <w:p w14:paraId="330F261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счету-фактуре                    └─┴─┴─┴─┴─┴─┴─┴─┴─┴─┴─┴─┴─┴─┴─┴─┴─┘ └─┴─┘</w:t>
      </w:r>
    </w:p>
    <w:p w14:paraId="6735D6DD" w14:textId="77777777" w:rsidR="008F206A" w:rsidRPr="004B5969" w:rsidRDefault="008F206A">
      <w:pPr>
        <w:pStyle w:val="ConsPlusNonformat"/>
        <w:jc w:val="both"/>
      </w:pPr>
    </w:p>
    <w:p w14:paraId="1780BC3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Разница стоимости с у</w:t>
      </w:r>
      <w:r w:rsidRPr="004B5969">
        <w:rPr>
          <w:sz w:val="18"/>
        </w:rPr>
        <w:t>четом</w:t>
      </w:r>
    </w:p>
    <w:p w14:paraId="40C090D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налога по корректировочному</w:t>
      </w:r>
    </w:p>
    <w:p w14:paraId="3680AD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счету-фактуре:</w:t>
      </w:r>
    </w:p>
    <w:p w14:paraId="017F2AA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069403B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уменьшение                  170   │ │ │ │ │ │ │ │ │ │ │ │ │ │ │ │ │ │.│ │ │</w:t>
      </w:r>
    </w:p>
    <w:p w14:paraId="775F3C0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</w:t>
      </w:r>
      <w:r w:rsidRPr="004B5969">
        <w:rPr>
          <w:sz w:val="18"/>
        </w:rPr>
        <w:t>─┴─┴─┴─┴─┴─┴─┴─┴─┴─┘ └─┴─┘</w:t>
      </w:r>
    </w:p>
    <w:p w14:paraId="1B8FA96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7161C2F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увеличение                  180   │ │ │ │ │ │ │ │ │ │ │ │ │ │ │ │ │ │.│ │ │</w:t>
      </w:r>
    </w:p>
    <w:p w14:paraId="4E8201B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</w:t>
      </w:r>
      <w:r w:rsidRPr="004B5969">
        <w:rPr>
          <w:sz w:val="18"/>
        </w:rPr>
        <w:t>─┴─┘</w:t>
      </w:r>
    </w:p>
    <w:p w14:paraId="6C89482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Разница налога</w:t>
      </w:r>
    </w:p>
    <w:p w14:paraId="69A235F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 корректировочному</w:t>
      </w:r>
    </w:p>
    <w:p w14:paraId="0EFC51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счету-фактуре:</w:t>
      </w:r>
    </w:p>
    <w:p w14:paraId="00DD7A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4B9F4A3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уменьшение                  190   │ │ │ │ │ │ │ │ │ │ │ │ │ │ │ │ │ │.│ │ │</w:t>
      </w:r>
    </w:p>
    <w:p w14:paraId="38EEFA7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430CA94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57C641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увеличение          </w:t>
      </w:r>
      <w:r w:rsidRPr="004B5969">
        <w:rPr>
          <w:sz w:val="18"/>
        </w:rPr>
        <w:t xml:space="preserve">        200   │ │ │ │ │ │ │ │ │ │ │ │ │ │ │ │ │ │.│ │ │</w:t>
      </w:r>
    </w:p>
    <w:p w14:paraId="6BDE47C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└─┴─┴─┴─┴─┴─┴─┴─┴─┴─┴─┴─┴─┴─┴─┴─┴─┘ └─┴─┘</w:t>
      </w:r>
    </w:p>
    <w:p w14:paraId="4975427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Регистрационный номер</w:t>
      </w:r>
    </w:p>
    <w:p w14:paraId="3284861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декларации на товары или</w:t>
      </w:r>
    </w:p>
    <w:p w14:paraId="2119ABB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регистрационный номер         210</w:t>
      </w:r>
    </w:p>
    <w:p w14:paraId="70DCCF7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партии товара, подлежащего</w:t>
      </w:r>
    </w:p>
    <w:p w14:paraId="620FCF1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</w:t>
      </w:r>
      <w:r w:rsidRPr="004B5969">
        <w:rPr>
          <w:sz w:val="18"/>
        </w:rPr>
        <w:t>ти</w:t>
      </w:r>
    </w:p>
    <w:p w14:paraId="13895F1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┌─┬─┬─┬─┬─┬─┬─┬─┬─┬─┬─┬─┬─┬─┬─┬─┬─┬─┬─┬─┬─┬─┬─┬─┬─┬─┬─┬─┬─┐</w:t>
      </w:r>
    </w:p>
    <w:p w14:paraId="1811706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</w:t>
      </w:r>
    </w:p>
    <w:p w14:paraId="7012466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└─┴─┴─┴─┴─┴─┴─┴─┴─┴─┴─┴─┴─┴─┴─┴─┴─┴─┴─┴─┴─┴─┴─┴─┴─┴─┴─┴─┴─┘</w:t>
      </w:r>
    </w:p>
    <w:p w14:paraId="0824E57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количественной единицы          ┌─┬─┬─┐</w:t>
      </w:r>
    </w:p>
    <w:p w14:paraId="0A83071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измерения товара,            </w:t>
      </w:r>
      <w:r w:rsidRPr="004B5969">
        <w:rPr>
          <w:sz w:val="18"/>
        </w:rPr>
        <w:t xml:space="preserve"> 220   │ │ │ │</w:t>
      </w:r>
    </w:p>
    <w:p w14:paraId="5FB35AB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                └─┴─┴─┘</w:t>
      </w:r>
    </w:p>
    <w:p w14:paraId="7EACE1A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осуществления</w:t>
      </w:r>
    </w:p>
    <w:p w14:paraId="495960B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04E11EC9" w14:textId="77777777" w:rsidR="008F206A" w:rsidRPr="004B5969" w:rsidRDefault="008F206A">
      <w:pPr>
        <w:pStyle w:val="ConsPlusNonformat"/>
        <w:jc w:val="both"/>
      </w:pPr>
    </w:p>
    <w:p w14:paraId="4B66BC9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Количество товара,                  ┌─┬─┬─┬─┬─┬─┬─┬─┬─┬─┐</w:t>
      </w:r>
    </w:p>
    <w:p w14:paraId="3F5ECAB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подлежащего                   230   │ │ │ │ │ │ │ │ │ │ │</w:t>
      </w:r>
    </w:p>
    <w:p w14:paraId="3292EB9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                  └─┴─┴─┴─┴─┴─┴</w:t>
      </w:r>
      <w:r w:rsidRPr="004B5969">
        <w:rPr>
          <w:sz w:val="18"/>
        </w:rPr>
        <w:t>─┴─┴─┴─┘</w:t>
      </w:r>
    </w:p>
    <w:p w14:paraId="4964493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количественной единице</w:t>
      </w:r>
    </w:p>
    <w:p w14:paraId="275A4CA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измерения товара,</w:t>
      </w:r>
    </w:p>
    <w:p w14:paraId="4E3C666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используемой в целях</w:t>
      </w:r>
    </w:p>
    <w:p w14:paraId="7E32852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осуществления</w:t>
      </w:r>
    </w:p>
    <w:p w14:paraId="732AA79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</w:t>
      </w:r>
    </w:p>
    <w:p w14:paraId="466C5340" w14:textId="77777777" w:rsidR="008F206A" w:rsidRPr="004B5969" w:rsidRDefault="008F206A">
      <w:pPr>
        <w:pStyle w:val="ConsPlusNonformat"/>
        <w:jc w:val="both"/>
      </w:pPr>
    </w:p>
    <w:p w14:paraId="44C2A0C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товара,                   ┌─┬─┬─┬─┬─┬─┬─┬─┬─┬─┬─┬─┬─┬─┬─┬─┬─┐ ┌─┬─┐</w:t>
      </w:r>
    </w:p>
    <w:p w14:paraId="799EED0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подлежащего                   240   │ │ │ │ │ │ │ │ │ │ │ │ │ │ │ │ │ │.│ │ │</w:t>
      </w:r>
    </w:p>
    <w:p w14:paraId="60F7ED3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прослеживаемости, без налога        └─┴─┴─┴─┴─┴─┴─┴─┴─┴─┴─┴─┴─┴─┴─┴─┴─┘ └─┴─┘</w:t>
      </w:r>
    </w:p>
    <w:p w14:paraId="225583A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в рублях и копейках</w:t>
      </w:r>
    </w:p>
    <w:p w14:paraId="45A8312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</w:t>
      </w:r>
      <w:r w:rsidRPr="004B5969">
        <w:rPr>
          <w:sz w:val="18"/>
        </w:rPr>
        <w:t>┐</w:t>
      </w:r>
    </w:p>
    <w:p w14:paraId="6072615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1F0CF49D" w14:textId="77777777" w:rsidR="008F206A" w:rsidRPr="004B5969" w:rsidRDefault="008F206A">
      <w:pPr>
        <w:pStyle w:val="ConsPlusNormal"/>
        <w:jc w:val="both"/>
      </w:pPr>
    </w:p>
    <w:p w14:paraId="4F10F2B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│││││││││││┌─┐       ┌─┬─┬─┬─┬─┬─┬─┬─┬─┬─┬─┬─┐</w:t>
      </w:r>
    </w:p>
    <w:p w14:paraId="583D365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│││││││││││└─┘   ИНН │ │ │ │ │ │ │ │ │ │ │ │ │</w:t>
      </w:r>
    </w:p>
    <w:p w14:paraId="3F5AA73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│0031│7276│          └─┴─┴─┴─┴─┴─┴─┴─┴─┴─┴─┴─┘</w:t>
      </w:r>
    </w:p>
    <w:p w14:paraId="13CD82E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┌─┬─┬─┬─┬─┬─┬─┬─┬─┐      ┌─┬─┬─┐</w:t>
      </w:r>
    </w:p>
    <w:p w14:paraId="4E23D2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КПП │ │ │ │ │ │ │ │ │ │ Стр. │ │ │ │</w:t>
      </w:r>
    </w:p>
    <w:p w14:paraId="4F46B90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└─┴─┴─┴─┴─┴─┴─┴─┴─┘      └─┴─┴─┘</w:t>
      </w:r>
    </w:p>
    <w:p w14:paraId="6734DCBD" w14:textId="77777777" w:rsidR="008F206A" w:rsidRPr="004B5969" w:rsidRDefault="008F206A">
      <w:pPr>
        <w:pStyle w:val="ConsPlusNonformat"/>
        <w:jc w:val="both"/>
      </w:pPr>
    </w:p>
    <w:p w14:paraId="72053C6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</w:t>
      </w:r>
      <w:r w:rsidRPr="004B5969">
        <w:rPr>
          <w:sz w:val="18"/>
        </w:rPr>
        <w:t xml:space="preserve">                                     Индекс 0000120</w:t>
      </w:r>
    </w:p>
    <w:p w14:paraId="4DEA9A39" w14:textId="77777777" w:rsidR="008F206A" w:rsidRPr="004B5969" w:rsidRDefault="008F206A">
      <w:pPr>
        <w:pStyle w:val="ConsPlusNonformat"/>
        <w:jc w:val="both"/>
      </w:pPr>
    </w:p>
    <w:p w14:paraId="3C2B6B1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Раздел 12. Сведения из счетов-фактур, выставленных лицами,</w:t>
      </w:r>
    </w:p>
    <w:p w14:paraId="68B7A718" w14:textId="7FD542D1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указанными в </w:t>
      </w:r>
      <w:r w:rsidRPr="004B5969">
        <w:rPr>
          <w:sz w:val="18"/>
        </w:rPr>
        <w:t>пункте 5 статьи 173</w:t>
      </w:r>
      <w:r w:rsidRPr="004B5969">
        <w:rPr>
          <w:sz w:val="18"/>
        </w:rPr>
        <w:t xml:space="preserve"> Налогового кодекса</w:t>
      </w:r>
    </w:p>
    <w:p w14:paraId="689232D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Российской</w:t>
      </w:r>
      <w:r w:rsidRPr="004B5969">
        <w:rPr>
          <w:sz w:val="18"/>
        </w:rPr>
        <w:t xml:space="preserve"> Федерации</w:t>
      </w:r>
    </w:p>
    <w:p w14:paraId="4BB523E4" w14:textId="77777777" w:rsidR="008F206A" w:rsidRPr="004B5969" w:rsidRDefault="008F206A">
      <w:pPr>
        <w:pStyle w:val="ConsPlusNonformat"/>
        <w:jc w:val="both"/>
      </w:pPr>
    </w:p>
    <w:p w14:paraId="7F2ECE1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Показатели           Код               Значения показателей</w:t>
      </w:r>
    </w:p>
    <w:p w14:paraId="41A580F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lastRenderedPageBreak/>
        <w:t xml:space="preserve">                             строки</w:t>
      </w:r>
    </w:p>
    <w:p w14:paraId="0551E63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1                2                          3</w:t>
      </w:r>
    </w:p>
    <w:p w14:paraId="31FA8FD2" w14:textId="77777777" w:rsidR="008F206A" w:rsidRPr="004B5969" w:rsidRDefault="008F206A">
      <w:pPr>
        <w:pStyle w:val="ConsPlusNonformat"/>
        <w:jc w:val="both"/>
      </w:pPr>
    </w:p>
    <w:p w14:paraId="746C471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Признак актуальности                ┌─┐</w:t>
      </w:r>
    </w:p>
    <w:p w14:paraId="78EF914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ранее представленных          001   │ </w:t>
      </w:r>
      <w:r w:rsidRPr="004B5969">
        <w:rPr>
          <w:sz w:val="18"/>
        </w:rPr>
        <w:t>│</w:t>
      </w:r>
    </w:p>
    <w:p w14:paraId="19A5F1F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сведений                            └─┘</w:t>
      </w:r>
    </w:p>
    <w:p w14:paraId="0E3F829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</w:t>
      </w:r>
    </w:p>
    <w:p w14:paraId="3581C51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Код вида операции             010   │ │ │ │ │ │</w:t>
      </w:r>
    </w:p>
    <w:p w14:paraId="4E73660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</w:t>
      </w:r>
    </w:p>
    <w:p w14:paraId="3C1D6CB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┌─┬─┬─┬─┬─┬─┬─┬─┬─┬─┬─┬─┬─┬─┬─┬─┬─┬─┬─┬─┬─┬─┐</w:t>
      </w:r>
    </w:p>
    <w:p w14:paraId="4FDF6F7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Номер счета-фактуры           020   │ │ │ │ │ │ │ │ │ │ │ │ │ │ │ │ │ │ │ │ │ │ │</w:t>
      </w:r>
    </w:p>
    <w:p w14:paraId="49C4AFD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└─┴─┴─┴─┴─┴─┴─┴─┴─┴─┴─┴─┴─┴─┴─┴─┴─┴─┴─┴─┴─┴─┘</w:t>
      </w:r>
    </w:p>
    <w:p w14:paraId="199A324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┬─┬─┬─┬─┬─┬─┬─┬─┬─┬─┬─┬─┬─┬─┬─┬─┬─┬─┬─┬─┬─┬─┬─┬─┬─┬─┬─┬─┬─┬─┬─┬─┬─┬─┬─┐</w:t>
      </w:r>
    </w:p>
    <w:p w14:paraId="4B88AF7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55BFDC2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3C6E2E1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┬─┬─┬─┬─┬─┬─┬─┬─┬─┬─┬─┬─┬─┬─┬─┬─┬─┬─┬─┬─┬─┬─┬─┬─┬─┬─┬─┬─┬─┬─┐</w:t>
      </w:r>
    </w:p>
    <w:p w14:paraId="69EB2BB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7DF8823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1A7578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</w:t>
      </w:r>
      <w:r w:rsidRPr="004B5969">
        <w:rPr>
          <w:sz w:val="18"/>
        </w:rPr>
        <w:t>┬─┬─┬─┬─┬─┬─┬─┬─┬─┬─┬─┬─┬─┬─┬─┬─┬─┬─┬─┬─┬─┬─┬─┬─┬─┐</w:t>
      </w:r>
    </w:p>
    <w:p w14:paraId="4BD6E6F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0E6829D1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4D18E95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</w:t>
      </w:r>
      <w:r w:rsidRPr="004B5969">
        <w:rPr>
          <w:sz w:val="18"/>
        </w:rPr>
        <w:t>┬─┬─┬─┬─┬─┬─┬─┬─┬─┬─┬─┬─┬─┬─┬─┬─┬─┬─┬─┬─┐</w:t>
      </w:r>
    </w:p>
    <w:p w14:paraId="4FBD04E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2171D84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2782E4C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</w:t>
      </w:r>
      <w:r w:rsidRPr="004B5969">
        <w:rPr>
          <w:sz w:val="18"/>
        </w:rPr>
        <w:t>┬─┬─┬─┬─┬─┬─┬─┬─┬─┬─┬─┬─┬─┬─┬─┐</w:t>
      </w:r>
    </w:p>
    <w:p w14:paraId="638F569F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0CFAF1AC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12161A2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┌─┬─┬─┬─┬─┬─┬─┬─┬─┬─┬─┬─┬─┬─┬─┬─┬─┬─┬─┬─┬─┬─┬─┬─┬─┬─┬─┬─┬─┬─</w:t>
      </w:r>
      <w:r w:rsidRPr="004B5969">
        <w:rPr>
          <w:sz w:val="18"/>
        </w:rPr>
        <w:t>┬─┬─┬─┬─┬─┬─┬─┬─┬─┬─┐</w:t>
      </w:r>
    </w:p>
    <w:p w14:paraId="74F5BBE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14:paraId="1237860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14:paraId="771DC26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┌─┬─┐ ┌─┬─┐ ┌─┬─┬─┬─┐</w:t>
      </w:r>
    </w:p>
    <w:p w14:paraId="4BB735D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Дата счета-ф</w:t>
      </w:r>
      <w:r w:rsidRPr="004B5969">
        <w:rPr>
          <w:sz w:val="18"/>
        </w:rPr>
        <w:t>актуры            030   │ │ │.│ │ │.│ │ │ │ │</w:t>
      </w:r>
    </w:p>
    <w:p w14:paraId="4E9A60B0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└─┴─┘ └─┴─┘ └─┴─┴─┴─┘</w:t>
      </w:r>
    </w:p>
    <w:p w14:paraId="137C0E04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┌─┬─┬─┬─┬─┬─┬─┬─┬─┬─┬─┬─┐ ┌─┬─┬─┬─┬─┬─┬─┬─┬─┐</w:t>
      </w:r>
    </w:p>
    <w:p w14:paraId="19326D46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ИНН/КПП покупателя            040   │ │ │ │ │ │ │ │ │ │ │ │ │/│ │ │ │ </w:t>
      </w:r>
      <w:r w:rsidRPr="004B5969">
        <w:rPr>
          <w:sz w:val="18"/>
        </w:rPr>
        <w:t>│ │ │ │ │ │</w:t>
      </w:r>
    </w:p>
    <w:p w14:paraId="3E96C449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└─┴─┴─┴─┴─┴─┴─┴─┴─┴─┴─┴─┘ └─┴─┴─┴─┴─┴─┴─┴─┴─┘</w:t>
      </w:r>
    </w:p>
    <w:p w14:paraId="38F504A7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┌─┬─┬─┐</w:t>
      </w:r>
    </w:p>
    <w:p w14:paraId="2AC0563B" w14:textId="3587B555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Код валюты по </w:t>
      </w:r>
      <w:r w:rsidRPr="004B5969">
        <w:rPr>
          <w:sz w:val="18"/>
        </w:rPr>
        <w:t>ОКВ</w:t>
      </w:r>
      <w:r w:rsidRPr="004B5969">
        <w:rPr>
          <w:sz w:val="18"/>
        </w:rPr>
        <w:t xml:space="preserve">             050   │ │ │ │</w:t>
      </w:r>
    </w:p>
    <w:p w14:paraId="2FB8EDE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└─┴─┴─┘</w:t>
      </w:r>
    </w:p>
    <w:p w14:paraId="648C646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78F5A6C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Стоимость товаров (работ,     060   │ │ │ │ │ │ │ │ │ │ │ │ │ │ │ │ │ │.│ │ </w:t>
      </w:r>
      <w:r w:rsidRPr="004B5969">
        <w:rPr>
          <w:sz w:val="18"/>
        </w:rPr>
        <w:t>│</w:t>
      </w:r>
    </w:p>
    <w:p w14:paraId="030CF45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услуг), имущественных прав          └─┴─┴─┴─┴─┴─┴─┴─┴─┴─┴─┴─┴─┴─┴─┴─┴─┘ └─┴─┘</w:t>
      </w:r>
    </w:p>
    <w:p w14:paraId="2305AC5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без налога - всего</w:t>
      </w:r>
    </w:p>
    <w:p w14:paraId="2BB1EC3D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63C0AE1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Сумма налога,                 070   │ │ │ │ │ │ │ │ │ │ │ │ │ │ │ │ │ │.│ │ │</w:t>
      </w:r>
    </w:p>
    <w:p w14:paraId="71E3583B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п</w:t>
      </w:r>
      <w:r w:rsidRPr="004B5969">
        <w:rPr>
          <w:sz w:val="18"/>
        </w:rPr>
        <w:t>редъявленная покупателю            └─┴─┴─┴─┴─┴─┴─┴─┴─┴─┴─┴─┴─┴─┴─┴─┴─┘ └─┴─┘</w:t>
      </w:r>
    </w:p>
    <w:p w14:paraId="39BCD242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 xml:space="preserve">                                    ┌─┬─┬─┬─┬─┬─┬─┬─┬─┬─┬─┬─┬─┬─┬─┬─┬─┐ ┌─┬─┐</w:t>
      </w:r>
    </w:p>
    <w:p w14:paraId="1BDB0D83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Стоимость товаров (работ,     080   │ │ │ │ │ │ │ │ │ │ │ │ │ │ │ │ │ │.│ │ │</w:t>
      </w:r>
    </w:p>
    <w:p w14:paraId="3DA224C5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услуг, имущественных пр</w:t>
      </w:r>
      <w:r w:rsidRPr="004B5969">
        <w:rPr>
          <w:sz w:val="18"/>
        </w:rPr>
        <w:t>ав)          └─┴─┴─┴─┴─┴─┴─┴─┴─┴─┴─┴─┴─┴─┴─┴─┴─┘ └─┴─┘</w:t>
      </w:r>
    </w:p>
    <w:p w14:paraId="10696CAA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с налогом - всего</w:t>
      </w:r>
    </w:p>
    <w:p w14:paraId="377A7A18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┌─┐                                                                           ┌─┐</w:t>
      </w:r>
    </w:p>
    <w:p w14:paraId="70AAB75E" w14:textId="77777777" w:rsidR="008F206A" w:rsidRPr="004B5969" w:rsidRDefault="004B5969">
      <w:pPr>
        <w:pStyle w:val="ConsPlusNonformat"/>
        <w:jc w:val="both"/>
      </w:pPr>
      <w:r w:rsidRPr="004B5969">
        <w:rPr>
          <w:sz w:val="18"/>
        </w:rPr>
        <w:t>└─┘                                                                           └─┘</w:t>
      </w:r>
    </w:p>
    <w:p w14:paraId="60498A61" w14:textId="77777777" w:rsidR="008F206A" w:rsidRPr="004B5969" w:rsidRDefault="008F206A">
      <w:pPr>
        <w:pStyle w:val="ConsPlusNormal"/>
        <w:jc w:val="both"/>
      </w:pPr>
    </w:p>
    <w:sectPr w:rsidR="008F206A" w:rsidRPr="004B5969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206A"/>
    <w:rsid w:val="004B5969"/>
    <w:rsid w:val="008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1348"/>
  <w15:docId w15:val="{28961A84-139A-4427-8EFC-287F0CCE5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22376</Words>
  <Characters>127547</Characters>
  <Application>Microsoft Office Word</Application>
  <DocSecurity>0</DocSecurity>
  <Lines>1062</Lines>
  <Paragraphs>299</Paragraphs>
  <ScaleCrop>false</ScaleCrop>
  <Company>КонсультантПлюс Версия 4025.00.50</Company>
  <LinksUpToDate>false</LinksUpToDate>
  <CharactersWithSpaces>149624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ФНС России от 05.11.2024 N ЕД-7-3/989@
(ред. от 18.12.2025)
"Об утверждении формы налоговой декларации по налогу на добавленную стоимость, порядка ее заполнения (представления), формата представления налоговой декларации по налогу на добавленную стоимость в электронной форме, а также форматов представления документов, прилагаемых к такой декларации, в электронной форме"
(Зарегистрировано в Минюсте России 16.12.2024 N 80579)</dc:title>
  <cp:lastModifiedBy>ЮЛЯ-ПК</cp:lastModifiedBy>
  <cp:revision>3</cp:revision>
  <dcterms:created xsi:type="dcterms:W3CDTF">2026-03-25T08:30:00Z</dcterms:created>
  <dcterms:modified xsi:type="dcterms:W3CDTF">2026-03-25T08:40:00Z</dcterms:modified>
</cp:coreProperties>
</file>