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1CA7" w14:textId="77777777" w:rsidR="00186C41" w:rsidRPr="00987EDE" w:rsidRDefault="00987EDE">
      <w:pPr>
        <w:pStyle w:val="ConsPlusNormal"/>
        <w:jc w:val="right"/>
        <w:outlineLvl w:val="0"/>
      </w:pPr>
      <w:r w:rsidRPr="00987EDE">
        <w:t>Приложение 76</w:t>
      </w:r>
    </w:p>
    <w:p w14:paraId="2170F954" w14:textId="77777777" w:rsidR="00186C41" w:rsidRPr="00987EDE" w:rsidRDefault="00987EDE">
      <w:pPr>
        <w:pStyle w:val="ConsPlusNormal"/>
        <w:jc w:val="right"/>
      </w:pPr>
      <w:r w:rsidRPr="00987EDE">
        <w:t>к приказу Федеральной службы</w:t>
      </w:r>
    </w:p>
    <w:p w14:paraId="0619CA02" w14:textId="77777777" w:rsidR="00186C41" w:rsidRPr="00987EDE" w:rsidRDefault="00987EDE">
      <w:pPr>
        <w:pStyle w:val="ConsPlusNormal"/>
        <w:jc w:val="right"/>
      </w:pPr>
      <w:r w:rsidRPr="00987EDE">
        <w:t>по труду и занятости</w:t>
      </w:r>
    </w:p>
    <w:p w14:paraId="266774F0" w14:textId="77777777" w:rsidR="00186C41" w:rsidRPr="00987EDE" w:rsidRDefault="00987EDE">
      <w:pPr>
        <w:pStyle w:val="ConsPlusNormal"/>
        <w:jc w:val="right"/>
      </w:pPr>
      <w:r w:rsidRPr="00987EDE">
        <w:t>от 01.02.2022 N 20</w:t>
      </w:r>
    </w:p>
    <w:p w14:paraId="69FDD63B" w14:textId="77777777" w:rsidR="00186C41" w:rsidRPr="00987EDE" w:rsidRDefault="00186C41">
      <w:pPr>
        <w:pStyle w:val="ConsPlusNormal"/>
        <w:jc w:val="both"/>
      </w:pPr>
    </w:p>
    <w:p w14:paraId="4A10745E" w14:textId="77777777" w:rsidR="00186C41" w:rsidRPr="00987EDE" w:rsidRDefault="00987EDE">
      <w:pPr>
        <w:pStyle w:val="ConsPlusNormal"/>
        <w:jc w:val="right"/>
      </w:pPr>
      <w:r w:rsidRPr="00987EDE">
        <w:t>ФОРМА</w:t>
      </w:r>
    </w:p>
    <w:p w14:paraId="744D194E" w14:textId="77777777" w:rsidR="00186C41" w:rsidRPr="00987EDE" w:rsidRDefault="00186C41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8"/>
        <w:gridCol w:w="2583"/>
      </w:tblGrid>
      <w:tr w:rsidR="00987EDE" w:rsidRPr="00987EDE" w14:paraId="130065D0" w14:textId="77777777" w:rsidTr="00987EDE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4CD0B966" w14:textId="77777777" w:rsidR="00186C41" w:rsidRPr="00987EDE" w:rsidRDefault="00186C41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565D4" w14:textId="77777777" w:rsidR="00186C41" w:rsidRPr="00987EDE" w:rsidRDefault="00987EDE">
            <w:pPr>
              <w:pStyle w:val="ConsPlusNormal"/>
              <w:jc w:val="center"/>
            </w:pPr>
            <w:r w:rsidRPr="00987EDE">
              <w:t>Место для нанесения QR-кода</w:t>
            </w:r>
          </w:p>
        </w:tc>
      </w:tr>
    </w:tbl>
    <w:p w14:paraId="114E9057" w14:textId="77777777" w:rsidR="00186C41" w:rsidRPr="00987EDE" w:rsidRDefault="00186C41">
      <w:pPr>
        <w:pStyle w:val="ConsPlusNormal"/>
        <w:jc w:val="both"/>
      </w:pPr>
    </w:p>
    <w:p w14:paraId="0E0420CA" w14:textId="77777777" w:rsidR="00186C41" w:rsidRPr="00987EDE" w:rsidRDefault="00987EDE">
      <w:pPr>
        <w:pStyle w:val="ConsPlusNormal"/>
        <w:jc w:val="center"/>
      </w:pPr>
      <w:r w:rsidRPr="00987EDE">
        <w:t>Проверочный лист</w:t>
      </w:r>
    </w:p>
    <w:p w14:paraId="4F6AAE4A" w14:textId="77777777" w:rsidR="00186C41" w:rsidRPr="00987EDE" w:rsidRDefault="00987EDE">
      <w:pPr>
        <w:pStyle w:val="ConsPlusNormal"/>
        <w:jc w:val="center"/>
      </w:pPr>
      <w:r w:rsidRPr="00987EDE">
        <w:t>(список контрольных вопросов) для осуществления федерального</w:t>
      </w:r>
    </w:p>
    <w:p w14:paraId="4AAD1C9B" w14:textId="77777777" w:rsidR="00186C41" w:rsidRPr="00987EDE" w:rsidRDefault="00987EDE">
      <w:pPr>
        <w:pStyle w:val="ConsPlusNormal"/>
        <w:jc w:val="center"/>
      </w:pPr>
      <w:r w:rsidRPr="00987EDE">
        <w:t>государственного контроля (надзора) за соблюдением трудового</w:t>
      </w:r>
    </w:p>
    <w:p w14:paraId="6E2F4A56" w14:textId="77777777" w:rsidR="00186C41" w:rsidRPr="00987EDE" w:rsidRDefault="00987EDE">
      <w:pPr>
        <w:pStyle w:val="ConsPlusNormal"/>
        <w:jc w:val="center"/>
      </w:pPr>
      <w:r w:rsidRPr="00987EDE">
        <w:t>законодательства и иных нормативных правовых актов,</w:t>
      </w:r>
    </w:p>
    <w:p w14:paraId="2743B1E4" w14:textId="77777777" w:rsidR="00186C41" w:rsidRPr="00987EDE" w:rsidRDefault="00987EDE">
      <w:pPr>
        <w:pStyle w:val="ConsPlusNormal"/>
        <w:jc w:val="center"/>
      </w:pPr>
      <w:r w:rsidRPr="00987EDE">
        <w:t>содержащих нормы трудового права, по проверке выполнения</w:t>
      </w:r>
    </w:p>
    <w:p w14:paraId="6B0C39FD" w14:textId="77777777" w:rsidR="00186C41" w:rsidRPr="00987EDE" w:rsidRDefault="00987EDE">
      <w:pPr>
        <w:pStyle w:val="ConsPlusNormal"/>
        <w:jc w:val="center"/>
      </w:pPr>
      <w:r w:rsidRPr="00987EDE">
        <w:t>требований предельно допустимых норм нагрузок для женщин</w:t>
      </w:r>
    </w:p>
    <w:p w14:paraId="4F1987A9" w14:textId="77777777" w:rsidR="00186C41" w:rsidRPr="00987EDE" w:rsidRDefault="00987EDE">
      <w:pPr>
        <w:pStyle w:val="ConsPlusNormal"/>
        <w:jc w:val="center"/>
      </w:pPr>
      <w:r w:rsidRPr="00987EDE">
        <w:t>при подъеме и перемещении тяжестей вручную</w:t>
      </w:r>
    </w:p>
    <w:p w14:paraId="217635D7" w14:textId="77777777" w:rsidR="00186C41" w:rsidRPr="00987EDE" w:rsidRDefault="00186C4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4"/>
        <w:gridCol w:w="4777"/>
      </w:tblGrid>
      <w:tr w:rsidR="00987EDE" w:rsidRPr="00987EDE" w14:paraId="19552E49" w14:textId="77777777" w:rsidTr="00987EDE">
        <w:tc>
          <w:tcPr>
            <w:tcW w:w="2688" w:type="pct"/>
          </w:tcPr>
          <w:p w14:paraId="4EFC2B9B" w14:textId="77777777" w:rsidR="00186C41" w:rsidRPr="00987EDE" w:rsidRDefault="00987EDE">
            <w:pPr>
              <w:pStyle w:val="ConsPlusNormal"/>
              <w:jc w:val="both"/>
            </w:pPr>
            <w:r w:rsidRPr="00987EDE">
              <w:t>Наименование вида контроля</w:t>
            </w:r>
          </w:p>
        </w:tc>
        <w:tc>
          <w:tcPr>
            <w:tcW w:w="2312" w:type="pct"/>
            <w:vAlign w:val="bottom"/>
          </w:tcPr>
          <w:p w14:paraId="3B21C37C" w14:textId="77777777" w:rsidR="00186C41" w:rsidRPr="00987EDE" w:rsidRDefault="00987EDE">
            <w:pPr>
              <w:pStyle w:val="ConsPlusNormal"/>
            </w:pPr>
            <w:r w:rsidRPr="00987EDE">
              <w:t xml:space="preserve">Федеральный государственный контроль (надзор) за соблюдением трудового </w:t>
            </w:r>
            <w:r w:rsidRPr="00987EDE">
              <w:t>законодательства и иных нормативных правовых актов, содержащих нормы трудового права</w:t>
            </w:r>
          </w:p>
        </w:tc>
      </w:tr>
      <w:tr w:rsidR="00987EDE" w:rsidRPr="00987EDE" w14:paraId="22A34150" w14:textId="77777777" w:rsidTr="00987EDE">
        <w:tc>
          <w:tcPr>
            <w:tcW w:w="2688" w:type="pct"/>
            <w:vAlign w:val="bottom"/>
          </w:tcPr>
          <w:p w14:paraId="73DD6FDF" w14:textId="77777777" w:rsidR="00186C41" w:rsidRPr="00987EDE" w:rsidRDefault="00987EDE">
            <w:pPr>
              <w:pStyle w:val="ConsPlusNormal"/>
              <w:jc w:val="both"/>
            </w:pPr>
            <w:r w:rsidRPr="00987EDE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1119B78C" w14:textId="77777777" w:rsidR="00186C41" w:rsidRPr="00987EDE" w:rsidRDefault="00186C41">
            <w:pPr>
              <w:pStyle w:val="ConsPlusNormal"/>
            </w:pPr>
          </w:p>
        </w:tc>
      </w:tr>
      <w:tr w:rsidR="00987EDE" w:rsidRPr="00987EDE" w14:paraId="34EE7B3E" w14:textId="77777777" w:rsidTr="00987EDE">
        <w:tc>
          <w:tcPr>
            <w:tcW w:w="2688" w:type="pct"/>
            <w:vAlign w:val="bottom"/>
          </w:tcPr>
          <w:p w14:paraId="6C0D7087" w14:textId="77777777" w:rsidR="00186C41" w:rsidRPr="00987EDE" w:rsidRDefault="00987EDE">
            <w:pPr>
              <w:pStyle w:val="ConsPlusNormal"/>
              <w:jc w:val="both"/>
            </w:pPr>
            <w:r w:rsidRPr="00987EDE">
              <w:t>Дата заполнения проверочного листа</w:t>
            </w:r>
          </w:p>
        </w:tc>
        <w:tc>
          <w:tcPr>
            <w:tcW w:w="2312" w:type="pct"/>
          </w:tcPr>
          <w:p w14:paraId="5AA2DC68" w14:textId="77777777" w:rsidR="00186C41" w:rsidRPr="00987EDE" w:rsidRDefault="00186C41">
            <w:pPr>
              <w:pStyle w:val="ConsPlusNormal"/>
            </w:pPr>
          </w:p>
        </w:tc>
      </w:tr>
      <w:tr w:rsidR="00987EDE" w:rsidRPr="00987EDE" w14:paraId="7E427345" w14:textId="77777777" w:rsidTr="00987EDE">
        <w:tc>
          <w:tcPr>
            <w:tcW w:w="2688" w:type="pct"/>
            <w:vAlign w:val="bottom"/>
          </w:tcPr>
          <w:p w14:paraId="3BFABDDC" w14:textId="77777777" w:rsidR="00186C41" w:rsidRPr="00987EDE" w:rsidRDefault="00987EDE">
            <w:pPr>
              <w:pStyle w:val="ConsPlusNormal"/>
              <w:jc w:val="both"/>
            </w:pPr>
            <w:r w:rsidRPr="00987EDE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1D526D93" w14:textId="77777777" w:rsidR="00186C41" w:rsidRPr="00987EDE" w:rsidRDefault="00186C41">
            <w:pPr>
              <w:pStyle w:val="ConsPlusNormal"/>
            </w:pPr>
          </w:p>
        </w:tc>
      </w:tr>
      <w:tr w:rsidR="00987EDE" w:rsidRPr="00987EDE" w14:paraId="335DCBD3" w14:textId="77777777" w:rsidTr="00987EDE">
        <w:tc>
          <w:tcPr>
            <w:tcW w:w="2688" w:type="pct"/>
            <w:vAlign w:val="bottom"/>
          </w:tcPr>
          <w:p w14:paraId="564D1A39" w14:textId="77777777" w:rsidR="00186C41" w:rsidRPr="00987EDE" w:rsidRDefault="00987EDE">
            <w:pPr>
              <w:pStyle w:val="ConsPlusNormal"/>
              <w:jc w:val="both"/>
            </w:pPr>
            <w:r w:rsidRPr="00987EDE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</w:t>
            </w:r>
            <w:r w:rsidRPr="00987EDE">
              <w:t>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</w:t>
            </w:r>
            <w:r w:rsidRPr="00987EDE">
              <w:t>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312" w:type="pct"/>
          </w:tcPr>
          <w:p w14:paraId="66F3D5CB" w14:textId="77777777" w:rsidR="00186C41" w:rsidRPr="00987EDE" w:rsidRDefault="00186C41">
            <w:pPr>
              <w:pStyle w:val="ConsPlusNormal"/>
            </w:pPr>
          </w:p>
        </w:tc>
      </w:tr>
      <w:tr w:rsidR="00987EDE" w:rsidRPr="00987EDE" w14:paraId="3DF0614E" w14:textId="77777777" w:rsidTr="00987EDE">
        <w:tc>
          <w:tcPr>
            <w:tcW w:w="2688" w:type="pct"/>
            <w:vAlign w:val="bottom"/>
          </w:tcPr>
          <w:p w14:paraId="306139E4" w14:textId="77777777" w:rsidR="00186C41" w:rsidRPr="00987EDE" w:rsidRDefault="00987EDE">
            <w:pPr>
              <w:pStyle w:val="ConsPlusNormal"/>
              <w:jc w:val="both"/>
            </w:pPr>
            <w:r w:rsidRPr="00987EDE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1CF6AA4F" w14:textId="77777777" w:rsidR="00186C41" w:rsidRPr="00987EDE" w:rsidRDefault="00186C41">
            <w:pPr>
              <w:pStyle w:val="ConsPlusNormal"/>
            </w:pPr>
          </w:p>
        </w:tc>
      </w:tr>
      <w:tr w:rsidR="00987EDE" w:rsidRPr="00987EDE" w14:paraId="4E8939A9" w14:textId="77777777" w:rsidTr="00987EDE">
        <w:tc>
          <w:tcPr>
            <w:tcW w:w="2688" w:type="pct"/>
            <w:vAlign w:val="bottom"/>
          </w:tcPr>
          <w:p w14:paraId="49D1C78D" w14:textId="77777777" w:rsidR="00186C41" w:rsidRPr="00987EDE" w:rsidRDefault="00987EDE">
            <w:pPr>
              <w:pStyle w:val="ConsPlusNormal"/>
              <w:jc w:val="both"/>
            </w:pPr>
            <w:r w:rsidRPr="00987EDE">
              <w:lastRenderedPageBreak/>
              <w:t>Ре</w:t>
            </w:r>
            <w:r w:rsidRPr="00987EDE">
              <w:t>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0FE13A60" w14:textId="77777777" w:rsidR="00186C41" w:rsidRPr="00987EDE" w:rsidRDefault="00987EDE">
            <w:pPr>
              <w:pStyle w:val="ConsPlusNormal"/>
              <w:jc w:val="both"/>
            </w:pPr>
            <w:r w:rsidRPr="00987EDE">
              <w:t>Решение N ___ от _____</w:t>
            </w:r>
          </w:p>
        </w:tc>
      </w:tr>
      <w:tr w:rsidR="00987EDE" w:rsidRPr="00987EDE" w14:paraId="7A6BB432" w14:textId="77777777" w:rsidTr="00987EDE">
        <w:tc>
          <w:tcPr>
            <w:tcW w:w="2688" w:type="pct"/>
            <w:vAlign w:val="bottom"/>
          </w:tcPr>
          <w:p w14:paraId="0175D87F" w14:textId="77777777" w:rsidR="00186C41" w:rsidRPr="00987EDE" w:rsidRDefault="00987EDE">
            <w:pPr>
              <w:pStyle w:val="ConsPlusNormal"/>
              <w:jc w:val="both"/>
            </w:pPr>
            <w:r w:rsidRPr="00987EDE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20FF3A49" w14:textId="77777777" w:rsidR="00186C41" w:rsidRPr="00987EDE" w:rsidRDefault="00186C41">
            <w:pPr>
              <w:pStyle w:val="ConsPlusNormal"/>
            </w:pPr>
          </w:p>
        </w:tc>
      </w:tr>
      <w:tr w:rsidR="00987EDE" w:rsidRPr="00987EDE" w14:paraId="25B66ADE" w14:textId="77777777" w:rsidTr="00987EDE">
        <w:tc>
          <w:tcPr>
            <w:tcW w:w="2688" w:type="pct"/>
            <w:vAlign w:val="bottom"/>
          </w:tcPr>
          <w:p w14:paraId="10ECD7EB" w14:textId="77777777" w:rsidR="00186C41" w:rsidRPr="00987EDE" w:rsidRDefault="00987EDE">
            <w:pPr>
              <w:pStyle w:val="ConsPlusNormal"/>
              <w:jc w:val="both"/>
            </w:pPr>
            <w:r w:rsidRPr="00987EDE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692403E6" w14:textId="77777777" w:rsidR="00186C41" w:rsidRPr="00987EDE" w:rsidRDefault="00987EDE">
            <w:pPr>
              <w:pStyle w:val="ConsPlusNormal"/>
              <w:jc w:val="both"/>
            </w:pPr>
            <w:r w:rsidRPr="00987EDE">
              <w:t>N ___ от _____</w:t>
            </w:r>
          </w:p>
        </w:tc>
      </w:tr>
      <w:tr w:rsidR="00987EDE" w:rsidRPr="00987EDE" w14:paraId="48618444" w14:textId="77777777" w:rsidTr="00987EDE">
        <w:tc>
          <w:tcPr>
            <w:tcW w:w="2688" w:type="pct"/>
            <w:vAlign w:val="bottom"/>
          </w:tcPr>
          <w:p w14:paraId="622E9818" w14:textId="77777777" w:rsidR="00186C41" w:rsidRPr="00987EDE" w:rsidRDefault="00987EDE">
            <w:pPr>
              <w:pStyle w:val="ConsPlusNormal"/>
              <w:jc w:val="both"/>
            </w:pPr>
            <w:r w:rsidRPr="00987EDE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</w:t>
            </w:r>
            <w:r w:rsidRPr="00987EDE">
              <w:t>пы инспекторов (при наличии)</w:t>
            </w:r>
          </w:p>
        </w:tc>
        <w:tc>
          <w:tcPr>
            <w:tcW w:w="2312" w:type="pct"/>
          </w:tcPr>
          <w:p w14:paraId="308DBB91" w14:textId="77777777" w:rsidR="00186C41" w:rsidRPr="00987EDE" w:rsidRDefault="00186C41">
            <w:pPr>
              <w:pStyle w:val="ConsPlusNormal"/>
            </w:pPr>
          </w:p>
        </w:tc>
      </w:tr>
    </w:tbl>
    <w:p w14:paraId="601BEF54" w14:textId="77777777" w:rsidR="00186C41" w:rsidRPr="00987EDE" w:rsidRDefault="00186C41">
      <w:pPr>
        <w:pStyle w:val="ConsPlusNormal"/>
        <w:jc w:val="both"/>
      </w:pPr>
    </w:p>
    <w:p w14:paraId="2AB9666C" w14:textId="77777777" w:rsidR="00186C41" w:rsidRPr="00987EDE" w:rsidRDefault="00987EDE">
      <w:pPr>
        <w:pStyle w:val="ConsPlusNormal"/>
        <w:ind w:firstLine="540"/>
        <w:jc w:val="both"/>
        <w:outlineLvl w:val="1"/>
      </w:pPr>
      <w:r w:rsidRPr="00987EDE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259B0F35" w14:textId="77777777" w:rsidR="00186C41" w:rsidRPr="00987EDE" w:rsidRDefault="00186C4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"/>
        <w:gridCol w:w="3046"/>
        <w:gridCol w:w="3064"/>
        <w:gridCol w:w="843"/>
        <w:gridCol w:w="843"/>
        <w:gridCol w:w="843"/>
        <w:gridCol w:w="1393"/>
      </w:tblGrid>
      <w:tr w:rsidR="00987EDE" w:rsidRPr="00987EDE" w14:paraId="16DA020B" w14:textId="77777777" w:rsidTr="00987EDE">
        <w:tc>
          <w:tcPr>
            <w:tcW w:w="145" w:type="pct"/>
            <w:vMerge w:val="restart"/>
          </w:tcPr>
          <w:p w14:paraId="37EE4346" w14:textId="77777777" w:rsidR="00186C41" w:rsidRPr="00987EDE" w:rsidRDefault="00987EDE">
            <w:pPr>
              <w:pStyle w:val="ConsPlusNormal"/>
              <w:jc w:val="center"/>
            </w:pPr>
            <w:r w:rsidRPr="00987EDE">
              <w:t>N</w:t>
            </w:r>
          </w:p>
        </w:tc>
        <w:tc>
          <w:tcPr>
            <w:tcW w:w="1474" w:type="pct"/>
            <w:vMerge w:val="restart"/>
          </w:tcPr>
          <w:p w14:paraId="4A97A1AE" w14:textId="77777777" w:rsidR="00186C41" w:rsidRPr="00987EDE" w:rsidRDefault="00987EDE">
            <w:pPr>
              <w:pStyle w:val="ConsPlusNormal"/>
              <w:jc w:val="center"/>
            </w:pPr>
            <w:r w:rsidRPr="00987EDE">
              <w:t>Вопр</w:t>
            </w:r>
            <w:r w:rsidRPr="00987EDE">
              <w:t>осы, отражающие содержание обязательных требований</w:t>
            </w:r>
          </w:p>
        </w:tc>
        <w:tc>
          <w:tcPr>
            <w:tcW w:w="1483" w:type="pct"/>
            <w:vMerge w:val="restart"/>
          </w:tcPr>
          <w:p w14:paraId="36227477" w14:textId="77777777" w:rsidR="00186C41" w:rsidRPr="00987EDE" w:rsidRDefault="00987EDE">
            <w:pPr>
              <w:pStyle w:val="ConsPlusNormal"/>
              <w:jc w:val="center"/>
            </w:pPr>
            <w:r w:rsidRPr="00987EDE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62DAD46B" w14:textId="77777777" w:rsidR="00186C41" w:rsidRPr="00987EDE" w:rsidRDefault="00987EDE">
            <w:pPr>
              <w:pStyle w:val="ConsPlusNormal"/>
              <w:jc w:val="center"/>
            </w:pPr>
            <w:r w:rsidRPr="00987EDE">
              <w:t>Ответы на вопросы</w:t>
            </w:r>
          </w:p>
        </w:tc>
        <w:tc>
          <w:tcPr>
            <w:tcW w:w="675" w:type="pct"/>
            <w:vMerge w:val="restart"/>
          </w:tcPr>
          <w:p w14:paraId="0013E8E3" w14:textId="77777777" w:rsidR="00186C41" w:rsidRPr="00987EDE" w:rsidRDefault="00987EDE">
            <w:pPr>
              <w:pStyle w:val="ConsPlusNormal"/>
              <w:jc w:val="center"/>
            </w:pPr>
            <w:r w:rsidRPr="00987EDE">
              <w:t>Примечание</w:t>
            </w:r>
          </w:p>
        </w:tc>
      </w:tr>
      <w:tr w:rsidR="00987EDE" w:rsidRPr="00987EDE" w14:paraId="6517481F" w14:textId="77777777" w:rsidTr="00987EDE">
        <w:tc>
          <w:tcPr>
            <w:tcW w:w="145" w:type="pct"/>
            <w:vMerge/>
          </w:tcPr>
          <w:p w14:paraId="448D0E9A" w14:textId="77777777" w:rsidR="00186C41" w:rsidRPr="00987EDE" w:rsidRDefault="00186C41">
            <w:pPr>
              <w:pStyle w:val="ConsPlusNormal"/>
            </w:pPr>
          </w:p>
        </w:tc>
        <w:tc>
          <w:tcPr>
            <w:tcW w:w="1474" w:type="pct"/>
            <w:vMerge/>
          </w:tcPr>
          <w:p w14:paraId="727610B0" w14:textId="77777777" w:rsidR="00186C41" w:rsidRPr="00987EDE" w:rsidRDefault="00186C41">
            <w:pPr>
              <w:pStyle w:val="ConsPlusNormal"/>
            </w:pPr>
          </w:p>
        </w:tc>
        <w:tc>
          <w:tcPr>
            <w:tcW w:w="1483" w:type="pct"/>
            <w:vMerge/>
          </w:tcPr>
          <w:p w14:paraId="366B2966" w14:textId="77777777" w:rsidR="00186C41" w:rsidRPr="00987EDE" w:rsidRDefault="00186C41">
            <w:pPr>
              <w:pStyle w:val="ConsPlusNormal"/>
            </w:pPr>
          </w:p>
        </w:tc>
        <w:tc>
          <w:tcPr>
            <w:tcW w:w="408" w:type="pct"/>
          </w:tcPr>
          <w:p w14:paraId="481FF277" w14:textId="77777777" w:rsidR="00186C41" w:rsidRPr="00987EDE" w:rsidRDefault="00987EDE">
            <w:pPr>
              <w:pStyle w:val="ConsPlusNormal"/>
              <w:jc w:val="center"/>
            </w:pPr>
            <w:r w:rsidRPr="00987EDE">
              <w:t>Да</w:t>
            </w:r>
          </w:p>
        </w:tc>
        <w:tc>
          <w:tcPr>
            <w:tcW w:w="408" w:type="pct"/>
          </w:tcPr>
          <w:p w14:paraId="0CA592DB" w14:textId="77777777" w:rsidR="00186C41" w:rsidRPr="00987EDE" w:rsidRDefault="00987EDE">
            <w:pPr>
              <w:pStyle w:val="ConsPlusNormal"/>
              <w:jc w:val="center"/>
            </w:pPr>
            <w:r w:rsidRPr="00987EDE">
              <w:t>Нет</w:t>
            </w:r>
          </w:p>
        </w:tc>
        <w:tc>
          <w:tcPr>
            <w:tcW w:w="408" w:type="pct"/>
          </w:tcPr>
          <w:p w14:paraId="46FF83F2" w14:textId="77777777" w:rsidR="00186C41" w:rsidRPr="00987EDE" w:rsidRDefault="00987EDE">
            <w:pPr>
              <w:pStyle w:val="ConsPlusNormal"/>
              <w:jc w:val="center"/>
            </w:pPr>
            <w:r w:rsidRPr="00987EDE">
              <w:t>Неприменимо</w:t>
            </w:r>
          </w:p>
        </w:tc>
        <w:tc>
          <w:tcPr>
            <w:tcW w:w="675" w:type="pct"/>
            <w:vMerge/>
          </w:tcPr>
          <w:p w14:paraId="5375B115" w14:textId="77777777" w:rsidR="00186C41" w:rsidRPr="00987EDE" w:rsidRDefault="00186C41">
            <w:pPr>
              <w:pStyle w:val="ConsPlusNormal"/>
            </w:pPr>
          </w:p>
        </w:tc>
      </w:tr>
      <w:tr w:rsidR="00987EDE" w:rsidRPr="00987EDE" w14:paraId="462F5BE6" w14:textId="77777777" w:rsidTr="00987EDE">
        <w:tc>
          <w:tcPr>
            <w:tcW w:w="145" w:type="pct"/>
          </w:tcPr>
          <w:p w14:paraId="4936B0C4" w14:textId="77777777" w:rsidR="00186C41" w:rsidRPr="00987EDE" w:rsidRDefault="00987EDE">
            <w:pPr>
              <w:pStyle w:val="ConsPlusNormal"/>
              <w:jc w:val="center"/>
            </w:pPr>
            <w:r w:rsidRPr="00987EDE">
              <w:t>1</w:t>
            </w:r>
          </w:p>
        </w:tc>
        <w:tc>
          <w:tcPr>
            <w:tcW w:w="1474" w:type="pct"/>
          </w:tcPr>
          <w:p w14:paraId="5228316F" w14:textId="77777777" w:rsidR="00186C41" w:rsidRPr="00987EDE" w:rsidRDefault="00987EDE">
            <w:pPr>
              <w:pStyle w:val="ConsPlusNormal"/>
              <w:jc w:val="center"/>
            </w:pPr>
            <w:r w:rsidRPr="00987EDE">
              <w:t>2</w:t>
            </w:r>
          </w:p>
        </w:tc>
        <w:tc>
          <w:tcPr>
            <w:tcW w:w="1483" w:type="pct"/>
          </w:tcPr>
          <w:p w14:paraId="6AFD4E2E" w14:textId="77777777" w:rsidR="00186C41" w:rsidRPr="00987EDE" w:rsidRDefault="00987EDE">
            <w:pPr>
              <w:pStyle w:val="ConsPlusNormal"/>
              <w:jc w:val="center"/>
            </w:pPr>
            <w:r w:rsidRPr="00987EDE">
              <w:t>3</w:t>
            </w:r>
          </w:p>
        </w:tc>
        <w:tc>
          <w:tcPr>
            <w:tcW w:w="408" w:type="pct"/>
          </w:tcPr>
          <w:p w14:paraId="12AD3945" w14:textId="77777777" w:rsidR="00186C41" w:rsidRPr="00987EDE" w:rsidRDefault="00987EDE">
            <w:pPr>
              <w:pStyle w:val="ConsPlusNormal"/>
              <w:jc w:val="center"/>
            </w:pPr>
            <w:r w:rsidRPr="00987EDE">
              <w:t>4</w:t>
            </w:r>
          </w:p>
        </w:tc>
        <w:tc>
          <w:tcPr>
            <w:tcW w:w="408" w:type="pct"/>
          </w:tcPr>
          <w:p w14:paraId="1A7AB79A" w14:textId="77777777" w:rsidR="00186C41" w:rsidRPr="00987EDE" w:rsidRDefault="00987EDE">
            <w:pPr>
              <w:pStyle w:val="ConsPlusNormal"/>
              <w:jc w:val="center"/>
            </w:pPr>
            <w:r w:rsidRPr="00987EDE">
              <w:t>5</w:t>
            </w:r>
          </w:p>
        </w:tc>
        <w:tc>
          <w:tcPr>
            <w:tcW w:w="408" w:type="pct"/>
          </w:tcPr>
          <w:p w14:paraId="70E256E0" w14:textId="77777777" w:rsidR="00186C41" w:rsidRPr="00987EDE" w:rsidRDefault="00987EDE">
            <w:pPr>
              <w:pStyle w:val="ConsPlusNormal"/>
              <w:jc w:val="center"/>
            </w:pPr>
            <w:r w:rsidRPr="00987EDE">
              <w:t>6</w:t>
            </w:r>
          </w:p>
        </w:tc>
        <w:tc>
          <w:tcPr>
            <w:tcW w:w="675" w:type="pct"/>
          </w:tcPr>
          <w:p w14:paraId="362BB79A" w14:textId="77777777" w:rsidR="00186C41" w:rsidRPr="00987EDE" w:rsidRDefault="00987EDE">
            <w:pPr>
              <w:pStyle w:val="ConsPlusNormal"/>
              <w:jc w:val="center"/>
            </w:pPr>
            <w:r w:rsidRPr="00987EDE">
              <w:t>7</w:t>
            </w:r>
          </w:p>
        </w:tc>
      </w:tr>
      <w:tr w:rsidR="00987EDE" w:rsidRPr="00987EDE" w14:paraId="5A31750C" w14:textId="77777777" w:rsidTr="00987EDE">
        <w:tc>
          <w:tcPr>
            <w:tcW w:w="145" w:type="pct"/>
          </w:tcPr>
          <w:p w14:paraId="21E54EF0" w14:textId="77777777" w:rsidR="00186C41" w:rsidRPr="00987EDE" w:rsidRDefault="00987EDE">
            <w:pPr>
              <w:pStyle w:val="ConsPlusNormal"/>
            </w:pPr>
            <w:r w:rsidRPr="00987EDE">
              <w:t>1</w:t>
            </w:r>
          </w:p>
        </w:tc>
        <w:tc>
          <w:tcPr>
            <w:tcW w:w="1474" w:type="pct"/>
          </w:tcPr>
          <w:p w14:paraId="7512127E" w14:textId="77777777" w:rsidR="00186C41" w:rsidRPr="00987EDE" w:rsidRDefault="00987EDE">
            <w:pPr>
              <w:pStyle w:val="ConsPlusNormal"/>
            </w:pPr>
            <w:r w:rsidRPr="00987EDE">
              <w:t>Работодателем ограничивается применение труда женщин на работах, связанных с подъемом и перемещением тяжестей при чередовании с другой работой (до 2 раз в час), превышающих предельно допустимую массу груза (включая массу тары и упаковки) 10 кг?</w:t>
            </w:r>
          </w:p>
        </w:tc>
        <w:tc>
          <w:tcPr>
            <w:tcW w:w="1483" w:type="pct"/>
          </w:tcPr>
          <w:p w14:paraId="515C6CA6" w14:textId="20A47E22" w:rsidR="00186C41" w:rsidRPr="00987EDE" w:rsidRDefault="00987EDE">
            <w:pPr>
              <w:pStyle w:val="ConsPlusNormal"/>
            </w:pPr>
            <w:r w:rsidRPr="00987EDE">
              <w:t>Часть 2 статьи 2</w:t>
            </w:r>
            <w:r w:rsidRPr="00987EDE">
              <w:t>53</w:t>
            </w:r>
            <w:r w:rsidRPr="00987EDE">
              <w:t xml:space="preserve"> Трудового кодекса Российской Федерации (Собрание законодательства Российской Федерации, 2002, N 1, ст. 3; 2021, N 27, ст. 5139);</w:t>
            </w:r>
          </w:p>
          <w:p w14:paraId="61C10654" w14:textId="263B532F" w:rsidR="00186C41" w:rsidRPr="00987EDE" w:rsidRDefault="00987EDE">
            <w:pPr>
              <w:pStyle w:val="ConsPlusNormal"/>
            </w:pPr>
            <w:r w:rsidRPr="00987EDE">
              <w:t>Приложение</w:t>
            </w:r>
            <w:r w:rsidRPr="00987EDE">
              <w:t xml:space="preserve"> к приказу Минтруда России от 14.09.2021 N 629н "Об утверждении предельно допустимых норм нагрузок для женщин при подъеме и перемещении тяжестей вручну</w:t>
            </w:r>
            <w:r w:rsidRPr="00987EDE">
              <w:t>ю" (зарегистрирован Минюстом России 25.11.2021, регистрационный N 65973) (далее - Приложение к приказу N 629н)</w:t>
            </w:r>
          </w:p>
        </w:tc>
        <w:tc>
          <w:tcPr>
            <w:tcW w:w="408" w:type="pct"/>
          </w:tcPr>
          <w:p w14:paraId="451C9F2E" w14:textId="77777777" w:rsidR="00186C41" w:rsidRPr="00987EDE" w:rsidRDefault="00186C41">
            <w:pPr>
              <w:pStyle w:val="ConsPlusNormal"/>
            </w:pPr>
          </w:p>
        </w:tc>
        <w:tc>
          <w:tcPr>
            <w:tcW w:w="408" w:type="pct"/>
          </w:tcPr>
          <w:p w14:paraId="7613794E" w14:textId="77777777" w:rsidR="00186C41" w:rsidRPr="00987EDE" w:rsidRDefault="00186C41">
            <w:pPr>
              <w:pStyle w:val="ConsPlusNormal"/>
            </w:pPr>
          </w:p>
        </w:tc>
        <w:tc>
          <w:tcPr>
            <w:tcW w:w="408" w:type="pct"/>
          </w:tcPr>
          <w:p w14:paraId="64219E1E" w14:textId="77777777" w:rsidR="00186C41" w:rsidRPr="00987EDE" w:rsidRDefault="00186C41">
            <w:pPr>
              <w:pStyle w:val="ConsPlusNormal"/>
            </w:pPr>
          </w:p>
        </w:tc>
        <w:tc>
          <w:tcPr>
            <w:tcW w:w="675" w:type="pct"/>
          </w:tcPr>
          <w:p w14:paraId="78BBDD9B" w14:textId="77777777" w:rsidR="00186C41" w:rsidRPr="00987EDE" w:rsidRDefault="00186C41">
            <w:pPr>
              <w:pStyle w:val="ConsPlusNormal"/>
            </w:pPr>
          </w:p>
        </w:tc>
      </w:tr>
      <w:tr w:rsidR="00987EDE" w:rsidRPr="00987EDE" w14:paraId="3A46F77C" w14:textId="77777777" w:rsidTr="00987EDE">
        <w:tc>
          <w:tcPr>
            <w:tcW w:w="145" w:type="pct"/>
          </w:tcPr>
          <w:p w14:paraId="3664435F" w14:textId="77777777" w:rsidR="00186C41" w:rsidRPr="00987EDE" w:rsidRDefault="00987EDE">
            <w:pPr>
              <w:pStyle w:val="ConsPlusNormal"/>
            </w:pPr>
            <w:r w:rsidRPr="00987EDE">
              <w:lastRenderedPageBreak/>
              <w:t>2</w:t>
            </w:r>
          </w:p>
        </w:tc>
        <w:tc>
          <w:tcPr>
            <w:tcW w:w="1474" w:type="pct"/>
          </w:tcPr>
          <w:p w14:paraId="3F797093" w14:textId="77777777" w:rsidR="00186C41" w:rsidRPr="00987EDE" w:rsidRDefault="00987EDE">
            <w:pPr>
              <w:pStyle w:val="ConsPlusNormal"/>
            </w:pPr>
            <w:r w:rsidRPr="00987EDE">
              <w:t xml:space="preserve">Работодателем ограничивается применение труда женщин на работах, связанных с подъемом и перемещением тяжестей постоянно в течение рабочей </w:t>
            </w:r>
            <w:r w:rsidRPr="00987EDE">
              <w:t>смены, превышающих предельно допустимую массу груза (включая массу тары и упаковки) 7 кг?</w:t>
            </w:r>
          </w:p>
        </w:tc>
        <w:tc>
          <w:tcPr>
            <w:tcW w:w="1483" w:type="pct"/>
          </w:tcPr>
          <w:p w14:paraId="30E081CF" w14:textId="6A5C8964" w:rsidR="00186C41" w:rsidRPr="00987EDE" w:rsidRDefault="00987EDE">
            <w:pPr>
              <w:pStyle w:val="ConsPlusNormal"/>
            </w:pPr>
            <w:r w:rsidRPr="00987EDE">
              <w:t>Часть 2 статьи 253</w:t>
            </w:r>
            <w:r w:rsidRPr="00987EDE">
              <w:t xml:space="preserve"> Трудового кодекса Российской Федерации (Собрание законодательства Российской Федерации, 2002, N 1, ст. 3; 2021, N 27, ст. 5139)</w:t>
            </w:r>
          </w:p>
          <w:p w14:paraId="2FE0A3D6" w14:textId="14845A5F" w:rsidR="00186C41" w:rsidRPr="00987EDE" w:rsidRDefault="00987EDE">
            <w:pPr>
              <w:pStyle w:val="ConsPlusNormal"/>
            </w:pPr>
            <w:r w:rsidRPr="00987EDE">
              <w:t>Приложение</w:t>
            </w:r>
            <w:r w:rsidRPr="00987EDE">
              <w:t xml:space="preserve"> к приказу N 629н</w:t>
            </w:r>
          </w:p>
        </w:tc>
        <w:tc>
          <w:tcPr>
            <w:tcW w:w="408" w:type="pct"/>
          </w:tcPr>
          <w:p w14:paraId="57FA2713" w14:textId="77777777" w:rsidR="00186C41" w:rsidRPr="00987EDE" w:rsidRDefault="00186C41">
            <w:pPr>
              <w:pStyle w:val="ConsPlusNormal"/>
            </w:pPr>
          </w:p>
        </w:tc>
        <w:tc>
          <w:tcPr>
            <w:tcW w:w="408" w:type="pct"/>
          </w:tcPr>
          <w:p w14:paraId="32B9F80B" w14:textId="77777777" w:rsidR="00186C41" w:rsidRPr="00987EDE" w:rsidRDefault="00186C41">
            <w:pPr>
              <w:pStyle w:val="ConsPlusNormal"/>
            </w:pPr>
          </w:p>
        </w:tc>
        <w:tc>
          <w:tcPr>
            <w:tcW w:w="408" w:type="pct"/>
          </w:tcPr>
          <w:p w14:paraId="236D864E" w14:textId="77777777" w:rsidR="00186C41" w:rsidRPr="00987EDE" w:rsidRDefault="00186C41">
            <w:pPr>
              <w:pStyle w:val="ConsPlusNormal"/>
            </w:pPr>
          </w:p>
        </w:tc>
        <w:tc>
          <w:tcPr>
            <w:tcW w:w="675" w:type="pct"/>
          </w:tcPr>
          <w:p w14:paraId="3BC61CAD" w14:textId="77777777" w:rsidR="00186C41" w:rsidRPr="00987EDE" w:rsidRDefault="00186C41">
            <w:pPr>
              <w:pStyle w:val="ConsPlusNormal"/>
            </w:pPr>
          </w:p>
        </w:tc>
      </w:tr>
      <w:tr w:rsidR="00987EDE" w:rsidRPr="00987EDE" w14:paraId="15A08A34" w14:textId="77777777" w:rsidTr="00987EDE">
        <w:tc>
          <w:tcPr>
            <w:tcW w:w="145" w:type="pct"/>
          </w:tcPr>
          <w:p w14:paraId="4F911355" w14:textId="77777777" w:rsidR="00186C41" w:rsidRPr="00987EDE" w:rsidRDefault="00987EDE">
            <w:pPr>
              <w:pStyle w:val="ConsPlusNormal"/>
            </w:pPr>
            <w:r w:rsidRPr="00987EDE">
              <w:t>3</w:t>
            </w:r>
          </w:p>
        </w:tc>
        <w:tc>
          <w:tcPr>
            <w:tcW w:w="1474" w:type="pct"/>
          </w:tcPr>
          <w:p w14:paraId="0B9F8211" w14:textId="77777777" w:rsidR="00186C41" w:rsidRPr="00987EDE" w:rsidRDefault="00987EDE">
            <w:pPr>
              <w:pStyle w:val="ConsPlusNormal"/>
            </w:pPr>
            <w:r w:rsidRPr="00987EDE">
              <w:t>Работодателем ограничивается применение труда женщин на работах, где суммарная масса грузов, перемещаемых в течение каждого часа рабочего дня (смены), превышает предельно допустимую массу груза (включая массу тары и упаковки): с рабочей поверхности 350 кг;</w:t>
            </w:r>
            <w:r w:rsidRPr="00987EDE">
              <w:t xml:space="preserve"> с пола 175 кг?</w:t>
            </w:r>
          </w:p>
        </w:tc>
        <w:tc>
          <w:tcPr>
            <w:tcW w:w="1483" w:type="pct"/>
          </w:tcPr>
          <w:p w14:paraId="014D8605" w14:textId="650D1919" w:rsidR="00186C41" w:rsidRPr="00987EDE" w:rsidRDefault="00987EDE">
            <w:pPr>
              <w:pStyle w:val="ConsPlusNormal"/>
            </w:pPr>
            <w:r w:rsidRPr="00987EDE">
              <w:t>Часть 2 статьи 253</w:t>
            </w:r>
            <w:r w:rsidRPr="00987EDE">
              <w:t xml:space="preserve"> Трудового кодекса Российской Федерации (Собрание законодательства Российской Федерации, 2002, N 1, ст. 3; 2021, N 27, ст. 5139)</w:t>
            </w:r>
          </w:p>
          <w:p w14:paraId="161B1801" w14:textId="0E8031F4" w:rsidR="00186C41" w:rsidRPr="00987EDE" w:rsidRDefault="00987EDE">
            <w:pPr>
              <w:pStyle w:val="ConsPlusNormal"/>
            </w:pPr>
            <w:r w:rsidRPr="00987EDE">
              <w:t>П</w:t>
            </w:r>
            <w:r w:rsidRPr="00987EDE">
              <w:t>риложение</w:t>
            </w:r>
            <w:r w:rsidRPr="00987EDE">
              <w:t xml:space="preserve"> к приказу N 629н</w:t>
            </w:r>
          </w:p>
        </w:tc>
        <w:tc>
          <w:tcPr>
            <w:tcW w:w="408" w:type="pct"/>
          </w:tcPr>
          <w:p w14:paraId="28749BF5" w14:textId="77777777" w:rsidR="00186C41" w:rsidRPr="00987EDE" w:rsidRDefault="00186C41">
            <w:pPr>
              <w:pStyle w:val="ConsPlusNormal"/>
            </w:pPr>
          </w:p>
        </w:tc>
        <w:tc>
          <w:tcPr>
            <w:tcW w:w="408" w:type="pct"/>
          </w:tcPr>
          <w:p w14:paraId="1C8FD0D3" w14:textId="77777777" w:rsidR="00186C41" w:rsidRPr="00987EDE" w:rsidRDefault="00186C41">
            <w:pPr>
              <w:pStyle w:val="ConsPlusNormal"/>
            </w:pPr>
          </w:p>
        </w:tc>
        <w:tc>
          <w:tcPr>
            <w:tcW w:w="408" w:type="pct"/>
          </w:tcPr>
          <w:p w14:paraId="544ADD12" w14:textId="77777777" w:rsidR="00186C41" w:rsidRPr="00987EDE" w:rsidRDefault="00186C41">
            <w:pPr>
              <w:pStyle w:val="ConsPlusNormal"/>
            </w:pPr>
          </w:p>
        </w:tc>
        <w:tc>
          <w:tcPr>
            <w:tcW w:w="675" w:type="pct"/>
          </w:tcPr>
          <w:p w14:paraId="570FD663" w14:textId="77777777" w:rsidR="00186C41" w:rsidRPr="00987EDE" w:rsidRDefault="00186C41">
            <w:pPr>
              <w:pStyle w:val="ConsPlusNormal"/>
            </w:pPr>
          </w:p>
        </w:tc>
      </w:tr>
      <w:tr w:rsidR="00987EDE" w:rsidRPr="00987EDE" w14:paraId="4DCE3D59" w14:textId="77777777" w:rsidTr="00987EDE">
        <w:tc>
          <w:tcPr>
            <w:tcW w:w="145" w:type="pct"/>
          </w:tcPr>
          <w:p w14:paraId="4AE2B87E" w14:textId="77777777" w:rsidR="00186C41" w:rsidRPr="00987EDE" w:rsidRDefault="00987EDE">
            <w:pPr>
              <w:pStyle w:val="ConsPlusNormal"/>
            </w:pPr>
            <w:r w:rsidRPr="00987EDE">
              <w:t>4</w:t>
            </w:r>
          </w:p>
        </w:tc>
        <w:tc>
          <w:tcPr>
            <w:tcW w:w="1474" w:type="pct"/>
          </w:tcPr>
          <w:p w14:paraId="76CC9E2D" w14:textId="77777777" w:rsidR="00186C41" w:rsidRPr="00987EDE" w:rsidRDefault="00987EDE">
            <w:pPr>
              <w:pStyle w:val="ConsPlusNormal"/>
            </w:pPr>
            <w:r w:rsidRPr="00987EDE">
              <w:t>Работодателем ограничивается применение труда женщин на работах, связанных с разовым подъемом тяжестей (без перемещения), превышающих предельно допустимую массу груза (включая массу тары и упаковки) 15 кг?</w:t>
            </w:r>
          </w:p>
        </w:tc>
        <w:tc>
          <w:tcPr>
            <w:tcW w:w="1483" w:type="pct"/>
          </w:tcPr>
          <w:p w14:paraId="22DD0D79" w14:textId="302D04D0" w:rsidR="00186C41" w:rsidRPr="00987EDE" w:rsidRDefault="00987EDE">
            <w:pPr>
              <w:pStyle w:val="ConsPlusNormal"/>
            </w:pPr>
            <w:r w:rsidRPr="00987EDE">
              <w:t>Часть 2 статьи 253</w:t>
            </w:r>
            <w:r w:rsidRPr="00987EDE">
              <w:t xml:space="preserve"> Тр</w:t>
            </w:r>
            <w:r w:rsidRPr="00987EDE">
              <w:t>удового кодекса Российской Федерации (Собрание законодательства Российской Федерации, 2002, N 1, ст. 3; 2021, N 27, ст. 5139);</w:t>
            </w:r>
          </w:p>
          <w:p w14:paraId="155AAECE" w14:textId="517A45CE" w:rsidR="00186C41" w:rsidRPr="00987EDE" w:rsidRDefault="00987EDE">
            <w:pPr>
              <w:pStyle w:val="ConsPlusNormal"/>
            </w:pPr>
            <w:r w:rsidRPr="00987EDE">
              <w:t>Приложение</w:t>
            </w:r>
            <w:r w:rsidRPr="00987EDE">
              <w:t xml:space="preserve"> к приказу N 629н</w:t>
            </w:r>
          </w:p>
        </w:tc>
        <w:tc>
          <w:tcPr>
            <w:tcW w:w="408" w:type="pct"/>
          </w:tcPr>
          <w:p w14:paraId="52F0D220" w14:textId="77777777" w:rsidR="00186C41" w:rsidRPr="00987EDE" w:rsidRDefault="00186C41">
            <w:pPr>
              <w:pStyle w:val="ConsPlusNormal"/>
            </w:pPr>
          </w:p>
        </w:tc>
        <w:tc>
          <w:tcPr>
            <w:tcW w:w="408" w:type="pct"/>
          </w:tcPr>
          <w:p w14:paraId="7BBA05CA" w14:textId="77777777" w:rsidR="00186C41" w:rsidRPr="00987EDE" w:rsidRDefault="00186C41">
            <w:pPr>
              <w:pStyle w:val="ConsPlusNormal"/>
            </w:pPr>
          </w:p>
        </w:tc>
        <w:tc>
          <w:tcPr>
            <w:tcW w:w="408" w:type="pct"/>
          </w:tcPr>
          <w:p w14:paraId="2A7D135D" w14:textId="77777777" w:rsidR="00186C41" w:rsidRPr="00987EDE" w:rsidRDefault="00186C41">
            <w:pPr>
              <w:pStyle w:val="ConsPlusNormal"/>
            </w:pPr>
          </w:p>
        </w:tc>
        <w:tc>
          <w:tcPr>
            <w:tcW w:w="675" w:type="pct"/>
          </w:tcPr>
          <w:p w14:paraId="1B5CAFBA" w14:textId="77777777" w:rsidR="00186C41" w:rsidRPr="00987EDE" w:rsidRDefault="00186C41">
            <w:pPr>
              <w:pStyle w:val="ConsPlusNormal"/>
            </w:pPr>
          </w:p>
        </w:tc>
      </w:tr>
      <w:tr w:rsidR="00987EDE" w:rsidRPr="00987EDE" w14:paraId="13D1FD19" w14:textId="77777777" w:rsidTr="00987EDE">
        <w:tc>
          <w:tcPr>
            <w:tcW w:w="145" w:type="pct"/>
          </w:tcPr>
          <w:p w14:paraId="7C1463CF" w14:textId="77777777" w:rsidR="00186C41" w:rsidRPr="00987EDE" w:rsidRDefault="00987EDE">
            <w:pPr>
              <w:pStyle w:val="ConsPlusNormal"/>
            </w:pPr>
            <w:r w:rsidRPr="00987EDE">
              <w:t>5</w:t>
            </w:r>
          </w:p>
        </w:tc>
        <w:tc>
          <w:tcPr>
            <w:tcW w:w="1474" w:type="pct"/>
          </w:tcPr>
          <w:p w14:paraId="3545EC4B" w14:textId="77777777" w:rsidR="00186C41" w:rsidRPr="00987EDE" w:rsidRDefault="00987EDE">
            <w:pPr>
              <w:pStyle w:val="ConsPlusNormal"/>
            </w:pPr>
            <w:r w:rsidRPr="00987EDE">
              <w:t>При перемещении грузов на тележках или в контейнерах прилагаемое усилие не превышает 10 кгс?</w:t>
            </w:r>
          </w:p>
        </w:tc>
        <w:tc>
          <w:tcPr>
            <w:tcW w:w="1483" w:type="pct"/>
          </w:tcPr>
          <w:p w14:paraId="5686C8E5" w14:textId="525EF076" w:rsidR="00186C41" w:rsidRPr="00987EDE" w:rsidRDefault="00987EDE">
            <w:pPr>
              <w:pStyle w:val="ConsPlusNormal"/>
            </w:pPr>
            <w:r w:rsidRPr="00987EDE">
              <w:t>Приложение</w:t>
            </w:r>
            <w:r w:rsidRPr="00987EDE">
              <w:t xml:space="preserve"> к приказу N 629н</w:t>
            </w:r>
          </w:p>
        </w:tc>
        <w:tc>
          <w:tcPr>
            <w:tcW w:w="408" w:type="pct"/>
          </w:tcPr>
          <w:p w14:paraId="0BD5D641" w14:textId="77777777" w:rsidR="00186C41" w:rsidRPr="00987EDE" w:rsidRDefault="00186C41">
            <w:pPr>
              <w:pStyle w:val="ConsPlusNormal"/>
            </w:pPr>
          </w:p>
        </w:tc>
        <w:tc>
          <w:tcPr>
            <w:tcW w:w="408" w:type="pct"/>
          </w:tcPr>
          <w:p w14:paraId="25894605" w14:textId="77777777" w:rsidR="00186C41" w:rsidRPr="00987EDE" w:rsidRDefault="00186C41">
            <w:pPr>
              <w:pStyle w:val="ConsPlusNormal"/>
            </w:pPr>
          </w:p>
        </w:tc>
        <w:tc>
          <w:tcPr>
            <w:tcW w:w="408" w:type="pct"/>
          </w:tcPr>
          <w:p w14:paraId="1E4FEF75" w14:textId="77777777" w:rsidR="00186C41" w:rsidRPr="00987EDE" w:rsidRDefault="00186C41">
            <w:pPr>
              <w:pStyle w:val="ConsPlusNormal"/>
            </w:pPr>
          </w:p>
        </w:tc>
        <w:tc>
          <w:tcPr>
            <w:tcW w:w="675" w:type="pct"/>
          </w:tcPr>
          <w:p w14:paraId="7BA21379" w14:textId="77777777" w:rsidR="00186C41" w:rsidRPr="00987EDE" w:rsidRDefault="00186C41">
            <w:pPr>
              <w:pStyle w:val="ConsPlusNormal"/>
            </w:pPr>
          </w:p>
        </w:tc>
      </w:tr>
    </w:tbl>
    <w:p w14:paraId="79E77089" w14:textId="77777777" w:rsidR="00186C41" w:rsidRPr="00987EDE" w:rsidRDefault="00186C41">
      <w:pPr>
        <w:pStyle w:val="ConsPlusNormal"/>
        <w:jc w:val="both"/>
      </w:pPr>
    </w:p>
    <w:sectPr w:rsidR="00186C41" w:rsidRPr="00987EDE" w:rsidSect="00987EDE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C41"/>
    <w:rsid w:val="00186C41"/>
    <w:rsid w:val="0098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35E9"/>
  <w15:docId w15:val="{590ECC85-51AB-410F-8BC9-C39C4CA8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3862</Characters>
  <Application>Microsoft Office Word</Application>
  <DocSecurity>0</DocSecurity>
  <Lines>32</Lines>
  <Paragraphs>9</Paragraphs>
  <ScaleCrop>false</ScaleCrop>
  <Company>КонсультантПлюс Версия 4025.00.50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2026-02-25T17:40:00Z</dcterms:created>
  <dcterms:modified xsi:type="dcterms:W3CDTF">2026-02-25T20:02:00Z</dcterms:modified>
</cp:coreProperties>
</file>